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D0" w:rsidRPr="001413D0" w:rsidRDefault="0028618E" w:rsidP="001413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B34749" wp14:editId="55C265B4">
                <wp:simplePos x="0" y="0"/>
                <wp:positionH relativeFrom="margin">
                  <wp:posOffset>-60960</wp:posOffset>
                </wp:positionH>
                <wp:positionV relativeFrom="paragraph">
                  <wp:posOffset>13779500</wp:posOffset>
                </wp:positionV>
                <wp:extent cx="10079990" cy="647700"/>
                <wp:effectExtent l="0" t="0" r="1651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9990" cy="647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BDE" w:rsidRPr="00736DAC" w:rsidRDefault="00EB4BDE" w:rsidP="00EB4B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6DA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Регистрация права на индивидуальный жилой дом </w:t>
                            </w:r>
                          </w:p>
                          <w:p w:rsidR="00EB4BDE" w:rsidRPr="00736DAC" w:rsidRDefault="00EB4BDE" w:rsidP="00A048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36DA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Pr="00736D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Управлении Федеральной службы государственной регистрации, кадастра и картографии по Мурманской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-4.8pt;margin-top:1085pt;width:793.7pt;height:51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2HWgMAAIcHAAAOAAAAZHJzL2Uyb0RvYy54bWysVctu3DYU3RfoPxDc19JMJjP1wHJgOJgg&#10;gJMYsQuvORQ1IkCRCkl7xlkVyLZAP6EfkU3QR75B/qMekpI8TY2kDbKRLi/v89wHj57sGkVuhHXS&#10;6IJODnJKhOamlHpT0J8uVz/8SInzTJdMGS0KeiscfXL8/XdH23YppqY2qhSWwIh2y21b0Nr7dpll&#10;jteiYe7AtELjsjK2YR5Hu8lKy7aw3qhsmufzbGts2VrDhXPgPk2X9DjaryrB/auqcsITVVDE5uPX&#10;xu86fLPjI7bcWNbWkvdhsK+IomFSw+lo6inzjFxb+S9TjeTWOFP5A26azFSV5CLmgGwm+SfZXNSs&#10;FTEXgOPaESb37czylzfnlsiyoPMpJZo1qFH3293Pd792f3Yf795177uP3R93v3R/dR+63wmEgNi2&#10;dUsoXrTntj85kCH9XWWb8EdiZBdRvh1RFjtPOJiTPF8cHh6iGhyX89likcc6ZPfqrXX+mTANCURB&#10;LcoY0WU3Z87DJUQHkR70ciWVIpWS6CGNTqPEGn8lfR0xhNNUHQf9qOFIawBjHtnObtanypIbFrok&#10;X+Snie+l9ok5n+cpSLZ0zL8wZWJPAnsIvrcSo9u4fS+Po1TgfNnTbAbp1JZf4QnYhoD+m6vpo//v&#10;CshvBhBb5msSPgXl0nIVWpUtKxTi0rxGycLMpdTD3PUUZq+nMH+J6gsKQ0HfSyWCduJiNGNpw43S&#10;MS+j5Mj6B56rVUw+Kbp7McQcVLPQtqlRI+VvlUhmX4sKI4DWnCbkwvIRY0MwzoX2qYFczUqRar8f&#10;e1xXQSMWX2kYDJYDFKPt3sDDtlPMvXxQFXF3jcp9ST+nPGpEz0b7UbmR2tiHMlPIqvec5AeQEjQB&#10;Jb9b7+J6eDQM/tqUt1gZGK8wPsS1fCUxpWfM+XNmsTzBxIPgX+FTKbMtqOkpSmpj3z7ED/LYabil&#10;ZItlXFD35ppZTLF6rjGmh5PZLGzveJg9XkxxsPs36/0bfd2cGvTeJEYXySDv1UBW1jRXeDdOgldc&#10;Mc3hG13s7XA49TjjCi8PFycnkcbGRref6YuWDwslbKHL3RWzbb+qPLbcSzMsbrb8ZGMl2VAhbU6u&#10;valk7POAdMK1rwC2fWyl/mUKz8n+OUrdv5/HfwMAAP//AwBQSwMEFAAGAAgAAAAhAJ876/7gAAAA&#10;DQEAAA8AAABkcnMvZG93bnJldi54bWxMj8tOwzAQRfdI/IM1SOxau0EkNMSpqkrAFkoXLN3YxHl4&#10;HMVuEv6e6QqWM3N059xit7ieTWYMjUcJm7UAZrDyusFawunzZfUELESFWvUejYQfE2BX3t4UKtd+&#10;xg8zHWPNKARDriTYGIec81BZ41RY+8Eg3b796FSkcay5HtVM4a7niRApd6pB+mDVYA7WVN3x4iS8&#10;HSb7ENvt+563r1+tO3XpjJ2U93fL/hlYNEv8g+GqT+pQktPZX1AH1ktYbVMiJSSbTFCpK/GYZdTm&#10;TLskSwTwsuD/W5S/AAAA//8DAFBLAQItABQABgAIAAAAIQC2gziS/gAAAOEBAAATAAAAAAAAAAAA&#10;AAAAAAAAAABbQ29udGVudF9UeXBlc10ueG1sUEsBAi0AFAAGAAgAAAAhADj9If/WAAAAlAEAAAsA&#10;AAAAAAAAAAAAAAAALwEAAF9yZWxzLy5yZWxzUEsBAi0AFAAGAAgAAAAhAPqVXYdaAwAAhwcAAA4A&#10;AAAAAAAAAAAAAAAALgIAAGRycy9lMm9Eb2MueG1sUEsBAi0AFAAGAAgAAAAhAJ876/7gAAAADQEA&#10;AA8AAAAAAAAAAAAAAAAAtAUAAGRycy9kb3ducmV2LnhtbFBLBQYAAAAABAAEAPMAAADBBgAAAAA=&#10;" fillcolor="#8cadea" strokecolor="red" strokeweight="2pt">
                <v:fill color2="#dee6f7" rotate="t" focusposition=".5,.5" focussize="" colors="0 #8cadea;.5 #baccf0;1 #dee6f7" focus="100%" type="gradientRadial"/>
                <v:textbox>
                  <w:txbxContent>
                    <w:p w:rsidR="00EB4BDE" w:rsidRPr="00736DAC" w:rsidRDefault="00EB4BDE" w:rsidP="00EB4B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6DA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Регистрация права на индивидуальный жилой дом </w:t>
                      </w:r>
                    </w:p>
                    <w:p w:rsidR="00EB4BDE" w:rsidRPr="00736DAC" w:rsidRDefault="00EB4BDE" w:rsidP="00A048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36DA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В </w:t>
                      </w:r>
                      <w:r w:rsidRPr="00736DA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Управлении Федеральной службы государственной регистрации, кадастра и картографии по Мурманской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2821F8" wp14:editId="62ABDF37">
                <wp:simplePos x="0" y="0"/>
                <wp:positionH relativeFrom="margin">
                  <wp:posOffset>4916805</wp:posOffset>
                </wp:positionH>
                <wp:positionV relativeFrom="paragraph">
                  <wp:posOffset>13566775</wp:posOffset>
                </wp:positionV>
                <wp:extent cx="71755" cy="215900"/>
                <wp:effectExtent l="19050" t="0" r="42545" b="31750"/>
                <wp:wrapNone/>
                <wp:docPr id="1044" name="Стрелка вниз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1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44" o:spid="_x0000_s1026" type="#_x0000_t67" style="position:absolute;margin-left:387.15pt;margin-top:1068.25pt;width:5.65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DmmgIAAFAFAAAOAAAAZHJzL2Uyb0RvYy54bWysVM1u1DAQviPxDpbvNMlql9JVs9WqVRFS&#10;1Va0qGevYzeRHI+xvZtdTog34Q0QEgKBeIf0jRg72WzVVhwQOTgez8w3P/7Gh0frWpGVsK4CndNs&#10;L6VEaA5FpW9z+u769MUrSpxnumAKtMjpRjh6NHv+7LAxUzGCElQhLEEQ7aaNyWnpvZkmieOlqJnb&#10;AyM0KiXYmnkU7W1SWNYgeq2SUZq+TBqwhbHAhXN4etIp6SziSym4v5DSCU9UTjE3H1cb10VYk9kh&#10;m95aZsqK92mwf8iiZpXGoAPUCfOMLG31CKquuAUH0u9xqBOQsuIi1oDVZOmDaq5KZkSsBZvjzNAm&#10;9/9g+fnq0pKqwLtLx2NKNKvxltrPd5/uPrbf2l/tz/YLab+2v9sf7XcSbbBljXFT9Lwyl7aXHG5D&#10;/Wtp6/DHysg6tnkztFmsPeF4uJ/tTyaUcNSMsslBGm8h2fka6/xrATUJm5wW0Oi5tdDEBrPVmfMY&#10;FO23diiEhLoU4s5vlAhZKP1WSKwOg46id+SVOFaWrBgygnEutM86VckK0R1PUvwCNTDI4BGlCBiQ&#10;ZaXUgN0DBM4+xu5gevvgKiItB+f0b4l1zoNHjAzaD851pcE+BaCwqj5yZ79tUtea0KUFFBu8ewvd&#10;UDjDTyts+Blz/pJZnAKcF5xsf4GLVNDkFPodJSXYD0+dB3skJ2opaXCqcureL5kVlKg3Gml7kI3H&#10;YQyjMJ7sj1Cw9zWL+xq9rI8BrynDN8TwuA32Xm230kJ9gw/APERFFdMcY+eUe7sVjn037fiEcDGf&#10;RzMcPcP8mb4yPICHrgYuXa9vmDU96zyy9Ry2E8imD3jX2QZPDfOlB1lFUu762vcbxzYSp39iwrtw&#10;X45Wu4dw9gcAAP//AwBQSwMEFAAGAAgAAAAhACyhSCfkAAAADQEAAA8AAABkcnMvZG93bnJldi54&#10;bWxMj8tOwzAQRfdI/IM1SOyo3YQ8FOJUVSUWCEShsMluGpskIh6H2G0DX4+7guXMHN05t1zNZmBH&#10;PbnekoTlQgDT1FjVUyvh/e3+JgfmPJLCwZKW8K0drKrLixILZU/0qo8737IQQq5ACZ33Y8G5azpt&#10;0C3sqCncPuxk0Idxarma8BTCzcAjIVJusKfwocNRbzrdfO4ORsJP8iQak9fP64e43tYbNF8vj5GU&#10;11fz+g6Y17P/g+GsH9ShCk57eyDl2CAhy27jgEqIlnGaAAtIlicpsP15lYkEeFXy/y2qXwAAAP//&#10;AwBQSwECLQAUAAYACAAAACEAtoM4kv4AAADhAQAAEwAAAAAAAAAAAAAAAAAAAAAAW0NvbnRlbnRf&#10;VHlwZXNdLnhtbFBLAQItABQABgAIAAAAIQA4/SH/1gAAAJQBAAALAAAAAAAAAAAAAAAAAC8BAABf&#10;cmVscy8ucmVsc1BLAQItABQABgAIAAAAIQAJ9dDmmgIAAFAFAAAOAAAAAAAAAAAAAAAAAC4CAABk&#10;cnMvZTJvRG9jLnhtbFBLAQItABQABgAIAAAAIQAsoUgn5AAAAA0BAAAPAAAAAAAAAAAAAAAAAPQE&#10;AABkcnMvZG93bnJldi54bWxQSwUGAAAAAAQABADzAAAABQYAAAAA&#10;" adj="18011" fillcolor="#4f81bd [3204]" strokecolor="#243f60 [1604]" strokeweight="2pt">
                <w10:wrap anchorx="margin"/>
              </v:shape>
            </w:pict>
          </mc:Fallback>
        </mc:AlternateContent>
      </w:r>
      <w:r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9F1CB1" wp14:editId="511C98BA">
                <wp:simplePos x="0" y="0"/>
                <wp:positionH relativeFrom="column">
                  <wp:posOffset>-67945</wp:posOffset>
                </wp:positionH>
                <wp:positionV relativeFrom="paragraph">
                  <wp:posOffset>12868275</wp:posOffset>
                </wp:positionV>
                <wp:extent cx="10079990" cy="695325"/>
                <wp:effectExtent l="0" t="0" r="1651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9990" cy="695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618E" w:rsidRPr="0028618E" w:rsidRDefault="0028618E" w:rsidP="002861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Получение застройщиком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способом, указанным в уведомлении об окончании строительства, уведомлени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я о соответствии построенного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или реконструированн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ого 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объекта индивидуального жилищного строительства требованиям законодательства о градостроительной деятельности 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либо о несоответствии построенного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или реконструированн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ого</w:t>
                            </w:r>
                            <w:r w:rsidRPr="0028618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объекта индивидуального жилищного строительства требованиям законодательства о градостроительной деятельности с указанием всех оснований для направления такого уведомления</w:t>
                            </w:r>
                          </w:p>
                          <w:p w:rsidR="00F2253D" w:rsidRPr="00F2253D" w:rsidRDefault="00F2253D" w:rsidP="00F225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7" style="position:absolute;margin-left:-5.35pt;margin-top:1013.25pt;width:793.7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ZOKgMAAM0GAAAOAAAAZHJzL2Uyb0RvYy54bWysVU1uGzcU3hfIHQjuY41kybEEjwPHhoMA&#10;rmPEDrymOBwNAQ7JkLQlZ1Wg2wA5Qg/RTZC0OcPoRvlIjmwhSdE2yGb0/h/f93508HTVKnIrnJdG&#10;l3S4U1AiNDeV1IuSvr46fbxPiQ9MV0wZLUp6Jzx9evjol4OlnYmRaYyqhCMIov1saUvahGBng4Hn&#10;jWiZ3zFWaChr41oWwLrFoHJsieitGoyKYm+wNK6yznDhPaQnWUkPU/y6Fjy8rGsvAlElxdtC+rr0&#10;ncfv4PCAzRaO2Uby/hnsB17RMqmR9D7UCQuM3Dj5TahWcme8qcMON+3A1LXkItWAaobFV9VcNsyK&#10;VAvA8fYeJv/zwvLz2wtHZFXS3TElmrXoUffH+rf1++6v7vP69+7P7nP3af2u+7v70H0kMAJiS+tn&#10;cLy0F67nPMhY/qp2bfxFYWSVUL67R1msAuEQDoviyXQ6RTc4lHvTye5oEqMOHtyt8+G5MC2JREkd&#10;2pjQZbdnPmTTjUkPenUqlSK1kpghjUmjxJlwLUOTMETS3B0P/+ThiTWAsUhi7xbzY+XILcOUjE/3&#10;h89OkjxIHbJwb68o+mHxLPxqqiweRnGS4/F9lFTIwm9nmSSrKPn3TOMxrPNY/kAmYBsf9N9SjXb/&#10;fyrUudiAaFloSPyUlEvHVRxVNqvRiCvzCi2LO5dLj3vXU9i9nsL+ZapvKAJF/yCViN5ZitVMrY0a&#10;pcmypKPJGBUSztDpWrEAsrWYX68XlDC1wBniwWUIjJL33v8EvW9YJXI7t5+z3U2/HScO3gnzTXZJ&#10;qn56lY6vFOnq9HMaNyXvRqTCar5CWZGcm+oOi4chTVviLT+VCHzGfLhgDicIJeKshpf41MqgbtNT&#10;lDTGvf2ePNrjMkBLyRInDZi8uWEOu6BeaAz7dDgexxuYmPHkyQiM29bMtzX6pj026OAQB9zyREb7&#10;oDZk7Ux7jet7FLNCxTRH7ox+zxwH8FDhfnNxdJRo3D3MzJm+tHyzlhHSq9U1c7Zf+IBbcW4254/N&#10;vtr7bBvB1uboJphapml5wBU7GBnczLyN+b7Ho7zNJ6uHf6HDLwAAAP//AwBQSwMEFAAGAAgAAAAh&#10;AB1mehrkAAAADgEAAA8AAABkcnMvZG93bnJldi54bWxMj8FKw0AQhu+C77CM4KW0u4k0lTSbUgoi&#10;IghWPXjbZqdJmuxsyG7TxKd3e9Lj/PPxzzfZZjQtG7B3tSUJ0UIAQyqsrqmU8PnxNH8E5rwirVpL&#10;KGFCB5v89iZTqbYXesdh70sWSsilSkLlfZdy7ooKjXIL2yGF3dH2Rvkw9iXXvbqEctPyWIiEG1VT&#10;uFCpDncVFs3+bCQ0s6838eq+cRb/TI17Hk56ejlJeX83btfAPI7+D4arflCHPDgd7Jm0Y62EeSRW&#10;AZUQizhZArsiy1USskPIoodEAM8z/v+N/BcAAP//AwBQSwECLQAUAAYACAAAACEAtoM4kv4AAADh&#10;AQAAEwAAAAAAAAAAAAAAAAAAAAAAW0NvbnRlbnRfVHlwZXNdLnhtbFBLAQItABQABgAIAAAAIQA4&#10;/SH/1gAAAJQBAAALAAAAAAAAAAAAAAAAAC8BAABfcmVscy8ucmVsc1BLAQItABQABgAIAAAAIQCm&#10;sAZOKgMAAM0GAAAOAAAAAAAAAAAAAAAAAC4CAABkcnMvZTJvRG9jLnhtbFBLAQItABQABgAIAAAA&#10;IQAdZnoa5AAAAA4BAAAPAAAAAAAAAAAAAAAAAIQFAABkcnMvZG93bnJldi54bWxQSwUGAAAAAAQA&#10;BADzAAAAlQYAAAAA&#10;" fillcolor="#9ab5e4" strokecolor="#385d8a" strokeweight="2pt">
                <v:fill color2="#e1e8f5" rotate="t" focusposition=".5,.5" focussize="" colors="0 #9ab5e4;.5 #c2d1ed;1 #e1e8f5" focus="100%" type="gradientRadial"/>
                <v:textbox>
                  <w:txbxContent>
                    <w:p w:rsidR="0028618E" w:rsidRPr="0028618E" w:rsidRDefault="0028618E" w:rsidP="002861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Получение застройщиком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способом, указанным в уведомлении об окончании строительства, уведомлени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я о соответствии построенного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или реконструированн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ого 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объекта индивидуального жилищного строительства требованиям законодательства о градостроительной деятельности 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либо о несоответствии построенного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или реконструированн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ого</w:t>
                      </w:r>
                      <w:r w:rsidRPr="0028618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объекта индивидуального жилищного строительства требованиям законодательства о градостроительной деятельности с указанием всех оснований для направления такого уведомления</w:t>
                      </w:r>
                    </w:p>
                    <w:p w:rsidR="00F2253D" w:rsidRPr="00F2253D" w:rsidRDefault="00F2253D" w:rsidP="00F225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1BFD19" wp14:editId="39C986A4">
                <wp:simplePos x="0" y="0"/>
                <wp:positionH relativeFrom="column">
                  <wp:posOffset>4917440</wp:posOffset>
                </wp:positionH>
                <wp:positionV relativeFrom="paragraph">
                  <wp:posOffset>12612370</wp:posOffset>
                </wp:positionV>
                <wp:extent cx="71755" cy="215900"/>
                <wp:effectExtent l="19050" t="0" r="42545" b="3175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15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87.2pt;margin-top:993.1pt;width:5.65pt;height:1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59kQIAAA4FAAAOAAAAZHJzL2Uyb0RvYy54bWysVM1uEzEQviPxDpbvdLNRQtuoSRUaBSFV&#10;baQW9TzxerMreT3GdrIpJ8Sb8AYICYFAvMP2jRh7N/0/IfbgnfH8fzPjo+NtpdhGWleiHvN0r8eZ&#10;1AKzUq/G/P3l/NUBZ86DzkChlmN+LR0/nrx8cVSbkexjgSqTlpET7Ua1GfPCezNKEicKWYHbQyM1&#10;CXO0FXhi7SrJLNTkvVJJv9d7ndRoM2NRSOfodtYK+ST6z3Mp/HmeO+mZGnPKzcfTxnMZzmRyBKOV&#10;BVOUoksD/iGLCkpNQW9dzcADW9vyiauqFBYd5n5PYJVgnpdCxhqomrT3qJqLAoyMtRA4ztzC5P6f&#10;W3G2WVhWZtS7lDMNFfWo+XLz+eZT87353fxqvrLmW/On+dn8YKRBcNXGjcjqwixsxzkiQ+3b3Fbh&#10;T1WxbYT4+hZiufVM0OV+uj8cciZI0k+Hh73YgeTO1ljn30qsWCDGPMNaT63FOoILm1PnKSjp7/RC&#10;PIeqzOalUpGxq+WJsmwD1PHB/CB9MwtZk8kDNaVZTSkMB5QBE0CTlyvwRFaGsHB6xRmoFY208DbG&#10;fmDtngkSgxeQyTb0sEffLnKr/jSLUMUMXNGaxBCdidLBn4wT3BUdgG+hDtQSs2vqnMV2pJ0R85K8&#10;nYLzC7A0w1QX7aU/pyNXSMViR3FWoP343H3Qp9EiKWc17QQB8WENVnKm3mkausN0MAhLFJnBcL9P&#10;jL0vWd6X6HV1gtQEmivKLpJB36sdmVusrmh9pyEqiUALit1C3jEnvt1VegCEnE6jGi2OAX+qL4wI&#10;zgNOAcfL7RVY082Np3k7w93+wOjR5LS6wVLjdO0xL+NY3eFKrQoMLV1sWvdAhK2+z0etu2ds8hcA&#10;AP//AwBQSwMEFAAGAAgAAAAhALInSUrhAAAADQEAAA8AAABkcnMvZG93bnJldi54bWxMj01PhDAQ&#10;hu8m/odmTLy5rYgLImVjiF7MHlbcxGuXjoD2g9Cyi/56x5NmTpP3yftRbhZr2BGnMHgn4XolgKFr&#10;vR5cJ2H/+nSVAwtROa2MdyjhCwNsqvOzUhXan9wLHpvYMTJxoVAS+hjHgvPQ9mhVWPkRHWnvfrIq&#10;0jt1XE/qRObW8ESINbdqcJTQqxHrHtvPZrYUkt48bncfw2z2W9HU3891Or41Ul5eLA/3wCIu8Q+G&#10;3/pUHSrqdPCz04EZCVmWpoSScJevE2CEZPltBuwgIRF0wKuS/19R/QAAAP//AwBQSwECLQAUAAYA&#10;CAAAACEAtoM4kv4AAADhAQAAEwAAAAAAAAAAAAAAAAAAAAAAW0NvbnRlbnRfVHlwZXNdLnhtbFBL&#10;AQItABQABgAIAAAAIQA4/SH/1gAAAJQBAAALAAAAAAAAAAAAAAAAAC8BAABfcmVscy8ucmVsc1BL&#10;AQItABQABgAIAAAAIQDsh459kQIAAA4FAAAOAAAAAAAAAAAAAAAAAC4CAABkcnMvZTJvRG9jLnht&#10;bFBLAQItABQABgAIAAAAIQCyJ0lK4QAAAA0BAAAPAAAAAAAAAAAAAAAAAOsEAABkcnMvZG93bnJl&#10;di54bWxQSwUGAAAAAAQABADzAAAA+QUAAAAA&#10;" adj="18011" fillcolor="#4f81bd" strokecolor="#385d8a" strokeweight="2pt"/>
            </w:pict>
          </mc:Fallback>
        </mc:AlternateContent>
      </w:r>
      <w:r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3F2443" wp14:editId="285EDA49">
                <wp:simplePos x="0" y="0"/>
                <wp:positionH relativeFrom="column">
                  <wp:posOffset>-67945</wp:posOffset>
                </wp:positionH>
                <wp:positionV relativeFrom="paragraph">
                  <wp:posOffset>10845800</wp:posOffset>
                </wp:positionV>
                <wp:extent cx="10079990" cy="1762125"/>
                <wp:effectExtent l="0" t="0" r="1651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9990" cy="1762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618E" w:rsidRPr="00F2253D" w:rsidRDefault="0028618E" w:rsidP="002861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Подача застройщиком </w:t>
                            </w:r>
                            <w:r w:rsidRPr="002459D2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в срок не позднее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9D2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одного месяца со дня окончания строительства или реконструкции объекта индивидуального жилищного строительства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на бумажном носителе посредством личного обращения в комитет градостроительства и территориального развития администрации города Мурманска, в том числе через многофункциональный центр, либо направляет в указанны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й орган</w:t>
                            </w: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посредством почтового отправления с уведомлением о вручении или единого портала государственных и муниципальных услуг уведомления об</w:t>
                            </w:r>
                            <w:proofErr w:type="gramEnd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окончании</w:t>
                            </w:r>
                            <w:proofErr w:type="gramEnd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строительства или реконструкции объекта индивидуального жилищного строительств.</w:t>
                            </w:r>
                          </w:p>
                          <w:p w:rsidR="0028618E" w:rsidRPr="00F2253D" w:rsidRDefault="0028618E" w:rsidP="002861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К уведомлению об окончании строительства прилагаются:</w:t>
                            </w:r>
                          </w:p>
                          <w:p w:rsidR="0028618E" w:rsidRPr="00F2253D" w:rsidRDefault="0028618E" w:rsidP="002861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1) д</w:t>
                            </w: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окументы</w:t>
                            </w:r>
                            <w:proofErr w:type="gramStart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gramEnd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предусмотренные пунктами 2 и 3 части 3 статьи 51.1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Градостроительного к</w:t>
                            </w: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одекса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Российской Федерации</w:t>
                            </w: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28618E" w:rsidRPr="00F2253D" w:rsidRDefault="0028618E" w:rsidP="002861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2) технический план объекта индивидуального жилищного строительства или садового дома;</w:t>
                            </w:r>
                          </w:p>
                          <w:p w:rsidR="0028618E" w:rsidRPr="00F2253D" w:rsidRDefault="0028618E" w:rsidP="002861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                </w:r>
                            <w:proofErr w:type="gramStart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со</w:t>
                            </w:r>
                            <w:proofErr w:type="gramEnd"/>
                            <w:r w:rsidRP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множественностью лиц на стороне арендатора.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margin-left:-5.35pt;margin-top:854pt;width:793.7pt;height:138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X4KAMAANUGAAAOAAAAZHJzL2Uyb0RvYy54bWysVctuEzEU3SPxD5b3NDMhTWnUFJVWRUgF&#10;KlrUtePxZCx5bGO7TcoKiS0Sn8BHsEG8vmH6RxzbkzbiIR5iM7nv63vuIzv3l60iF8J5afSUlhsF&#10;JUJzU0k9n9Lnp4d37lHiA9MVU0aLKb0Unt7fvX1rZ2EnYmgaoyrhCIJoP1nYKW1CsJPBwPNGtMxv&#10;GCs0lLVxLQtg3XxQObZA9FYNhkUxHiyMq6wzXHgP6UFW0t0Uv64FD0/r2otA1JTibSF9XfrO4new&#10;u8Mmc8dsI3n/DPYPr2iZ1Eh6HeqABUbOnfwhVCu5M97UYYObdmDqWnKRakA1ZfFdNScNsyLVAnC8&#10;vYbJ/7+w/MnFsSOyQu/GlGjWokfdu6tXV2+7z93Xq9fd++5r9+nqTfel+9B9JDACYgvrJ3A8sceu&#10;5zzIWP6ydm38RWFkmVC+vEZZLAPhEJZFsbW9vY1ucCjLrfGwHG7GsIMbf+t8eChMSyIxpQ59TPCy&#10;iyMfsunKpEe9OpRKkVpJDJHGqFHiTDiToUkgIk9uj4d/8vDEGuBYJLF389m+cuSCYUxGh/fKBwdJ&#10;HqQOWTgeF0U/LZ6Fx6bK4jKKkxyP76OkQuZ+PctmsoqS32cajWCd5/IfMgHc+KA/SzW8+/epUOd8&#10;BaJloSHxM6VcOq7irLJJjUacmmdoWVy6XHpcvJ7C8vUUFjBTfUMRKPoHqUT0zlLsZmpt1ChNFlM6&#10;3ByhQsIZOl0rFkC2FgPs9ZwSpua4Qzy4DIFR8tr7V9D7hlUit3P9Oevd9Otx4uAdMN9kl6Tqp1fp&#10;+EqRzk4/p3FV8nJEKixny7Rsad6jZGaqSywgZjVti7f8UCL+EfPhmDmcIlSK8xqe4lMrg/JNT1HS&#10;GPfyZ/JojwsBLSULnDZA8+KcOayEeqQx89vlaBRvYWJGm1tDMG5dM1vX6PN236CRJQ655YmM9kGt&#10;yNqZ9gxXeC9mhYppjty5CT2zH8BDhTvOxd5eonH/MDpH+sTy1XZGZE+XZ8zZfu8DbsYTszqDbPLd&#10;+mfbiLk2e+fB1DINzQ2uWMXI4Hbmpcx3Ph7ndT5Z3fwb7X4DAAD//wMAUEsDBBQABgAIAAAAIQBg&#10;X+GJ5QAAAA4BAAAPAAAAZHJzL2Rvd25yZXYueG1sTI9BS8NAEIXvgv9hGcFLaXdbSBNjNkUEERGE&#10;VnvobZsdkzTZ3ZDdpom/3ulJbzPzHm++l21G07IBe187K2G5EMDQFk7XtpTw9fkyT4D5oKxWrbMo&#10;YUIPm/z2JlOpdhe7xWEXSkYh1qdKQhVCl3LuiwqN8gvXoSXt2/VGBVr7kuteXSjctHwlxJobVVv6&#10;UKkOnyssmt3ZSGhm+w/x7g84W/1MjX8dTnp6O0l5fzc+PQILOIY/M1zxCR1yYjq6s9WetRLmSxGT&#10;lYRYJNTqaoniNd2OND0kUQQ8z/j/GvkvAAAA//8DAFBLAQItABQABgAIAAAAIQC2gziS/gAAAOEB&#10;AAATAAAAAAAAAAAAAAAAAAAAAABbQ29udGVudF9UeXBlc10ueG1sUEsBAi0AFAAGAAgAAAAhADj9&#10;If/WAAAAlAEAAAsAAAAAAAAAAAAAAAAALwEAAF9yZWxzLy5yZWxzUEsBAi0AFAAGAAgAAAAhAH8B&#10;BfgoAwAA1QYAAA4AAAAAAAAAAAAAAAAALgIAAGRycy9lMm9Eb2MueG1sUEsBAi0AFAAGAAgAAAAh&#10;AGBf4YnlAAAADgEAAA8AAAAAAAAAAAAAAAAAggUAAGRycy9kb3ducmV2LnhtbFBLBQYAAAAABAAE&#10;APMAAACUBgAAAAA=&#10;" fillcolor="#9ab5e4" strokecolor="#385d8a" strokeweight="2pt">
                <v:fill color2="#e1e8f5" rotate="t" focusposition=".5,.5" focussize="" colors="0 #9ab5e4;.5 #c2d1ed;1 #e1e8f5" focus="100%" type="gradientRadial"/>
                <v:textbox>
                  <w:txbxContent>
                    <w:p w:rsidR="0028618E" w:rsidRPr="00F2253D" w:rsidRDefault="0028618E" w:rsidP="002861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Подача застройщиком </w:t>
                      </w:r>
                      <w:r w:rsidRPr="002459D2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в срок не позднее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2459D2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одного месяца со дня окончания строительства или реконструкции объекта индивидуального жилищного строительства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на бумажном носителе посредством личного обращения в комитет градостроительства и территориального развития администрации города Мурманска, в том числе через многофункциональный центр, либо направляет в указанны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й орган</w:t>
                      </w: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посредством почтового отправления с уведомлением о вручении или единого портала государственных и муниципальных услуг уведомления об</w:t>
                      </w:r>
                      <w:proofErr w:type="gramEnd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окончании</w:t>
                      </w:r>
                      <w:proofErr w:type="gramEnd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строительства или реконструкции объекта индивидуального жилищного строительств.</w:t>
                      </w:r>
                    </w:p>
                    <w:p w:rsidR="0028618E" w:rsidRPr="00F2253D" w:rsidRDefault="0028618E" w:rsidP="002861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К уведомлению об окончании строительства прилагаются:</w:t>
                      </w:r>
                    </w:p>
                    <w:p w:rsidR="0028618E" w:rsidRPr="00F2253D" w:rsidRDefault="0028618E" w:rsidP="002861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1) д</w:t>
                      </w: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окументы</w:t>
                      </w:r>
                      <w:proofErr w:type="gramStart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,</w:t>
                      </w:r>
                      <w:proofErr w:type="gramEnd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предусмотренные пунктами 2 и 3 части 3 статьи 51.1 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Градостроительного к</w:t>
                      </w: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одекса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Российской Федерации</w:t>
                      </w: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;</w:t>
                      </w:r>
                    </w:p>
                    <w:p w:rsidR="0028618E" w:rsidRPr="00F2253D" w:rsidRDefault="0028618E" w:rsidP="002861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2) технический план объекта индивидуального жилищного строительства или садового дома;</w:t>
                      </w:r>
                    </w:p>
                    <w:p w:rsidR="0028618E" w:rsidRPr="00F2253D" w:rsidRDefault="0028618E" w:rsidP="002861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          </w:r>
                      <w:proofErr w:type="gramStart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со</w:t>
                      </w:r>
                      <w:proofErr w:type="gramEnd"/>
                      <w:r w:rsidRP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множественностью лиц на стороне арендатора.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E8E1FC" wp14:editId="56326B9E">
                <wp:simplePos x="0" y="0"/>
                <wp:positionH relativeFrom="column">
                  <wp:posOffset>4917440</wp:posOffset>
                </wp:positionH>
                <wp:positionV relativeFrom="paragraph">
                  <wp:posOffset>10626725</wp:posOffset>
                </wp:positionV>
                <wp:extent cx="71755" cy="215900"/>
                <wp:effectExtent l="19050" t="0" r="42545" b="3175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15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387.2pt;margin-top:836.75pt;width:5.65pt;height:1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//kAIAAAwFAAAOAAAAZHJzL2Uyb0RvYy54bWysVM1uEzEQviPxDpbvdLNRQtuoSRUaBSFV&#10;baQW9TzxerMreW0zdrIpJ8Sb8AYICYFAvMP2jRh7N/0/IfbgnfH8fzPjo+NtpdhGoiuNHvN0r8eZ&#10;1MJkpV6N+fvL+asDzpwHnYEyWo75tXT8ePLyxVFtR7JvCqMyiYycaDeq7ZgX3ttRkjhRyArcnrFS&#10;kzA3WIEnFldJhlCT90ol/V7vdVIbzCwaIZ2j21kr5JPoP8+l8Od57qRnaswpNx9PjOcynMnkCEYr&#10;BFuUoksD/iGLCkpNQW9dzcADW2P5xFVVCjTO5H5PmCoxeV4KGWugatLeo2ouCrAy1kLgOHsLk/t/&#10;bsXZZoGszMacGqWhohY1X24+33xqvje/m1/NV9Z8a/40P5sf7CCAVVs3IpsLu8COc0SGyrc5VuFP&#10;NbFtBPj6FmC59UzQ5X66PxxyJkjST4eHvYh/cmdr0fm30lQsEGOemVpPEU0doYXNqfMUlPR3eiGe&#10;M6rM5qVSkcHV8kQh2wD1ezA/SN/MQtZk8kBNaVZTCsMBZcAE0NzlCjyRlSUknF5xBmpFAy08xtgP&#10;rN0zQWLwAjLZhh726NtFbtWfZhGqmIErWpMYojNROviTcX67ogPwLdSBWprsmvqGph1oZ8W8JG+n&#10;4PwCkCaY6qKt9Od05MpQsaajOCsMfnzuPujTYJGUs5o2goD4sAaUnKl3mkbuMB0MwgpFZjDc7xOD&#10;9yXL+xK9rk4MNSGl/bcikkHfqx2Zo6muaHmnISqJQAuK3ULeMSe+3VRafyGn06hGa2PBn+oLK4Lz&#10;gFPA8XJ7BWi7ufE0b2dmtz0wejQ5rW6w1Ga69iYv41jd4UqtCgytXGxa9zyEnb7PR627R2zyFwAA&#10;//8DAFBLAwQUAAYACAAAACEACsWM9+EAAAANAQAADwAAAGRycy9kb3ducmV2LnhtbEyPPU/DMBCG&#10;dyT+g3VIbNSBJnUV4lQoggV1oKESqxu7SYp9jmKnDfx6jgnGu/fR+1FsZmfZ2Yyh9yjhfpEAM9h4&#10;3WMrYf/+crcGFqJCraxHI+HLBNiU11eFyrW/4M6c69gyMsGQKwldjEPOeWg641RY+MEgaUc/OhXp&#10;HFuuR3Uhc2f5Q5KsuFM9UkKnBlN1pvmsJ0ch6fJ5+3bqJ7vfJnX1/Vqlw0ct5e3N/PQILJo5/sHw&#10;W5+qQ0mdDn5CHZiVIESaEkrCSiwzYISIdSaAHeglEpEBLwv+f0X5AwAA//8DAFBLAQItABQABgAI&#10;AAAAIQC2gziS/gAAAOEBAAATAAAAAAAAAAAAAAAAAAAAAABbQ29udGVudF9UeXBlc10ueG1sUEsB&#10;Ai0AFAAGAAgAAAAhADj9If/WAAAAlAEAAAsAAAAAAAAAAAAAAAAALwEAAF9yZWxzLy5yZWxzUEsB&#10;Ai0AFAAGAAgAAAAhAJemr/+QAgAADAUAAA4AAAAAAAAAAAAAAAAALgIAAGRycy9lMm9Eb2MueG1s&#10;UEsBAi0AFAAGAAgAAAAhAArFjPfhAAAADQEAAA8AAAAAAAAAAAAAAAAA6gQAAGRycy9kb3ducmV2&#10;LnhtbFBLBQYAAAAABAAEAPMAAAD4BQAAAAA=&#10;" adj="18011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577BE4" wp14:editId="2238BE75">
                <wp:simplePos x="0" y="0"/>
                <wp:positionH relativeFrom="margin">
                  <wp:posOffset>-67945</wp:posOffset>
                </wp:positionH>
                <wp:positionV relativeFrom="paragraph">
                  <wp:posOffset>10048875</wp:posOffset>
                </wp:positionV>
                <wp:extent cx="10079990" cy="581025"/>
                <wp:effectExtent l="0" t="0" r="16510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9990" cy="5810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A20" w:rsidRPr="00C42EA8" w:rsidRDefault="008B5A20" w:rsidP="008B5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42EA8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>Строительство индивидуального жилого дома</w:t>
                            </w:r>
                            <w:r w:rsidR="000E144E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E144E" w:rsidRPr="002459D2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при наличии</w:t>
                            </w:r>
                            <w:r w:rsidR="000E144E" w:rsidRPr="002459D2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144E" w:rsidRPr="000E144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29" style="position:absolute;margin-left:-5.35pt;margin-top:791.25pt;width:793.7pt;height:45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7SVQMAAHEHAAAOAAAAZHJzL2Uyb0RvYy54bWysVd1qHDcUvi/0HYTu453d7Drx4rExDi4F&#10;NzGxi69ljWZHoJFUSetd96qQyxbyDHmGEGiTxnmF8Rvlk+bHi+OYYnozc3R+dc75ztHu/rpW5FI4&#10;L43O6Xgro0RobgqpFzn99ezoyXNKfGC6YMpokdMr4en+3o8/7K7sXExMZVQhHIET7ecrm9MqBDsf&#10;jTyvRM38lrFCQ1gaV7OAo1uMCsdW8F6r0STLtkcr4wrrDBfeg/uiFdK95L8sBQ+vytKLQFROcbeQ&#10;vi59L+J3tLfL5gvHbCV5dw32iFvUTGoEHVy9YIGRpZPfuKold8abMmxxU49MWUouUg7IZpzdyea0&#10;YlakXFAcb4cy+f/PLX95eeKILHK6jfJoVqNHzbvm480fN2+a982n5kPzufl882fzD2m+gPm2+be5&#10;TqLr5tPNXxD+3XwksEUhV9bP4e/Unrju5EHGqqxLV8c/8iXrVPyrofhiHQgHc5xlz3Z2dnALDuHs&#10;+TibzKLX0a25dT78JExNIpFTZ5a6eI0Wp8qzy2MfWv1er2tIcSSVIqWSwJcGCilxJpzLUKX6InLb&#10;OQ/7ZOGJNShxltgJieJQOXLJgCHGudBhlkRB6tByt7ezrMOSZ+EXU7TscWQnPpIYHKWUFn4z1Czp&#10;Rc6g9VC46RQGLXQfFQ6ljvf6z/EmTx8TDzkv+ppaFioSPznl0nEVUc3mJfpyZmIH43i2RYgj2lEY&#10;047CqLZU1184ivZBKhGtWy6mOHUa9Y1IbLGXqHClRNRX+rUoAXagbfL97Fs4+IoVom3CZuihP6mL&#10;yWGfyeC7cxBX2F3gjDtEx8yhH01F2lKD8QNt6Y0HixTZ6DAY11Ibd19mKvTGZavfF6ktTaxSWF+s&#10;20UQ7xg5F6a4wnLAsKSR9ZYfSQzeMfPhhDmsScwqVn94hU+pzCqnpqMoqYz7/T5+1Mf2gpSSFdZu&#10;Tv1vS+Ywk+pnjaHbGU+ncU+nw3T2bIKD25RcbEr0sj40gM4Yj4zliYz6QfVk6Ux9jhfiIEaFiGmO&#10;2ABhcP3hMOAMEd4YLg4OEo3dDLAe61PL+/UQd8rZ+pw5222fgMX10vQrms3v7J9WN3ZIm4NlMKVM&#10;ML2ta9cB7PUEpe4Nig/H5jlp3b6Ue18BAAD//wMAUEsDBBQABgAIAAAAIQBZ02DW4QAAAA4BAAAP&#10;AAAAZHJzL2Rvd25yZXYueG1sTI/NTsMwEITvSLyDtUjcWjuF/BDiVICEaI+0PMA2WZKQ2I5itw08&#10;PdsT3HZ3RrPfFOvZDOJEk++c1RAtFQiylas722j42L8uMhA+oK1xcJY0fJOHdXl9VWBeu7N9p9Mu&#10;NIJDrM9RQxvCmEvpq5YM+qUbybL26SaDgdepkfWEZw43g1wplUiDneUPLY700lLV745Gw8OXuguy&#10;f97/RJu3rI8lbrYy0fr2Zn56BBFoDn9muOAzOpTMdHBHW3sxaFhEKmUrC3G2ikFcLHGa8O3AU5Le&#10;K5BlIf/XKH8BAAD//wMAUEsBAi0AFAAGAAgAAAAhALaDOJL+AAAA4QEAABMAAAAAAAAAAAAAAAAA&#10;AAAAAFtDb250ZW50X1R5cGVzXS54bWxQSwECLQAUAAYACAAAACEAOP0h/9YAAACUAQAACwAAAAAA&#10;AAAAAAAAAAAvAQAAX3JlbHMvLnJlbHNQSwECLQAUAAYACAAAACEAypEu0lUDAABxBwAADgAAAAAA&#10;AAAAAAAAAAAuAgAAZHJzL2Uyb0RvYy54bWxQSwECLQAUAAYACAAAACEAWdNg1uEAAAAOAQAADwAA&#10;AAAAAAAAAAAAAACvBQAAZHJzL2Rvd25yZXYueG1sUEsFBgAAAAAEAAQA8wAAAL0GAAAAAA==&#10;" fillcolor="#88c8d9 [2136]" strokecolor="#243f60 [1604]" strokeweight="2pt">
                <v:fill color2="#d5ecf2 [760]" rotate="t" focusposition=".5,.5" focussize="" colors="0 #97d4eb;.5 #c0e3f1;1 #e0f1f8" focus="100%" type="gradientRadial"/>
                <v:textbox>
                  <w:txbxContent>
                    <w:p w:rsidR="008B5A20" w:rsidRPr="00C42EA8" w:rsidRDefault="008B5A20" w:rsidP="008B5A20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</w:pPr>
                      <w:r w:rsidRPr="00C42EA8"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  <w:t>Строительство индивидуального жилого дома</w:t>
                      </w:r>
                      <w:r w:rsidR="000E144E"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  <w:r w:rsidR="000E144E" w:rsidRPr="002459D2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при наличии</w:t>
                      </w:r>
                      <w:r w:rsidR="000E144E" w:rsidRPr="002459D2"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0E144E" w:rsidRPr="000E144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EF662B" wp14:editId="7C2F6D63">
                <wp:simplePos x="0" y="0"/>
                <wp:positionH relativeFrom="column">
                  <wp:posOffset>7555865</wp:posOffset>
                </wp:positionH>
                <wp:positionV relativeFrom="paragraph">
                  <wp:posOffset>9773285</wp:posOffset>
                </wp:positionV>
                <wp:extent cx="71755" cy="215900"/>
                <wp:effectExtent l="19050" t="0" r="42545" b="3175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15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594.95pt;margin-top:769.55pt;width:5.65pt;height: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jEkQIAAAwFAAAOAAAAZHJzL2Uyb0RvYy54bWysVM1qGzEQvhf6DkL3Zr3Gzo+JHdwYl0JI&#10;AknJWdZqvQtajTqSvU5PpW/SNwiF0tLSd9i8UUfadf5PpT7IM5r/T9/s4dGm0myt0JVgxjzd6XGm&#10;jISsNMsx/3A5f7PPmfPCZEKDUWN+rRw/mrx+dVjbkepDATpTyCiJcaPajnnhvR0liZOFqoTbAasM&#10;GXPASnhScZlkKGrKXumk3+vtJjVgZhGkco5uZ62RT2L+PFfSn+W5U57pMafefDwxnotwJpNDMVqi&#10;sEUpuzbEP3RRidJQ0btUM+EFW2H5LFVVSgQHud+RUCWQ56VUcQaaJu09meaiEFbFWQgcZ+9gcv8v&#10;rTxdnyMrszHf5cyIip6o+Xr75fZz87353fxqbljzrfnT/Gx+sN0AVm3diGIu7Dl2miMxTL7JsQr/&#10;NBPbRICv7wBWG88kXe6le8MhZ5Is/XR40Iv4J/exFp1/p6BiQRjzDGozRYQ6QivWJ85TUfLf+oV6&#10;DnSZzUuto4LLxbFGthb03oP5fvp2FrqmkEdu2rCaWhgOqAMmBfEu18KTWFlCwpklZ0IvidDSY6z9&#10;KNq9UCQWL0Sm2tLDHv22lVv3512EKWbCFW1ILNGFaBPyqcjfbugAfAt1kBaQXdO7IbSEdlbOS8p2&#10;Ipw/F0gMprloK/0ZHbkGGhY6ibMC8NNL98GfiEVWzmraCALi40qg4ky/N0S5g3QwCCsUlcFwr08K&#10;PrQsHlrMqjoGeoSU9t/KKAZ/r7dijlBd0fJOQ1UyCSOpdgt5pxz7dlNp/aWaTqMbrY0V/sRcWBmS&#10;B5wCjpebK4G2440nvp3CdnvE6AlzWt8QaWC68pCXkVb3uNJTBYVWLj5a93kIO/1Qj173H7HJXwAA&#10;AP//AwBQSwMEFAAGAAgAAAAhALfNa5fjAAAADwEAAA8AAABkcnMvZG93bnJldi54bWxMj81OwzAQ&#10;hO9IvIO1SNyo7aRAE+JUKIIL6qGESlzd2CQB/0Sx0waens0Jbju7o5lvi+1sDTnpMfTeCeArBkS7&#10;xqvetQIOb883GyAhSqek8U4L+NYBtuXlRSFz5c/uVZ/q2BIMcSGXAroYh5zS0HTayrDyg3Z4+/Cj&#10;lRHl2FI1yjOGW0MTxu6olb3Dhk4Ouup081VPFkvW6dNu/9lP5rBjdfXzUq2H91qI66v58QFI1HP8&#10;M8OCj+hQItPRT04FYlDzTZahF6fbNONAFk/CeALkuOzuUw60LOj/P8pfAAAA//8DAFBLAQItABQA&#10;BgAIAAAAIQC2gziS/gAAAOEBAAATAAAAAAAAAAAAAAAAAAAAAABbQ29udGVudF9UeXBlc10ueG1s&#10;UEsBAi0AFAAGAAgAAAAhADj9If/WAAAAlAEAAAsAAAAAAAAAAAAAAAAALwEAAF9yZWxzLy5yZWxz&#10;UEsBAi0AFAAGAAgAAAAhAPfxKMSRAgAADAUAAA4AAAAAAAAAAAAAAAAALgIAAGRycy9lMm9Eb2Mu&#10;eG1sUEsBAi0AFAAGAAgAAAAhALfNa5fjAAAADwEAAA8AAAAAAAAAAAAAAAAA6wQAAGRycy9kb3du&#10;cmV2LnhtbFBLBQYAAAAABAAEAPMAAAD7BQAAAAA=&#10;" adj="18011" fillcolor="#4f81bd" strokecolor="#385d8a" strokeweight="2pt"/>
            </w:pict>
          </mc:Fallback>
        </mc:AlternateContent>
      </w:r>
      <w:bookmarkStart w:id="0" w:name="_GoBack"/>
      <w:r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847337" wp14:editId="6E44CF62">
                <wp:simplePos x="0" y="0"/>
                <wp:positionH relativeFrom="column">
                  <wp:posOffset>4276725</wp:posOffset>
                </wp:positionH>
                <wp:positionV relativeFrom="paragraph">
                  <wp:posOffset>8524875</wp:posOffset>
                </wp:positionV>
                <wp:extent cx="5723890" cy="1259840"/>
                <wp:effectExtent l="0" t="0" r="10160" b="1651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2598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9D2" w:rsidRPr="000E144E" w:rsidRDefault="002459D2" w:rsidP="00245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E144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Получение </w:t>
                            </w:r>
                            <w:r w:rsidR="00F2253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застройщиком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144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(или) недопустимости размещения объекта индивидуального жилищного строительства на земельном участке</w:t>
                            </w:r>
                            <w:proofErr w:type="gramEnd"/>
                          </w:p>
                          <w:p w:rsidR="002459D2" w:rsidRPr="00C42EA8" w:rsidRDefault="002459D2" w:rsidP="002459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margin-left:336.75pt;margin-top:671.25pt;width:450.7pt;height:99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RXKwMAANQGAAAOAAAAZHJzL2Uyb0RvYy54bWysVc1uEzEQviPxDpbvND9NSho1rUqrIqTS&#10;VrSoZ8frzVry2sZ2m5QTElckHoGH4IL46TNs34jP9qaNCogfcdmMZ8Yznm/mm2ztLGpFLoXz0ugJ&#10;7a11KRGam0Lq2YS+PDt4NKLEB6YLpowWE3olPN3Zfvhga27Hom8qowrhCIJoP57bCa1CsONOx/NK&#10;1MyvGSs0jKVxNQs4ulmncGyO6LXq9Lvdjc7cuMI6w4X30O5nI91O8ctS8HBcll4EoiYUbwvp69J3&#10;Gr+d7S02njlmK8nbZ7B/eEXNpEbS21D7LDBy4eQPoWrJnfGmDGvc1B1TlpKLVAOq6XXvVXNaMStS&#10;LQDH21uY/P8Ly48uTxyRBXo3pESzGj1qPty8uXnffG2ub942H5vr5svNu+Zb86n5TOAExObWj3Hx&#10;1J649uQhxvIXpavjLwoji4Ty1S3KYhEIh3L4uL8+2kQzOGy9/nBzNEh96Nxdt86Hp8LUJAoT6tDG&#10;hC67PPQBKeG6dGlBLw6kUqRUEjOkMWmUOBPOZagShsiTu+NxP93wxBrA2E1q72bTPeXIJcOUDA5G&#10;vSf7SR+kDlm5sdHttsPiWXhuiqzuRfXy8W2U9LqZX80yTF5R8/tMgwG881j+Q6ZezPSnRfXX/z4V&#10;kJ8tQbQsVCR+JpRLx1UcVTYu0Ygz8wIti5zLpUfetRK410rgX5bahiJQvB+kEvF21oKaqbXRojSZ&#10;T2h/OECFhDN0ulQsQKwt5tfrGSVMzbCGeHC5r0bJ29u/gt5XrBC5navPWe2mX40TB2+f+SpfSabY&#10;LgCjdHylSFunndPIlMyNKIXFdJG41l+yaGqKK/APs5rI4i0/kIh/yHw4YQ6bCJViu4ZjfEplUL5p&#10;JUoq417/TB/9sSBgpWSOzQZoXl0wB0qoZxozv9kbgHAkpMMAbMTBrVqmqxZ9Ue8ZNLKHPW55EqN/&#10;UEuxdKY+xxLejVlhYpojd25Ce9gLOMOENc7F7m6Ssf4wOof61PIlOyOyZ4tz5mzL+4CVcWSWW5CN&#10;79E/+0bMtdm9CKaUaWgi0hlXdCUesDozKfOaj7t59Zy87v6Mtr8DAAD//wMAUEsDBBQABgAIAAAA&#10;IQALQ/VT5AAAAA4BAAAPAAAAZHJzL2Rvd25yZXYueG1sTI9BS8NAEIXvgv9hGcFLsbumaWtjNkUE&#10;ESkIVj1422bHJE12NmS3aeKvd3PS2xvex5v30u1gGtZj5ypLEm7nAhhSbnVFhYSP96ebO2DOK9Kq&#10;sYQSRnSwzS4vUpVoe6Y37Pe+YCGEXKIklN63CecuL9EoN7ctUvC+bWeUD2dXcN2pcwg3DY+EWHGj&#10;KgofStXiY4l5vT8ZCfXs81Xs3BfOop+xds/9UY8vRymvr4aHe2AeB/8Hw1Q/VIcsdDrYE2nHGgmr&#10;9WIZ0GAs4iioCVmu4w2ww6RisQGepfz/jOwXAAD//wMAUEsBAi0AFAAGAAgAAAAhALaDOJL+AAAA&#10;4QEAABMAAAAAAAAAAAAAAAAAAAAAAFtDb250ZW50X1R5cGVzXS54bWxQSwECLQAUAAYACAAAACEA&#10;OP0h/9YAAACUAQAACwAAAAAAAAAAAAAAAAAvAQAAX3JlbHMvLnJlbHNQSwECLQAUAAYACAAAACEA&#10;6RNEVysDAADUBgAADgAAAAAAAAAAAAAAAAAuAgAAZHJzL2Uyb0RvYy54bWxQSwECLQAUAAYACAAA&#10;ACEAC0P1U+QAAAAOAQAADwAAAAAAAAAAAAAAAACFBQAAZHJzL2Rvd25yZXYueG1sUEsFBgAAAAAE&#10;AAQA8wAAAJYGAAAAAA==&#10;" fillcolor="#9ab5e4" strokecolor="#385d8a" strokeweight="2pt">
                <v:fill color2="#e1e8f5" rotate="t" focusposition=".5,.5" focussize="" colors="0 #9ab5e4;.5 #c2d1ed;1 #e1e8f5" focus="100%" type="gradientRadial"/>
                <v:textbox>
                  <w:txbxContent>
                    <w:p w:rsidR="002459D2" w:rsidRPr="000E144E" w:rsidRDefault="002459D2" w:rsidP="002459D2">
                      <w:pPr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proofErr w:type="gramStart"/>
                      <w:r w:rsidRPr="000E144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Получение </w:t>
                      </w:r>
                      <w:r w:rsidR="00F2253D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застройщиком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0E144E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(или) недопустимости размещения объекта индивидуального жилищного строительства на земельном участке</w:t>
                      </w:r>
                      <w:proofErr w:type="gramEnd"/>
                    </w:p>
                    <w:p w:rsidR="002459D2" w:rsidRPr="00C42EA8" w:rsidRDefault="002459D2" w:rsidP="002459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D4CA9A" wp14:editId="5E6D5447">
                <wp:simplePos x="0" y="0"/>
                <wp:positionH relativeFrom="column">
                  <wp:posOffset>7575550</wp:posOffset>
                </wp:positionH>
                <wp:positionV relativeFrom="paragraph">
                  <wp:posOffset>8310245</wp:posOffset>
                </wp:positionV>
                <wp:extent cx="71755" cy="215900"/>
                <wp:effectExtent l="19050" t="0" r="42545" b="3175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15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596.5pt;margin-top:654.35pt;width:5.65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jAkAIAAAwFAAAOAAAAZHJzL2Uyb0RvYy54bWysVM1qGzEQvhf6DkL3Zr3GrhMTO7gxLoWQ&#10;BJKSs6zVehe0GnUke52eSt+kb1AKpaWl77B5o4606/yfSn2QZzT/n77Zw6NtpdlGoSvBTHi61+NM&#10;GQlZaVYT/v5y8WqfM+eFyYQGoyb8Wjl+NH354rC2Y9WHAnSmkFES48a1nfDCeztOEicLVQm3B1YZ&#10;MuaAlfCk4irJUNSUvdJJv9d7ndSAmUWQyjm6nbdGPo3581xJf5bnTnmmJ5x68/HEeC7DmUwPxXiF&#10;whal7NoQ/9BFJUpDRW9TzYUXbI3lk1RVKREc5H5PQpVAnpdSxRlomrT3aJqLQlgVZyFwnL2Fyf2/&#10;tPJ0c46szCZ8xJkRFT1R8+Xm882n5nvzu/nVfGXNt+ZP87P5wUYBrNq6McVc2HPsNEdimHybYxX+&#10;aSa2jQBf3wKstp5Juhylo+GQM0mWfjo86EX8k7tYi86/VVCxIEx4BrWZIUIdoRWbE+epKPnv/EI9&#10;B7rMFqXWUcHV8lgj2wh678FiP30zD11TyAM3bVhNLQwH1AGTgniXa+FJrCwh4cyKM6FXRGjpMdZ+&#10;EO2eKRKLFyJTbelhj367yq370y7CFHPhijYkluhCtAn5VORvN3QAvoU6SEvIrundEFpCOysXJWU7&#10;Ec6fCyQG01y0lf6MjlwDDQudxFkB+PG5++BPxCIrZzVtBAHxYS1QcabfGaLcQToYhBWKymA46pOC&#10;9y3L+xazro6BHiGl/bcyisHf652YI1RXtLyzUJVMwkiq3ULeKce+3VRaf6lms+hGa2OFPzEXVobk&#10;AaeA4+X2SqDteOOJb6ew2x4xfsSc1jdEGpitPeRlpNUdrvRUQaGVi4/WfR7CTt/Xo9fdR2z6FwAA&#10;//8DAFBLAwQUAAYACAAAACEACsHaReEAAAAPAQAADwAAAGRycy9kb3ducmV2LnhtbExPy07DMBC8&#10;I/EP1iJxo3aTiJYQp0IRXFAPECpxdWOTBOx1FDtt4OvZnOC2szOaR7GbnWUnM4beo4T1SgAz2Hjd&#10;Yyvh8PZ0swUWokKtrEcj4dsE2JWXF4XKtT/jqznVsWVkgiFXEroYh5zz0HTGqbDyg0HiPvzoVCQ4&#10;tlyP6kzmzvJEiFvuVI+U0KnBVJ1pvurJUUiWPu5fPvvJHvairn6eq2x4r6W8vpof7oFFM8c/MSz1&#10;qTqU1OnoJ9SBWcLru5TGRLpSsd0AWzSJyFJgx+WXJRvgZcH/7yh/AQAA//8DAFBLAQItABQABgAI&#10;AAAAIQC2gziS/gAAAOEBAAATAAAAAAAAAAAAAAAAAAAAAABbQ29udGVudF9UeXBlc10ueG1sUEsB&#10;Ai0AFAAGAAgAAAAhADj9If/WAAAAlAEAAAsAAAAAAAAAAAAAAAAALwEAAF9yZWxzLy5yZWxzUEsB&#10;Ai0AFAAGAAgAAAAhAKd/aMCQAgAADAUAAA4AAAAAAAAAAAAAAAAALgIAAGRycy9lMm9Eb2MueG1s&#10;UEsBAi0AFAAGAAgAAAAhAArB2kXhAAAADwEAAA8AAAAAAAAAAAAAAAAA6gQAAGRycy9kb3ducmV2&#10;LnhtbFBLBQYAAAAABAAEAPMAAAD4BQAAAAA=&#10;" adj="18011" fillcolor="#4f81bd" strokecolor="#385d8a" strokeweight="2pt"/>
            </w:pict>
          </mc:Fallback>
        </mc:AlternateContent>
      </w:r>
      <w:r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471BEF" wp14:editId="7A076820">
                <wp:simplePos x="0" y="0"/>
                <wp:positionH relativeFrom="column">
                  <wp:posOffset>4276725</wp:posOffset>
                </wp:positionH>
                <wp:positionV relativeFrom="paragraph">
                  <wp:posOffset>7054850</wp:posOffset>
                </wp:positionV>
                <wp:extent cx="5723890" cy="1228725"/>
                <wp:effectExtent l="0" t="0" r="1016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228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44E" w:rsidRPr="000E144E" w:rsidRDefault="001F1671" w:rsidP="002459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F1671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В целях строительства или реконструкции объекта индивидуального жилищного строительства застройщик подает на бумажном носителе посредством личного обращения 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комитет градостроительства и территориального развития администрации города Мурманска</w:t>
                            </w:r>
                            <w:r w:rsidRPr="001F1671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, в том числе через многофункциональный центр, либо направляет в указанны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>й</w:t>
                            </w:r>
                            <w:r w:rsidRPr="001F1671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орган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</w:t>
                            </w:r>
                            <w:proofErr w:type="gramEnd"/>
                            <w:r w:rsidRPr="001F1671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margin-left:336.75pt;margin-top:555.5pt;width:450.7pt;height:96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kJJQMAANQGAAAOAAAAZHJzL2Uyb0RvYy54bWysVctOVDEY3pv4Dk33MhcGGCYMBCEYEwQi&#10;GNadnp45TXra2hZmcGXi1sRH8CHcGC88w+GN/NqegQlqVOLmzH//+1++f7Z25rUil8J5afSY9la6&#10;lAjNTSH1dExfnR08GVLiA9MFU0aLMb0Snu5sP360NbMj0TeVUYVwBEG0H83smFYh2FGn43klauZX&#10;jBUaytK4mgWwbtopHJsheq06/W53vTMzrrDOcOE9pPtZSbdT/LIUPByXpReBqDHF20L6uvSdxG9n&#10;e4uNpo7ZSvL2GewBr6iZ1Eh6G2qfBUYunPwpVC25M96UYYWbumPKUnKRakA1ve69ak4rZkWqBc3x&#10;9rZN/v+F5UeXJ47IArMbUKJZjRk1H2/e3nxovjXXN++aT8118/XmffO9+dx8ITBCx2bWj+B4ak9c&#10;y3mQsfx56er4i8LIPHX56rbLYh4Ih3Bto7863MQwOHS9fn+40V+LUTt37tb58EyYmkRiTB3GmLrL&#10;Lg99yKYLk7bpxYFUipRKYoc0No0SZ8K5DFXqIfLk6Xj4Jw9PrEEbu0ns3XSypxy5ZNiSwcGw93Q/&#10;yYPUIQvX17vddlk8Cy9MkcW9KE5yPL6NkgqZ+uUsa8kqSv6caTCAdV7LB2TqxUx/W1R/9d9Toc7p&#10;oomWhYrEz5hy6biKq8pGJQZxZl5iZBFzufSIu5YC9loK+MtUO1AEiv5BKhG9sxTQTKONGqXJbEz7&#10;awNUSDjDpEvFAsjaYn+9nlLC1BRniAeX52qUvPX+Xet9xQqRx7n8nOVp+uU4cfH2ma+yS1K126t0&#10;fKVIV6fd04iUjI1IhflknrEWPaJkYoor4A+7msDiLT+QiH/IfDhhDpcIleK6hmN8SmVQvmkpSirj&#10;3vxKHu1xIKClZIbLhta8vmAOkFDPNXZ+szcYxFOYmAHQCMYtaybLGn1R7xkMsoc7bnkio31QC7J0&#10;pj7HEd6NWaFimiN3HkLL7AXwUOGMc7G7m2icP6zOoT61fIHO2Nmz+TlztsV9wMk4MosryEb34J9t&#10;Y8+12b0IppRpae76CihGBqczgzKf+Xibl/lkdfdntP0DAAD//wMAUEsDBBQABgAIAAAAIQDwpBB/&#10;5AAAAA4BAAAPAAAAZHJzL2Rvd25yZXYueG1sTI9BS8NAEIXvBf/DMoKXYje2TasxmyKCSBEEqx68&#10;bbNjkiY7G7LbNPHXOz3pnGZ4jzffSzeDbUSPna8cKbiZRSCQcmcqKhR8vD9d34LwQZPRjSNUMKKH&#10;TXYxSXVi3InesN+FQnAI+UQrKENoEyl9XqLVfuZaJNa+XWd14LMrpOn0icNtI+dRtJJWV8QfSt3i&#10;Y4l5vTtaBfX08zV68V84nf+MtX/uD2bcHpS6uhwe7kEEHMKfGc74jA4ZM+3dkYwXjYLVehGzlQUe&#10;bnW2xOvlHYg9b4toGYPMUvm/RvYLAAD//wMAUEsBAi0AFAAGAAgAAAAhALaDOJL+AAAA4QEAABMA&#10;AAAAAAAAAAAAAAAAAAAAAFtDb250ZW50X1R5cGVzXS54bWxQSwECLQAUAAYACAAAACEAOP0h/9YA&#10;AACUAQAACwAAAAAAAAAAAAAAAAAvAQAAX3JlbHMvLnJlbHNQSwECLQAUAAYACAAAACEA5VOJCSUD&#10;AADUBgAADgAAAAAAAAAAAAAAAAAuAgAAZHJzL2Uyb0RvYy54bWxQSwECLQAUAAYACAAAACEA8KQQ&#10;f+QAAAAOAQAADwAAAAAAAAAAAAAAAAB/BQAAZHJzL2Rvd25yZXYueG1sUEsFBgAAAAAEAAQA8wAA&#10;AJAGAAAAAA==&#10;" fillcolor="#9ab5e4" strokecolor="#385d8a" strokeweight="2pt">
                <v:fill color2="#e1e8f5" rotate="t" focusposition=".5,.5" focussize="" colors="0 #9ab5e4;.5 #c2d1ed;1 #e1e8f5" focus="100%" type="gradientRadial"/>
                <v:textbox>
                  <w:txbxContent>
                    <w:p w:rsidR="000E144E" w:rsidRPr="000E144E" w:rsidRDefault="001F1671" w:rsidP="002459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</w:pPr>
                      <w:proofErr w:type="gramStart"/>
                      <w:r w:rsidRPr="001F1671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В целях строительства или реконструкции объекта индивидуального жилищного строительства застройщик подает на бумажном носителе посредством личного обращения в 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комитет градостроительства и территориального развития администрации города Мурманска</w:t>
                      </w:r>
                      <w:r w:rsidRPr="001F1671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, в том числе через многофункциональный центр, либо направляет в указанны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>й</w:t>
                      </w:r>
                      <w:r w:rsidRPr="001F1671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орган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</w:t>
                      </w:r>
                      <w:proofErr w:type="gramEnd"/>
                      <w:r w:rsidRPr="001F1671">
                        <w:rPr>
                          <w:rFonts w:ascii="Times New Roman" w:hAnsi="Times New Roman" w:cs="Times New Roman"/>
                          <w:color w:val="1F497D" w:themeColor="text2"/>
                          <w:sz w:val="20"/>
                          <w:szCs w:val="20"/>
                        </w:rPr>
                        <w:t xml:space="preserve"> 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329EB2" wp14:editId="75FECAEF">
                <wp:simplePos x="0" y="0"/>
                <wp:positionH relativeFrom="column">
                  <wp:posOffset>7546340</wp:posOffset>
                </wp:positionH>
                <wp:positionV relativeFrom="paragraph">
                  <wp:posOffset>6840855</wp:posOffset>
                </wp:positionV>
                <wp:extent cx="71755" cy="215900"/>
                <wp:effectExtent l="19050" t="0" r="42545" b="3175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1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594.2pt;margin-top:538.65pt;width:5.65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NlwIAAEoFAAAOAAAAZHJzL2Uyb0RvYy54bWysVFFr2zAQfh/sPwi9r7ZDs66hTgktHYPS&#10;lqWjz6os1QZZp0lKnOxp7J/sH4zB2NjYf3D/0U6y44S27GEsD8qd7u67u893Ojpe1YoshXUV6Jxm&#10;eyklQnMoKn2X03fXZy9eUeI80wVToEVO18LR4+nzZ0eNmYgRlKAKYQmCaDdpTE5L780kSRwvRc3c&#10;Hhih0SjB1syjau+SwrIG0WuVjNL0ZdKALYwFLpzD29POSKcRX0rB/aWUTniicoq1+XjaeN6GM5ke&#10;scmdZaaseF8G+4cqalZpTDpAnTLPyMJWj6DqiltwIP0ehzoBKSsuYg/YTZY+6GZeMiNiL0iOMwNN&#10;7v/B8ovllSVVkdMxJZrV+Inaz/ef7j+239pf7c/2C2m/tr/bH+13Mg5kNcZNMGZurmyvORRD5ytp&#10;6/CPPZFVJHg9ECxWnnC8PMgOxpiHo2WUjQ/TyH+yjTXW+dcCahKEnBbQ6Jm10ERq2fLceUyK/hs/&#10;VEJBXQlR8mslQhVKvxUS+8KkoxgdJ0qcKEuWDGeBcS60zzpTyQrRXY9T/IU+MckQEbUIGJBlpdSA&#10;3QOEaX2M3cH0/iFUxIEcgtO/FdYFDxExM2g/BNeVBvsUgMKu+syd/4akjprA0i0Ua/zqFrp1cIaf&#10;VUj4OXP+ilmcf9wU3Gl/iYdU0OQUeomSEuyHp+6DP44lWilpcJ9y6t4vmBWUqDcaB/Yw298PCxiV&#10;/fHBCBW7a7ndtehFfQL4mTJ8PQyPYvD3aiNKC/UNrv4sZEUT0xxz55R7u1FOfLfn+HhwMZtFN1w6&#10;w/y5nhsewAOrYZauVzfMmn7qPE7rBWx2j00ezF3nGyI1zBYeZBWHcstrzzcubByc/nEJL8KuHr22&#10;T+D0DwAAAP//AwBQSwMEFAAGAAgAAAAhAFG1T3XkAAAADwEAAA8AAABkcnMvZG93bnJldi54bWxM&#10;j8FOwzAQRO9I/IO1SNyo7QZIGuJUVSUOCFRoyyU3N1mSiHgdYrcNfD3OCW4z2qfZmWw5mo6dcHCt&#10;JQVyJoAhlbZqqVbwvn+8SYA5r6nSnSVU8I0OlvnlRabTyp5pi6edr1kIIZdqBY33fcq5Kxs02s1s&#10;jxRuH3Yw2gc71Lwa9DmEm47PhbjnRrcUPjS6x3WD5efuaBT83L2I0iTFZvUUFa/FWpuvt+e5UtdX&#10;4+oBmMfR/8Ew1Q/VIQ+dDvZIlWNd8DJJbgMblIjjCNjEyMUiBnaYlJQR8Dzj/3fkvwAAAP//AwBQ&#10;SwECLQAUAAYACAAAACEAtoM4kv4AAADhAQAAEwAAAAAAAAAAAAAAAAAAAAAAW0NvbnRlbnRfVHlw&#10;ZXNdLnhtbFBLAQItABQABgAIAAAAIQA4/SH/1gAAAJQBAAALAAAAAAAAAAAAAAAAAC8BAABfcmVs&#10;cy8ucmVsc1BLAQItABQABgAIAAAAIQC6GziNlwIAAEoFAAAOAAAAAAAAAAAAAAAAAC4CAABkcnMv&#10;ZTJvRG9jLnhtbFBLAQItABQABgAIAAAAIQBRtU915AAAAA8BAAAPAAAAAAAAAAAAAAAAAPEEAABk&#10;cnMvZG93bnJldi54bWxQSwUGAAAAAAQABADzAAAAAgYAAAAA&#10;" adj="18011" fillcolor="#4f81bd [3204]" strokecolor="#243f60 [1604]" strokeweight="2pt"/>
            </w:pict>
          </mc:Fallback>
        </mc:AlternateContent>
      </w:r>
      <w:r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BC1C79" wp14:editId="2D9D2C25">
                <wp:simplePos x="0" y="0"/>
                <wp:positionH relativeFrom="column">
                  <wp:posOffset>4276725</wp:posOffset>
                </wp:positionH>
                <wp:positionV relativeFrom="paragraph">
                  <wp:posOffset>6343650</wp:posOffset>
                </wp:positionV>
                <wp:extent cx="5723890" cy="495300"/>
                <wp:effectExtent l="0" t="0" r="1016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0E144E" w:rsidRDefault="001413D0" w:rsidP="001413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E144E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Регистрация права на земельный участок </w:t>
                            </w:r>
                            <w:r w:rsidR="00C42EA8" w:rsidRPr="000E144E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в</w:t>
                            </w:r>
                            <w:r w:rsidRPr="000E144E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144E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Управлении Федеральной службы государственной регистрации, кадастра и картографии по Мурманской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2" style="position:absolute;margin-left:336.75pt;margin-top:499.5pt;width:450.7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gyKwMAANMGAAAOAAAAZHJzL2Uyb0RvYy54bWysVUtuFDEQ3SNxB8t7Mp/M5DNKB4VEQUgh&#10;iUhQ1h63e9qS2za2k5mwQmKLxBE4BBvE7wydG/Fs94QRHwERm55yVbnK9apezc7DRaPIlXBeGl3Q&#10;wVqfEqG5KaWeFfT5+eGDLUp8YLpkymhR0Gvh6cPd+/d25nYihqY2qhSOIIj2k7ktaB2CnfR6ntei&#10;YX7NWKFhrIxrWMDRzXqlY3NEb1Rv2O9v9ObGldYZLryH9iAb6W6KX1WCh5Oq8iIQVVC8LaSvS99p&#10;/PZ2d9hk5pitJe+ewe7wioZJjaS3oQ5YYOTSyZ9CNZI7400V1rhpeqaqJBepBlQz6P9QzVnNrEi1&#10;ABxvb2Hy/y8sP746dUSWBV0fU6JZgx61725e3bxtP7dfb16379uv7aebN+2X9kP7kcAJiM2tn+Di&#10;mT113clDjOUvKtfEXxRGFgnl61uUxSIQDuV4c7i+tY1mcNhG2+P1fmpD7/tt63x4LExDolBQhy4m&#10;cNnVkQ/ICNelS4d5eSiVIpWSGCGNQaPEmXAhQ50gxGDm5njcTzc8sQYo9pPau9l0XzlyxTAko8Ot&#10;waODpA9Sh6zc2OjnR7KJZ+GpKbN6ENXLx3dR0utmfjXLOHlFzZ8zjUbwzlN5h0yDmOlvixqu/3sq&#10;ID9bgmhZqEn8FJRLx1WcVDap0Ihz8wwti5TLpUfadRKo10mgX5a6hiJQvB+kEvF21oKZqbXRojSZ&#10;F3Q4HqFCwhk6XSkWIDYW4+v1jBKmZthCPLjcV6Pk7e3fQe9rVorcztXnrHbTr8aJg3fAfJ2vJFNs&#10;F4BROr5SpKXTzWkkSqZGlMJiukhU21ySaGrKa9APs5q44i0/lIh/xHw4ZQ6LCJViuYYTfCplUL7p&#10;JEpq417+Sh/9sR9gpWSOxQZoXlwyB0qoJxozvz0YjeImTIcRyIiDW7VMVy36stk3aOQAa9zyJEb/&#10;oJZi5UxzgR28F7PCxDRH7tyE7rAfcIYJW5yLvb0kY/thdI70meVLdkZkzxcXzNmO9wEb49gslyCb&#10;/ED/7Bsx12bvMphKpqGJSGdc0ZV4wObMpMxbPq7m1XPy+v5ftPsNAAD//wMAUEsDBBQABgAIAAAA&#10;IQB2vBot5QAAAA0BAAAPAAAAZHJzL2Rvd25yZXYueG1sTI/BSsNAEIbvgu+wTMFLsbtW2zRpNkUE&#10;ESkIVj1422anSZrsbshu08Snd3rS2wzz8c/3p5vBNKzHzlfOSribCWBoc6crW0j4/Hi+XQHzQVmt&#10;GmdRwogeNtn1VaoS7c72HftdKBiFWJ8oCWUIbcK5z0s0ys9ci5ZuB9cZFWjtCq47daZw0/C5EEtu&#10;VGXpQ6lafCoxr3cnI6Gefr2Jrf/G6fxnrP1Lf9Tj61HKm8nwuAYWcAh/MFz0SR0yctq7k9WeNRKW&#10;0f2CUAlxHFOpC7GIHmJge5pEFAngWcr/t8h+AQAA//8DAFBLAQItABQABgAIAAAAIQC2gziS/gAA&#10;AOEBAAATAAAAAAAAAAAAAAAAAAAAAABbQ29udGVudF9UeXBlc10ueG1sUEsBAi0AFAAGAAgAAAAh&#10;ADj9If/WAAAAlAEAAAsAAAAAAAAAAAAAAAAALwEAAF9yZWxzLy5yZWxzUEsBAi0AFAAGAAgAAAAh&#10;AMa+2DIrAwAA0wYAAA4AAAAAAAAAAAAAAAAALgIAAGRycy9lMm9Eb2MueG1sUEsBAi0AFAAGAAgA&#10;AAAhAHa8Gi3lAAAADQEAAA8AAAAAAAAAAAAAAAAAhQUAAGRycy9kb3ducmV2LnhtbFBLBQYAAAAA&#10;BAAEAPMAAACXBgAAAAA=&#10;" fillcolor="#9ab5e4" strokecolor="#385d8a" strokeweight="2pt">
                <v:fill color2="#e1e8f5" rotate="t" focusposition=".5,.5" focussize="" colors="0 #9ab5e4;.5 #c2d1ed;1 #e1e8f5" focus="100%" type="gradientRadial"/>
                <v:textbox>
                  <w:txbxContent>
                    <w:p w:rsidR="001413D0" w:rsidRPr="000E144E" w:rsidRDefault="001413D0" w:rsidP="001413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</w:pPr>
                      <w:r w:rsidRPr="000E144E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Регистрация права на земельный участок </w:t>
                      </w:r>
                      <w:r w:rsidR="00C42EA8" w:rsidRPr="000E144E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в</w:t>
                      </w:r>
                      <w:r w:rsidRPr="000E144E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0E144E">
                        <w:rPr>
                          <w:rFonts w:ascii="Times New Roman" w:hAnsi="Times New Roman" w:cs="Times New Roman"/>
                          <w:bCs/>
                          <w:color w:val="0070C0"/>
                          <w:sz w:val="20"/>
                          <w:szCs w:val="20"/>
                        </w:rPr>
                        <w:t>Управлении Федеральной службы государственной регистрации, кадастра и картографии по Мурманской области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C54B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74E64F" wp14:editId="14B45206">
                <wp:simplePos x="0" y="0"/>
                <wp:positionH relativeFrom="column">
                  <wp:posOffset>7546340</wp:posOffset>
                </wp:positionH>
                <wp:positionV relativeFrom="paragraph">
                  <wp:posOffset>6052820</wp:posOffset>
                </wp:positionV>
                <wp:extent cx="71755" cy="287655"/>
                <wp:effectExtent l="19050" t="0" r="42545" b="3619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2876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594.2pt;margin-top:476.6pt;width:5.65pt;height:2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LGkQIAAAwFAAAOAAAAZHJzL2Uyb0RvYy54bWysVM1uEzEQviPxDpbvdJMoadqomyo0CkKq&#10;2kot6nni9WZX8nqM7WRTTog34Q0QEgKBeIftGzH2bvpHT4gcnBnPn+ebb/boeFsptpHWlahT3t/r&#10;cSa1wKzUq5S/u1q8OuDMedAZKNQy5TfS8ePpyxdHtZnIARaoMmkZJdFuUpuUF96bSZI4UcgK3B4a&#10;qcmYo63Ak2pXSWahpuyVSga93n5So82MRSGdo9t5a+TTmD/PpfDnee6kZyrl9DYfTxvPZTiT6RFM&#10;VhZMUYruGfAPr6ig1FT0LtUcPLC1Lf9KVZXCosPc7wmsEszzUsjYA3XT7z3p5rIAI2MvBI4zdzC5&#10;/5dWnG0uLCuzlB9ypqGiETWfbz/dfmy+Nb+an80X1nxtfjc/mu/sMIBVGzehmEtzYTvNkRg63+a2&#10;Cv/UE9tGgG/uAJZbzwRdjvvj0YgzQZbBwXifZEqS3Mca6/wbiRULQsozrPXMWqwjtLA5db713/mF&#10;eg5VmS1KpaJiV8sTZdkGaN7DxUH/9bwr8chNaVbTE0bDHnFCAPEuV+BJrAwh4fSKM1ArIrTwNtZ+&#10;FO2eKRKLF5DJtvSoR79d5dY9NvooT+hiDq5oQ6KpC1E65JORv13TAfgW6iAtMbuhuVlsCe2MWJSU&#10;7RScvwBLDKa+aCv9OR25QmoWO4mzAu2H5+6DPxGLrJzVtBEExPs1WMmZequJcof94TCsUFSGo/GA&#10;FPvQsnxo0evqBGkIfdp/I6IY/L3aibnF6pqWdxaqkgm0oNot5J1y4ttNpfUXcjaLbrQ2BvypvjQi&#10;JA84BRyvttdgTccbT3w7w932wOQJc1rfEKlxtvaYl5FW97jSqIJCKxeH1n0ewk4/1KPX/Uds+gcA&#10;AP//AwBQSwMEFAAGAAgAAAAhAFpeZ8/gAAAADQEAAA8AAABkcnMvZG93bnJldi54bWxMj0FOwzAQ&#10;RfdI3MEaJDaIOgkUkhCnqkAgdUdaDuDGkzgitqPYTc3tma5g+Wee/rypNtGMbMHZD84KSFcJMLSt&#10;U4PtBXwd3u9zYD5Iq+ToLAr4QQ+b+vqqkqVyZ9vgsg89oxLrSylAhzCVnPtWo5F+5Sa0tOvcbGSg&#10;OPdczfJM5WbkWZI8cSMHSxe0nPBVY/u9PxkB0XVN2Ma3j7vPrDOLOzRR7xohbm/i9gVYwBj+YLjo&#10;kzrU5HR0J6s8Gymnef5IrIBi/ZABuyBpUTwDO9KoyNfA64r//6L+BQAA//8DAFBLAQItABQABgAI&#10;AAAAIQC2gziS/gAAAOEBAAATAAAAAAAAAAAAAAAAAAAAAABbQ29udGVudF9UeXBlc10ueG1sUEsB&#10;Ai0AFAAGAAgAAAAhADj9If/WAAAAlAEAAAsAAAAAAAAAAAAAAAAALwEAAF9yZWxzLy5yZWxzUEsB&#10;Ai0AFAAGAAgAAAAhAO5WQsaRAgAADAUAAA4AAAAAAAAAAAAAAAAALgIAAGRycy9lMm9Eb2MueG1s&#10;UEsBAi0AFAAGAAgAAAAhAFpeZ8/gAAAADQEAAA8AAAAAAAAAAAAAAAAA6wQAAGRycy9kb3ducmV2&#10;LnhtbFBLBQYAAAAABAAEAPMAAAD4BQAAAAA=&#10;" adj="18906" fillcolor="#4f81bd" strokecolor="#385d8a" strokeweight="2pt"/>
            </w:pict>
          </mc:Fallback>
        </mc:AlternateContent>
      </w:r>
      <w:r w:rsidR="00693A68"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5AC92" wp14:editId="279A19F5">
                <wp:simplePos x="0" y="0"/>
                <wp:positionH relativeFrom="column">
                  <wp:posOffset>2361565</wp:posOffset>
                </wp:positionH>
                <wp:positionV relativeFrom="paragraph">
                  <wp:posOffset>5114925</wp:posOffset>
                </wp:positionV>
                <wp:extent cx="7629525" cy="895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895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89533A" w:rsidRDefault="00C41AD2" w:rsidP="008953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Заключение с гражданином договора купли-продажи или договора аренды земельного участка</w:t>
                            </w:r>
                            <w:r w:rsidRPr="0089533A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для индивидуального жилищного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3" style="position:absolute;margin-left:185.95pt;margin-top:402.75pt;width:600.75pt;height:7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bFwMAAJ4GAAAOAAAAZHJzL2Uyb0RvYy54bWysVctuEzEU3SPxD5b3dDJDkiZRkyo0CkIq&#10;bUWLunY8nowlj21s51FWSGyR+AQ+gg3i0W+Y/BHX9iSNCoiH2Ezs6/s899ybo+N1JdCSGcuVHOL0&#10;oIURk1TlXM6H+OXV9FEPI+uIzIlQkg3xDbP4ePTwwdFKD1imSiVyZhA4kXaw0kNcOqcHSWJpySpi&#10;D5RmEh4LZSri4GrmSW7ICrxXIslarW6yUibXRlFmLUgn8RGPgv+iYNSdF4VlDokhhtxc+Jrwnflv&#10;Mjoig7khuuS0SYP8QxYV4RKC7lxNiCNoYfgPripOjbKqcAdUVYkqCk5ZqAGqSVv3qrksiWahFgDH&#10;6h1M9v+5pWfLC4N4PsRZHyNJKuhR/WHzZvO+/lrfbt7WH+vb+svmXf2t/lR/RqAEiK20HYDhpb4w&#10;zc3C0Ze/Lkzlf6EwtA4o3+xQZmuHKAgPu1m/k3UwovDW63ced0Ibkjtrbax7ylSF/GGIDXQxgEuW&#10;p9ZBRFDdqjSY51MuBCoEBwpJIBpGRrlr7soAIRAzNseCfbCwSCtAsRXE1sxnJ8KgJQGStKe99Mkk&#10;yB2XLgq73Var4Yol7rnKozj14m3yjZeQ3dzuR+kELS/5faR2G7QjK/8hUuoj/WlRGQD/t6EA+fkW&#10;RMElIn7Ms8MYFllKBAMqpbEAxwV7Ab2LHYMhC13yOAiJVmDXaUMCiBJoWiGIg2OlwdzKOUZEzGGh&#10;UGdii5TgO+tfoWhLkrPYmQh5DLzfGLvvx3NoQmwZTcKTTxxqFNJnycL+aCjnOR9Z7k9uPVuHqel5&#10;Cy+ZqfwGJgloF2hvNZ1y8H9KrLsgBnYKVAp70p3DpxAKylfNCaNSmdc/k3t9GHV4xWgFOwqgebUg&#10;Btgtnkmgbz9tt/1SC5d25zCDi9l/me2/yEV1ooDhKWxkTcPR6zuxPRZGVdewTsc+KjwRSSF2bEJz&#10;OXFxd8JCpmw8DmqwyDRxp/JS0+2geWSv1tfE6GaEHQz/mdruMzK4N8lR12Mu1XjhVMEDae5wha74&#10;CyzBOF9xYfstu38PWnd/K6PvAAAA//8DAFBLAwQUAAYACAAAACEAsC7+ZOMAAAAMAQAADwAAAGRy&#10;cy9kb3ducmV2LnhtbEyPy07DMBBF90j8gzVIbBB12iZ9hEwqBAIVqYsS+IBJ4sYR8TjEbhv+HncF&#10;y9E9uvdMthlNJ05qcK1lhOkkAqG4snXLDcLnx8v9CoTzxDV1lhXCj3Kwya+vMkpre+Z3dSp8I0IJ&#10;u5QQtPd9KqWrtDLkJrZXHLKDHQz5cA6NrAc6h3LTyVkULaShlsOCpl49aVV9FUeDcChfXVxs98Wz&#10;/vZMb/vd7E7vEG9vxscHEF6N/g+Gi35Qhzw4lfbItRMdwnw5XQcUYRUlCYgLkSznMYgSYR0vEpB5&#10;Jv8/kf8CAAD//wMAUEsBAi0AFAAGAAgAAAAhALaDOJL+AAAA4QEAABMAAAAAAAAAAAAAAAAAAAAA&#10;AFtDb250ZW50X1R5cGVzXS54bWxQSwECLQAUAAYACAAAACEAOP0h/9YAAACUAQAACwAAAAAAAAAA&#10;AAAAAAAvAQAAX3JlbHMvLnJlbHNQSwECLQAUAAYACAAAACEAn6j4WxcDAACeBgAADgAAAAAAAAAA&#10;AAAAAAAuAgAAZHJzL2Uyb0RvYy54bWxQSwECLQAUAAYACAAAACEAsC7+ZOMAAAAMAQAADwAAAAAA&#10;AAAAAAAAAABxBQAAZHJzL2Rvd25yZXYueG1sUEsFBgAAAAAEAAQA8wAAAIEGAAAAAA==&#10;" fillcolor="#9ab5e4" strokecolor="#385d8a" strokeweight="2pt">
                <v:fill color2="#e1e8f5" rotate="t" angle="45" colors="0 #9ab5e4;.5 #c2d1ed;1 #e1e8f5" focus="100%" type="gradient"/>
                <v:textbox>
                  <w:txbxContent>
                    <w:p w:rsidR="001413D0" w:rsidRPr="0089533A" w:rsidRDefault="00C41AD2" w:rsidP="008953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>Заключение с гражданином договора купли-продажи или договора аренды земельного участка</w:t>
                      </w:r>
                      <w:r w:rsidRPr="0089533A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 xml:space="preserve"> для индивидуального жилищного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693A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E29954" wp14:editId="592116BD">
                <wp:simplePos x="0" y="0"/>
                <wp:positionH relativeFrom="column">
                  <wp:posOffset>2203451</wp:posOffset>
                </wp:positionH>
                <wp:positionV relativeFrom="paragraph">
                  <wp:posOffset>7474901</wp:posOffset>
                </wp:positionV>
                <wp:extent cx="3166428" cy="237175"/>
                <wp:effectExtent l="0" t="2223" r="13018" b="13017"/>
                <wp:wrapNone/>
                <wp:docPr id="1035" name="Стрелка углом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166428" cy="237175"/>
                        </a:xfrm>
                        <a:prstGeom prst="bentArrow">
                          <a:avLst>
                            <a:gd name="adj1" fmla="val 25000"/>
                            <a:gd name="adj2" fmla="val 29945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1035" o:spid="_x0000_s1026" style="position:absolute;margin-left:173.5pt;margin-top:588.55pt;width:249.35pt;height:18.7pt;rotation:-9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6428,23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6H4AIAAAUGAAAOAAAAZHJzL2Uyb0RvYy54bWysVM1uEzEQviPxDpbvdDebTUOjbqqoVQGp&#10;aiNa1LPjtbuLvLaxnWzCCcGT8AZIiAsgniF9I8ben6a04oDYw2rsGX8z883P4dG6EmjFjC2VzPBg&#10;L8aISaryUt5k+M3V6bPnGFlHZE6EkizDG2bx0fTpk8NaT1iiCiVyZhCASDupdYYL5/QkiiwtWEXs&#10;ntJMgpIrUxEHR3MT5YbUgF6JKInj/ahWJtdGUWYt3J40SjwN+Jwz6i44t8whkWGIzYW/Cf+F/0fT&#10;QzK5MUQXJW3DIP8QRUVKCU57qBPiCFqa8gFUVVKjrOJuj6oqUpyXlIUcIJtB/Ec2lwXRLOQC5Fjd&#10;02T/Hyw9X80NKnOoXTwcYSRJBVXafr79ePth+237Y/t9+wXdftp+BfHX9icKVkBare0E3l7quWlP&#10;FkTPwJqbChkFTI/S2H8YcVHql+AhMAQ5o3UowKYvAFs7ROFyONjfTxNoGQq6ZDgejEe+QlGD6tG1&#10;se4FUxXyQoYXTLqZMaoO0GR1Zl2oQt4mQvK3A/BfCSjqigiUjHxATdF3bJJ7NgcHaXAL1dyxGd6z&#10;eRwn3bVJh+NR8AXht5GB1CUAWXkOG9aC5DaC+eCFfM04lAT4SEJaYRjYsTAIUsgwoRSybsi0BclZ&#10;c+0j6tz1LwJ3AdAj81KIHrsF8IP2ELshvbX3T1mYpf5x/LfAmsf9i+BZSdc/rkqpzGMAArJqPTf2&#10;HUkNNZ6lhco30LChv6CzrKanJXTCGbFuTgxUGS5hHbkL+HGh6gyrVsKoUOb9Y/feHiYKtBjVsAoy&#10;bN8tiWEYiVcSZu1gkKZ+d4RDOhoncDC7msWuRi6rYwVlgr6D6ILo7Z3oRG5UdQ1ba+a9gopICr4z&#10;TJ3pDseuWVGw9yibzYIZ7AtN3Jm81LQbJd9LV+trYnQ7Dg4G6Vx1a6Ntu4bRO1tfD6lmS6d46bzy&#10;jtf2ALsmNE67F/0y2z0Hq7vtPf0NAAD//wMAUEsDBBQABgAIAAAAIQCXF5VU4AAAAAwBAAAPAAAA&#10;ZHJzL2Rvd25yZXYueG1sTI/LTsMwEEX3SPyDNUjsqJOSJhDiVKhSJdpdCuzdeIgDfkSx2wS+vsMK&#10;djOaozvnVuvZGnbGMfTeCUgXCTB0rVe96wS8vW7vHoCFKJ2SxjsU8I0B1vX1VSVL5SfX4PkQO0Yh&#10;LpRSgI5xKDkPrUYrw8IP6Oj24UcrI61jx9UoJwq3hi+TJOdW9o4+aDngRmP7dThZSknfu51Z2mL7&#10;Of3o/cum2c33jRC3N/PzE7CIc/yD4Vef1KEmp6M/ORWYEbAqioJQAY9ZngEjIk9XKbAjoVlGE68r&#10;/r9EfQEAAP//AwBQSwECLQAUAAYACAAAACEAtoM4kv4AAADhAQAAEwAAAAAAAAAAAAAAAAAAAAAA&#10;W0NvbnRlbnRfVHlwZXNdLnhtbFBLAQItABQABgAIAAAAIQA4/SH/1gAAAJQBAAALAAAAAAAAAAAA&#10;AAAAAC8BAABfcmVscy8ucmVsc1BLAQItABQABgAIAAAAIQAK7c6H4AIAAAUGAAAOAAAAAAAAAAAA&#10;AAAAAC4CAABkcnMvZTJvRG9jLnhtbFBLAQItABQABgAIAAAAIQCXF5VU4AAAAAwBAAAPAAAAAAAA&#10;AAAAAAAAADoFAABkcnMvZG93bnJldi54bWxQSwUGAAAAAAQABADzAAAARwYAAAAA&#10;" path="m,237175l,145139c,87832,46457,41375,103764,41375r3003370,l3107134,r59294,71022l3107134,142044r,-41375l103764,100669v-24560,,-44470,19910,-44470,44470l59294,237175,,237175xe" fillcolor="#4f81bd [3204]" strokecolor="#243f60 [1604]" strokeweight="2pt">
                <v:path arrowok="t" o:connecttype="custom" o:connectlocs="0,237175;0,145139;103764,41375;3107134,41375;3107134,0;3166428,71022;3107134,142044;3107134,100669;103764,100669;59294,145139;59294,237175;0,237175" o:connectangles="0,0,0,0,0,0,0,0,0,0,0,0"/>
              </v:shape>
            </w:pict>
          </mc:Fallback>
        </mc:AlternateContent>
      </w:r>
      <w:r w:rsidR="00693A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7227BA" wp14:editId="676AE6F4">
                <wp:simplePos x="0" y="0"/>
                <wp:positionH relativeFrom="column">
                  <wp:posOffset>7545705</wp:posOffset>
                </wp:positionH>
                <wp:positionV relativeFrom="paragraph">
                  <wp:posOffset>2371725</wp:posOffset>
                </wp:positionV>
                <wp:extent cx="72000" cy="2700000"/>
                <wp:effectExtent l="19050" t="0" r="42545" b="4381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270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594.15pt;margin-top:186.75pt;width:5.65pt;height:212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QVkgIAAEsFAAAOAAAAZHJzL2Uyb0RvYy54bWysVMFuEzEQvSPxD5bvdJO0pRB1U0WtipCq&#10;tqJFPbteu1nJ6zFjJ5twQvxJ/wAhIRCIf9j+EWPvZhu1FQfEZXfsmXmeeX7j/YNlZdhCoS/B5ny4&#10;NeBMWQlFaW9y/v7y+MUrznwQthAGrMr5Snl+MHn+bL92YzWCGZhCISMQ68e1y/ksBDfOMi9nqhJ+&#10;C5yy5NSAlQi0xJusQFETemWy0WDwMqsBC4cglfe0e9Q6+STha61kONPaq8BMzqm2kL6Yvtfxm032&#10;xfgGhZuVsitD/EMVlSgtHdpDHYkg2BzLR1BVKRE86LAlocpA61Kq1AN1Mxw86OZiJpxKvRA53vU0&#10;+f8HK08X58jKIufbnFlR0RU1t3ef7z4135pfzc/mC2u+Nr+bH813th3Jqp0fU86FO8du5cmMnS81&#10;VvFPPbFlInjVE6yWgUna3KMro1uQ5BntkUkLQsnukx368EZBxaKR8wJqO0WEOnErFic+tPHrOEqO&#10;FbU1JCusjIplGPtOaWqMTh2l7CQpdWiQLQSJQUipbBi2rpkoVLu9u1FUn5FKTIARWZfG9NgdQJTr&#10;Y+y21i4+pqqkyD558LfC2uQ+I50MNvTJVWkBnwIw1FV3chu/JqmlJrJ0DcWKrh2hnQfv5HFJhJ8I&#10;H84F0gDQJdFQhzP6aAN1zqGzOJsBfnxqP8aTLsnLWU0DlXP/YS5QcWbeWlLs6+HOTpzAtNjZJSlw&#10;hpue602PnVeHQNc0pOfDyWTG+GDWpkaormj2p/FUcgkr6eycy4DrxWFoB51eD6mm0xRGU+dEOLEX&#10;TkbwyGrU0uXySqDrVBdIrqewHj4xfqC7NjZmWpjOA+gyifKe145vmtgknO51iU/C5jpF3b+Bkz8A&#10;AAD//wMAUEsDBBQABgAIAAAAIQDvc5Ce3wAAAA0BAAAPAAAAZHJzL2Rvd25yZXYueG1sTI/BTsMw&#10;EETvSPyDtUjcqBMCjRPiVIDEuarLgaMbu3FovI5sNw1/j3uC42ifZt42m8WOZNY+DA455KsMiMbO&#10;qQF7Dp/7jwcGJESJSo4ONYcfHWDT3t40slbugjs9i9iTVIKhlhxMjFNNaeiMtjKs3KQx3Y7OWxlT&#10;9D1VXl5SuR3pY5atqZUDpgUjJ/1udHcSZ8th+xbK/bc/7ZgJQTzN4vhFxZbz+7vl9QVI1Ev8g+Gq&#10;n9ShTU4Hd0YVyJhyzliRWA5FWTwDuSJ5Va2BHDiUFSuBtg39/0X7CwAA//8DAFBLAQItABQABgAI&#10;AAAAIQC2gziS/gAAAOEBAAATAAAAAAAAAAAAAAAAAAAAAABbQ29udGVudF9UeXBlc10ueG1sUEsB&#10;Ai0AFAAGAAgAAAAhADj9If/WAAAAlAEAAAsAAAAAAAAAAAAAAAAALwEAAF9yZWxzLy5yZWxzUEsB&#10;Ai0AFAAGAAgAAAAhAO5ENBWSAgAASwUAAA4AAAAAAAAAAAAAAAAALgIAAGRycy9lMm9Eb2MueG1s&#10;UEsBAi0AFAAGAAgAAAAhAO9zkJ7fAAAADQEAAA8AAAAAAAAAAAAAAAAA7AQAAGRycy9kb3ducmV2&#10;LnhtbFBLBQYAAAAABAAEAPMAAAD4BQAAAAA=&#10;" adj="21312" fillcolor="#4f81bd [3204]" strokecolor="#243f60 [1604]" strokeweight="2pt"/>
            </w:pict>
          </mc:Fallback>
        </mc:AlternateContent>
      </w:r>
      <w:r w:rsidR="00693A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B2B1D6C" wp14:editId="1014789A">
                <wp:simplePos x="0" y="0"/>
                <wp:positionH relativeFrom="column">
                  <wp:posOffset>5962650</wp:posOffset>
                </wp:positionH>
                <wp:positionV relativeFrom="paragraph">
                  <wp:posOffset>1394460</wp:posOffset>
                </wp:positionV>
                <wp:extent cx="3486150" cy="981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981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A68" w:rsidRPr="00693A68" w:rsidRDefault="00693A68" w:rsidP="00693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93A6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Аукцион по продаже земельного участка или аукциона на право заключения договора аренды земельного участка для индивидуального жилищного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margin-left:469.5pt;margin-top:109.8pt;width:274.5pt;height:77.2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68WwMAANgHAAAOAAAAZHJzL2Uyb0RvYy54bWysVc1u3DYQvgfoOxC811qtd/2zsBwYDrYo&#10;4CaG7cJnLkWtCFAkS3K9654C5Bogj5CHyCVIWj+D/EadISV546Q92L1Qw/nTzPCbmaOXm0aRG+G8&#10;NLqg+c6IEqG5KaVeFvT3q/nPB5T4wHTJlNGioLfC05fHP704WtuZGJvaqFI4Ak60n61tQesQ7CzL&#10;PK9Fw/yOsUKDsDKuYQGubpmVjq3Be6Oy8Wi0l62NK60zXHgP3FdJSI+j/6oSPLypKi8CUQWF2EI8&#10;XTwXeGbHR2y2dMzWkndhsCdE0TCp4aeDq1csMLJy8jtXjeTOeFOFHW6azFSV5CLmANnko0fZXNbM&#10;ipgLFMfboUz+/3PLX9+cOyLLgo4p0ayBJ2o/3r+9/9D+1d7dv2s/tXft1/v37d/t5/YLGWO91tbP&#10;wOzSnrvu5oHE5DeVa/ALaZFNrPHtUGOxCYQDc3dysJdP4Sk4yA4P8tH+FJ1mD9bW+fCLMA1BoqAO&#10;3jCWlt2c+ZBUe5Wu4uVcKkUqJQFAGmBGiTPhWoY6FhBgmZ7Gg3208MQaqOEosiPUxKly5IYBSBjn&#10;QodpFKlV85spE39/Ohp1cAlSh8Tc2xuYnoVBN0d2VIa0Bv8xyaXfjgB9Pj+KyQT8JCQ/KYoco3h+&#10;GOPdp4QBFVr2D2NZqAkeBeXScYXYZ7MKHvfKXAAMsIlTybCROwqauaOgoRPVgQQcoX2QSqB14kKv&#10;R7igRGk8vVFyYHm3XAxYmM9jYZLhlhrEjKYZdkLCfqTCrRLJ7YWooKcA7eN/h1gCpa9ZKRKYtmP/&#10;FjRKg0P0jKUYfHcOcFI+hm/etVSnj6YiDsPB+D+euzceLOKfjQ6DcSO1cT/KTIXeuEr6fZFSabBK&#10;YbPYxHlziDEiZ2HKW5hB0LJxZHjL5xI6/4z5cM4cTGMYFrBhwhs4KmXWBTUdRUlt3J8/4qM+DEmQ&#10;UrKG6V5Q/8eKOZgM6lcNrX+YTya4DuJlMt0fw8VtSxbbEr1qTg1gL4ddZnkkUT+onqycaa5hEZ3g&#10;X0HENId/A4qD6y+nAe4gglXGxclJpGEFANrP9KXl/ZDCyXa1uWbOduMvwOB8bfpNwGaPpmDSxRfS&#10;5mQVTCUjzh/q2r0ArI80f9Kqw/20fY9aDwv5+B8AAAD//wMAUEsDBBQABgAIAAAAIQDm/+Zm4gAA&#10;AAwBAAAPAAAAZHJzL2Rvd25yZXYueG1sTI/NTsMwEITvSLyDtUjcqJ3+kYRsqgqpEjdoqFCObmyS&#10;iHidxm6avj3uCY6zM5r9JttMpmOjHlxrCSGaCWCaKqtaqhEOn7unGJjzkpTsLGmEq3awye/vMpkq&#10;e6G9Hgtfs1BCLpUIjfd9yrmrGm2km9leU/C+7WCkD3KouRrkJZSbjs+FWHMjWwofGtnr10ZXP8XZ&#10;IHy8b4uv5FqWY3nyb4edWFXitEJ8fJi2L8C8nvxfGG74AR3ywHS0Z1KOdQjJIglbPMI8StbAboll&#10;HIfTEWHxvIyA5xn/PyL/BQAA//8DAFBLAQItABQABgAIAAAAIQC2gziS/gAAAOEBAAATAAAAAAAA&#10;AAAAAAAAAAAAAABbQ29udGVudF9UeXBlc10ueG1sUEsBAi0AFAAGAAgAAAAhADj9If/WAAAAlAEA&#10;AAsAAAAAAAAAAAAAAAAALwEAAF9yZWxzLy5yZWxzUEsBAi0AFAAGAAgAAAAhAN14vrxbAwAA2AcA&#10;AA4AAAAAAAAAAAAAAAAALgIAAGRycy9lMm9Eb2MueG1sUEsBAi0AFAAGAAgAAAAhAOb/5mbiAAAA&#10;DAEAAA8AAAAAAAAAAAAAAAAAtQUAAGRycy9kb3ducmV2LnhtbFBLBQYAAAAABAAEAPMAAADEBgAA&#10;AAA=&#10;" fillcolor="#31849b [2408]" strokecolor="red" strokeweight="2pt">
                <v:fill color2="#31849b [2408]" rotate="t" focusposition=".5,.5" focussize="" colors="0 #97bfcf;.5 #c1d6e0;1 #e1ebef" focus="100%" type="gradientRadial"/>
                <v:textbox>
                  <w:txbxContent>
                    <w:p w:rsidR="00693A68" w:rsidRPr="00693A68" w:rsidRDefault="00693A68" w:rsidP="00693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93A68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Аукцион по продаже земельного участка или аукциона на право заключения договора аренды земельного участка для индивидуального жилищного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451BE3" w:rsidRPr="005F5A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63608B" wp14:editId="0B7BA1F8">
                <wp:simplePos x="0" y="0"/>
                <wp:positionH relativeFrom="column">
                  <wp:posOffset>-104775</wp:posOffset>
                </wp:positionH>
                <wp:positionV relativeFrom="paragraph">
                  <wp:posOffset>4133850</wp:posOffset>
                </wp:positionV>
                <wp:extent cx="2312035" cy="863600"/>
                <wp:effectExtent l="0" t="0" r="12065" b="12700"/>
                <wp:wrapNone/>
                <wp:docPr id="1032" name="Поле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035" cy="86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A58" w:rsidRPr="0089533A" w:rsidRDefault="005F5A58" w:rsidP="005F5A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случае если земельный участок предстоит образовать или границы земельного участка подлежат уточнению в соответствии с Федеральным законом от 24.07.2007 № 221-ФЗ «О государственном кадастре</w:t>
                            </w:r>
                            <w:r w:rsidRPr="00F007E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9533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недвижимости»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32" o:spid="_x0000_s1035" type="#_x0000_t202" style="position:absolute;margin-left:-8.25pt;margin-top:325.5pt;width:182.05pt;height:6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1jhAIAADkFAAAOAAAAZHJzL2Uyb0RvYy54bWysVM1u2zAMvg/YOwi6r3aStuuCOEXWosOA&#10;oi3WDj0rstQYk0RNUmJnL7On2GnAniGPNEr+SdflNOxiU+RHUiQ/anbeaEU2wvkKTEFHRzklwnAo&#10;K/NU0M8PV2/OKPGBmZIpMKKgW+Hp+fz1q1ltp2IMK1ClcASDGD+tbUFXIdhplnm+Epr5I7DCoFGC&#10;0yzg0T1lpWM1RtcqG+f5aVaDK60DLrxH7WVrpPMUX0rBw62UXgSiCop3C+nr0ncZv9l8xqZPjtlV&#10;xbtrsH+4hWaVwaRDqEsWGFm76q9QuuIOPMhwxEFnIGXFRaoBqxnlL6q5XzErUi3YHG+HNvn/F5bf&#10;bO4cqUqcXT4ZU2KYxintvu9+7X7ufpCkxB7V1k8Rem8RHJr30CA+9i7qPSpj6Y10Ov6xKIJ27PZ2&#10;6LBoAuGoHE9G43xyQglH29np5DRPI8j23tb58EGAJlEoqMMJpsayzbUPmBGhPSQmUybq9tdIUtgq&#10;0Ro/CYnFxcQpSKKVuFCObBgSgnEuTEiFYFhlEB3dZKXU4Dg65KgGpw4b3USi2+CYH3L8M+PgkbKC&#10;CYOzrgy4QwHKL/11ZYvvq29rjuWHZtl0E+1HtIRyi5Nz0PLfW35VYXuvmQ93zCHhcVi4xOEWP1JB&#10;XVDoJEpW4L4d0kc88hCtlNS4QAX1X9fMCUrUR4MMfTc6Po4blw7HJ2/HeHDPLcvnFrPWF4AjGeFz&#10;YXkSIz6oXpQO9CPu+iJmRRMzHHMXNPTiRWjXGt8KLhaLBMIdsyxcm3vLY+jY5kieh+aROdsxLCA3&#10;b6BfNTZ9QbQWGz0NLNYBZJVYGBvddrUbAO5nImf3lsQH4Pk5ofYv3vw3AAAA//8DAFBLAwQUAAYA&#10;CAAAACEADYqoSN8AAAALAQAADwAAAGRycy9kb3ducmV2LnhtbEyPwU7DMBBE70j8g7WVuLV2gDpR&#10;GqdCEVVvSBTE2YmXJGq8jmI3Tf8ec4Ljap9m3hT7xQ5sxsn3jhQkGwEMqXGmp1bB58dhnQHzQZPR&#10;gyNUcEMP+/L+rtC5cVd6x/kUWhZDyOdaQRfCmHPumw6t9hs3IsXft5usDvGcWm4mfY3hduCPQkhu&#10;dU+xodMjVh0259PFKqhEdfDzManlzfXnr+yV3sbmqNTDannZAQu4hD8YfvWjOpTRqXYXMp4NCtaJ&#10;3EZUgdwmcVQknp5TCaxWkGapAF4W/P+G8gcAAP//AwBQSwECLQAUAAYACAAAACEAtoM4kv4AAADh&#10;AQAAEwAAAAAAAAAAAAAAAAAAAAAAW0NvbnRlbnRfVHlwZXNdLnhtbFBLAQItABQABgAIAAAAIQA4&#10;/SH/1gAAAJQBAAALAAAAAAAAAAAAAAAAAC8BAABfcmVscy8ucmVsc1BLAQItABQABgAIAAAAIQCj&#10;7q1jhAIAADkFAAAOAAAAAAAAAAAAAAAAAC4CAABkcnMvZTJvRG9jLnhtbFBLAQItABQABgAIAAAA&#10;IQANiqhI3wAAAAsBAAAPAAAAAAAAAAAAAAAAAN4EAABkcnMvZG93bnJldi54bWxQSwUGAAAAAAQA&#10;BADzAAAA6gUAAAAA&#10;" fillcolor="white [3201]" strokecolor="#4f81bd [3204]" strokeweight="2pt">
                <v:textbox>
                  <w:txbxContent>
                    <w:p w:rsidR="005F5A58" w:rsidRPr="0089533A" w:rsidRDefault="005F5A58" w:rsidP="005F5A5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случае если земельный участок предстоит образовать или границы земельного участка подлежат уточнению в соответствии с Федеральным законом от 24.07.2007 № 221-ФЗ «О государственном кадастре</w:t>
                      </w:r>
                      <w:r w:rsidRPr="00F007E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9533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недвижимости»</w:t>
                      </w:r>
                    </w:p>
                  </w:txbxContent>
                </v:textbox>
              </v:shape>
            </w:pict>
          </mc:Fallback>
        </mc:AlternateContent>
      </w:r>
      <w:r w:rsidR="005B6D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01691C" wp14:editId="4E2A0B9F">
                <wp:simplePos x="0" y="0"/>
                <wp:positionH relativeFrom="column">
                  <wp:posOffset>5533073</wp:posOffset>
                </wp:positionH>
                <wp:positionV relativeFrom="paragraph">
                  <wp:posOffset>2933382</wp:posOffset>
                </wp:positionV>
                <wp:extent cx="1368000" cy="252000"/>
                <wp:effectExtent l="5715" t="0" r="28575" b="28575"/>
                <wp:wrapNone/>
                <wp:docPr id="1" name="Стрелка угл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368000" cy="25200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03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1" o:spid="_x0000_s1026" style="position:absolute;margin-left:435.7pt;margin-top:230.95pt;width:107.7pt;height:19.85pt;rotation:-9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8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FkzgIAAP8FAAAOAAAAZHJzL2Uyb0RvYy54bWysVM1uEzEQviPxDpbvdDfbpA1RN1XUqoBU&#10;tRUt6tnx2s0i/2E72YQTgifhDZAQF0A8w/aNGHt/GtEKVYg9rMaemc8z3/wcHK6lQCtmXalVjgc7&#10;KUZMUV2U6ibHb65Ono0xcp6oggitWI43zOHD6dMnB5WZsEwvtCiYRQCi3KQyOV54byZJ4uiCSeJ2&#10;tGEKlFxbSTwc7U1SWFIBuhRJlqZ7SaVtYaymzDm4PW6UeBrxOWfUn3PumEcixxCbj38b//PwT6YH&#10;ZHJjiVmUtA2D/EMUkpQKHu2hjoknaGnLe1CypFY7zf0O1TLRnJeUxRwgm0H6RzaXC2JYzAXIcaan&#10;yf0/WHq2urCoLKB2GCkioUT159uPtx/qb/WP+nv9Bd1+qr+C+Kv+iQaBrsq4CXhdmgvbnhyIIfc1&#10;txJZDRyPhmn4MOKiNC8DdtBDtmgdqd/01LO1RxQuB7t74+hBQZeNoLSxNkmDGryNdf4F0xIFIcdz&#10;pvzMWl1FaLI6dT7yX7RZkOItZMSlgHKuiEDZqIWEGm3ZZI+w2X2EzXDbZpTujvcDVxB+GxlIXQJw&#10;HThsWIuS3wgWghfqNeNQDOAji2nFMWBHwiJIIceEUsi6IdMtSMGa65BZx1bvER+PgAGZl0L02C1A&#10;GLH72E3UrX1wZXGKeuf0b4E1zr1HfFkr3zvLUmn7EICArNqXG/uOpIaawNJcFxto1dhf0FnO0JMS&#10;OuGUOH9BLFQZLmER+XP4caGrHOtWwmih7fuH7oM9zBJoMapgCeTYvVsSyzASrxRM2fPBcBi2RjwM&#10;R/sZHOy2Zr6tUUt5pKFM0HcQXRSDvRedyK2W17CvZuFVUBFF4e0cU2+7w5FvlhNsPMpms2gGm8IQ&#10;f6ouDe1GKfTS1fqaWNOOg4dBOtPdwmjbrmH0zjbUQ+nZ0mte+qC847U9wJaJjdNuxLDGts/R6m5v&#10;T38DAAD//wMAUEsDBBQABgAIAAAAIQBwrxXz4gAAAAsBAAAPAAAAZHJzL2Rvd25yZXYueG1sTI/L&#10;TsMwEEX3SPyDNUjsqNPSQBziVBC1Ulat+th05zpDEojHIXbb8PeYFSxH9+jeM9liNB274OBaSxKm&#10;kwgYkrZVS7WEw371kABzXlGlOkso4RsdLPLbm0yllb3SFi87X7NQQi5VEhrv+5Rzpxs0yk1sjxSy&#10;dzsY5cM51Lwa1DWUm47PouiJG9VSWGhUj0WD+nN3NhLoY73ZzstiVS73b8eCSv21WWop7+/G1xdg&#10;Hkf/B8OvflCHPDid7JkqxzoJIhazgEp4fJ5PgQVCiEQAO0mIExEDzzP+/4f8BwAA//8DAFBLAQIt&#10;ABQABgAIAAAAIQC2gziS/gAAAOEBAAATAAAAAAAAAAAAAAAAAAAAAABbQ29udGVudF9UeXBlc10u&#10;eG1sUEsBAi0AFAAGAAgAAAAhADj9If/WAAAAlAEAAAsAAAAAAAAAAAAAAAAALwEAAF9yZWxzLy5y&#10;ZWxzUEsBAi0AFAAGAAgAAAAhABt44WTOAgAA/wUAAA4AAAAAAAAAAAAAAAAALgIAAGRycy9lMm9E&#10;b2MueG1sUEsBAi0AFAAGAAgAAAAhAHCvFfPiAAAACwEAAA8AAAAAAAAAAAAAAAAAKAUAAGRycy9k&#10;b3ducmV2LnhtbFBLBQYAAAAABAAEAPMAAAA3BgAAAAA=&#10;" path="m,252000l,158475c,88349,56849,31500,126975,31500r1178025,l1305000,r63000,63000l1305000,126000r,-31500l126975,94500v-35332,,-63975,28643,-63975,63975l63000,252000,,252000xe" fillcolor="#4f81bd [3204]" strokecolor="#243f60 [1604]" strokeweight="2pt">
                <v:path arrowok="t" o:connecttype="custom" o:connectlocs="0,252000;0,158475;126975,31500;1305000,31500;1305000,0;1368000,63000;1305000,126000;1305000,94500;126975,94500;63000,158475;63000,252000;0,252000" o:connectangles="0,0,0,0,0,0,0,0,0,0,0,0"/>
              </v:shape>
            </w:pict>
          </mc:Fallback>
        </mc:AlternateContent>
      </w:r>
      <w:r w:rsidR="005F5A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0CB24C" wp14:editId="0820D7CB">
                <wp:simplePos x="0" y="0"/>
                <wp:positionH relativeFrom="column">
                  <wp:posOffset>1243330</wp:posOffset>
                </wp:positionH>
                <wp:positionV relativeFrom="paragraph">
                  <wp:posOffset>8346440</wp:posOffset>
                </wp:positionV>
                <wp:extent cx="72000" cy="180000"/>
                <wp:effectExtent l="19050" t="0" r="42545" b="29845"/>
                <wp:wrapNone/>
                <wp:docPr id="1034" name="Стрелка вниз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18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34" o:spid="_x0000_s1026" type="#_x0000_t67" style="position:absolute;margin-left:97.9pt;margin-top:657.2pt;width:5.65pt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mzlAIAAFAFAAAOAAAAZHJzL2Uyb0RvYy54bWysVM1uEzEQviPxDpbvdJOSQom6qaJWRUhV&#10;G9Ginl2v3azk9Zixk004Id6EN0BICATiHbZvxNi72UZtxQFx2R17Zr75+8YHh6vKsKVCX4LN+XBn&#10;wJmyEorS3uT83eXJs33OfBC2EAasyvlaeX44efrkoHZjtQtzMIVCRiDWj2uX83kIbpxlXs5VJfwO&#10;OGVJqQErEeiIN1mBoib0ymS7g8GLrAYsHIJU3tPtcavkk4SvtZLhXGuvAjM5p9xC+mL6XsdvNjkQ&#10;4xsUbl7KLg3xD1lUorQUtIc6FkGwBZYPoKpSInjQYUdClYHWpVSpBqpmOLhXzcVcOJVqoeZ417fJ&#10;/z9YebacISsLmt3g+YgzKyqaUvP59tPtx+Zb86v52Xxhzdfmd/Oj+c6SDbWsdn5Mnhduht3Jkxjr&#10;X2ms4p8qY6vU5nXfZrUKTNLlSxoczUKSZrhPYppCdufr0IfXCioWhZwXUNspItSpwWJ56gMFJfuN&#10;HR1iQm0KSQpro2IWxr5VmqqjoLvJO/FKHRlkS0GMEFIqG4atai4K1V7vbSXVe6SQCTAi69KYHrsD&#10;iJx9iN3m2tlHV5Vo2TsP/pZY69x7pMhgQ+9clRbwMQBDVXWRW/tNk9rWxC5dQ7Gm2SO0S+GdPCmp&#10;4afCh5lA2gKaEW12OKePNlDnHDqJszngh8fuoz2Rk7Sc1bRVOffvFwIVZ+aNJdq+Go5GcQ3TYbRH&#10;TOAMtzXX2xq7qI6AxjSkN8TJJEb7YDaiRqiu6AGYxqikElZS7JzLgJvDUWi3nZ4QqabTZEar50Q4&#10;tRdORvDY1cily9WVQNexLhBbz2CzgWJ8j3etbfS0MF0E0GUi5V1fu37T2ibidE9MfBe2z8nq7iGc&#10;/AEAAP//AwBQSwMEFAAGAAgAAAAhALMT+qvhAAAADQEAAA8AAABkcnMvZG93bnJldi54bWxMj8FO&#10;wzAQRO9I/IO1SFwQtRPSNk3jVAjEEaEWPsCJ3STCXkexmwa+nu2J3nZ2R7Nvyt3sLJvMGHqPEpKF&#10;AGaw8brHVsLX59tjDixEhVpZj0bCjwmwq25vSlVof8a9mQ6xZRSCoVASuhiHgvPQdMapsPCDQbod&#10;/ehUJDm2XI/qTOHO8lSIFXeqR/rQqcG8dKb5PpychHr6rd/j63K/eVjV/CO1eW5FLuX93fy8BRbN&#10;HP/NcMEndKiIqfYn1IFZ0psloUcanpIsA0aWVKwTYPVllaVr4FXJr1tUfwAAAP//AwBQSwECLQAU&#10;AAYACAAAACEAtoM4kv4AAADhAQAAEwAAAAAAAAAAAAAAAAAAAAAAW0NvbnRlbnRfVHlwZXNdLnht&#10;bFBLAQItABQABgAIAAAAIQA4/SH/1gAAAJQBAAALAAAAAAAAAAAAAAAAAC8BAABfcmVscy8ucmVs&#10;c1BLAQItABQABgAIAAAAIQA4HymzlAIAAFAFAAAOAAAAAAAAAAAAAAAAAC4CAABkcnMvZTJvRG9j&#10;LnhtbFBLAQItABQABgAIAAAAIQCzE/qr4QAAAA0BAAAPAAAAAAAAAAAAAAAAAO4EAABkcnMvZG93&#10;bnJldi54bWxQSwUGAAAAAAQABADzAAAA/AUAAAAA&#10;" adj="17280" fillcolor="#4f81bd [3204]" strokecolor="#243f60 [1604]" strokeweight="2pt"/>
            </w:pict>
          </mc:Fallback>
        </mc:AlternateContent>
      </w:r>
      <w:r w:rsidR="005F5A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03337A" wp14:editId="68DABA04">
                <wp:simplePos x="0" y="0"/>
                <wp:positionH relativeFrom="column">
                  <wp:posOffset>1167130</wp:posOffset>
                </wp:positionH>
                <wp:positionV relativeFrom="paragraph">
                  <wp:posOffset>7239000</wp:posOffset>
                </wp:positionV>
                <wp:extent cx="72000" cy="180000"/>
                <wp:effectExtent l="19050" t="0" r="42545" b="29845"/>
                <wp:wrapNone/>
                <wp:docPr id="1033" name="Стрелка вниз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18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33" o:spid="_x0000_s1026" type="#_x0000_t67" style="position:absolute;margin-left:91.9pt;margin-top:570pt;width:5.6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frlAIAAFAFAAAOAAAAZHJzL2Uyb0RvYy54bWysVM1u1DAQviPxDpbvNLulhbJqtlq1KkKq&#10;2ooW9ew6dhPJ8Zixd7PLCfEmvAFCQiAQ75C+EWMnm67aigPikow9M9/8feP9g2Vt2EKhr8DmfLw1&#10;4kxZCUVlb3L+7vL42R5nPghbCANW5XylPD+YPn2y37iJ2oYSTKGQEYj1k8blvAzBTbLMy1LVwm+B&#10;U5aUGrAWgY54kxUoGkKvTbY9Gr3IGsDCIUjlPd0edUo+TfhaKxnOtPYqMJNzyi2kL6bvdfxm030x&#10;uUHhykr2aYh/yKIWlaWgA9SRCILNsXoAVVcSwYMOWxLqDLSupEo1UDXj0b1qLkrhVKqFmuPd0Cb/&#10;/2Dl6eIcWVXQ7EbPn3NmRU1Taj/ffrr92H5rf7U/2y+s/dr+bn+031myoZY1zk/I88KdY3/yJMb6&#10;lxrr+KfK2DK1eTW0WS0Dk3T5kgZHs5CkGe+RmKaQ3fk69OG1gppFIecFNHaGCE1qsFic+EBByX5t&#10;R4eYUJdCksLKqJiFsW+Vpuoo6HbyTrxShwbZQhAjhJTKhnGnKkWhuuvdjaQGjxQyAUZkXRkzYPcA&#10;kbMPsbtce/voqhItB+fR3xLrnAePFBlsGJzrygI+BmCoqj5yZ79uUtea2KVrKFY0e4RuKbyTxxU1&#10;/ET4cC6QtoBmRJsdzuijDTQ5h17irAT88Nh9tCdykpazhrYq5/79XKDizLyxRNtX452duIbpsLNL&#10;TOAMNzXXmxo7rw+BxjSmN8TJJEb7YNaiRqiv6AGYxaikElZS7JzLgOvDYei2nZ4QqWazZEar50Q4&#10;sRdORvDY1cily+WVQNezLhBbT2G9gWJyj3edbfS0MJsH0FUi5V1f+37T2ibi9E9MfBc2z8nq7iGc&#10;/gEAAP//AwBQSwMEFAAGAAgAAAAhAEjCaMjfAAAADQEAAA8AAABkcnMvZG93bnJldi54bWxMj81O&#10;wzAQhO9IvIO1SFwQddLSyA1xKgTiiFALD2DHSxLhnyh208DTsznR287uaPabaj87yyYcYx+8hHyV&#10;AUPfBNP7VsLnx+u9ABaT8kbZ4FHCD0bY19dXlSpNOPsDTsfUMgrxsVQSupSGkvPYdOhUXIUBPd2+&#10;wuhUIjm23IzqTOHO8nWWFdyp3tOHTg343GHzfTw5CXr61W/pZXvY3RWav6+tEDYTUt7ezE+PwBLO&#10;6d8MCz6hQ01MOpy8icySFhtCTzTkDxm1Wiy7bQ5ML6tCbIDXFb9sUf8BAAD//wMAUEsBAi0AFAAG&#10;AAgAAAAhALaDOJL+AAAA4QEAABMAAAAAAAAAAAAAAAAAAAAAAFtDb250ZW50X1R5cGVzXS54bWxQ&#10;SwECLQAUAAYACAAAACEAOP0h/9YAAACUAQAACwAAAAAAAAAAAAAAAAAvAQAAX3JlbHMvLnJlbHNQ&#10;SwECLQAUAAYACAAAACEAQ7rn65QCAABQBQAADgAAAAAAAAAAAAAAAAAuAgAAZHJzL2Uyb0RvYy54&#10;bWxQSwECLQAUAAYACAAAACEASMJoyN8AAAANAQAADwAAAAAAAAAAAAAAAADuBAAAZHJzL2Rvd25y&#10;ZXYueG1sUEsFBgAAAAAEAAQA8wAAAPoFAAAAAA==&#10;" adj="17280" fillcolor="#4f81bd [3204]" strokecolor="#243f60 [1604]" strokeweight="2pt"/>
            </w:pict>
          </mc:Fallback>
        </mc:AlternateContent>
      </w:r>
      <w:r w:rsidR="005F5A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1F1E78" wp14:editId="06E0B478">
                <wp:simplePos x="0" y="0"/>
                <wp:positionH relativeFrom="column">
                  <wp:posOffset>-104775</wp:posOffset>
                </wp:positionH>
                <wp:positionV relativeFrom="paragraph">
                  <wp:posOffset>8496300</wp:posOffset>
                </wp:positionV>
                <wp:extent cx="3780000" cy="1044000"/>
                <wp:effectExtent l="0" t="0" r="11430" b="2286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1044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7E7" w:rsidRPr="0089533A" w:rsidRDefault="00F007E7" w:rsidP="008953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Направление гражданином </w:t>
                            </w:r>
                            <w:proofErr w:type="gramStart"/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в администрацию города Мурманска заявления о предоставлении земельного участка без проведения торгов для индивидуального жилищного строительства в порядке</w:t>
                            </w:r>
                            <w:proofErr w:type="gramEnd"/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, установленном статьей 39.17 Земельного кодекса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34" style="position:absolute;margin-left:-8.25pt;margin-top:669pt;width:297.65pt;height:82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96SwMAAHEHAAAOAAAAZHJzL2Uyb0RvYy54bWysVcluFDEQvSPxD5bvZBYmAUbpoCgoCCmQ&#10;iATl7Ljd05bctrE9mQknJI4g8Q18A0JiS/iFzh/x7F4yCotExBw85Vq7ql6VNx8uK0VOhfPS6IyO&#10;1oaUCM1NLvUsoy+Odu/cp8QHpnOmjBYZPROePty6fWtzYadibEqjcuEInGg/XdiMliHY6WDgeSkq&#10;5teMFRrCwriKBVzdbJA7toD3Sg3Gw+HGYGFcbp3hwntwHzVCupX8F4XgYb8ovAhEZRTfFtLp0nkS&#10;z8HWJpvOHLOl5O1nsBt8RcWkRtDe1SMWGJk7+YurSnJnvCnCGjfVwBSF5CLlgGxGw2vZHJbMipQL&#10;iuNtXyb//9zyZ6cHjsg8o+tjSjSr0KP6Q/318vXlm/pj/a3+VJ/X55dv6y+k/gHm+/p7fZFEF/W3&#10;y3cQfq6/EtiikAvrp/B3aA9ce/MgY1WWhaviP/Ily1T8s774YhkIB/PuvftD/CjhkI2Gk0m8wM/g&#10;ytw6Hx4LU5FIZNSZuc6fo8Wp8ux0z4dGv9NrG5LvSqVIoSTwpYFCSpwJxzKUqb4I1nTOwz5ZeGIN&#10;SjxM7IREsaMcOWXAEONc6LCeREHq0HA3NtqPZVPPwlOTN+xRZHdJ9I5SSjO/Gmo96UVOr/W3cJMJ&#10;DBro3ijcKIb7h/TGd28SD42bdTW1LJQkHhnl0nEVUc2mBfpyZGIH43g2RYgj2lIY05bCqDZU2184&#10;ivZBKhGtGy6mOHUa9Y1IbLCXqHCmRNRX+rkoAHagbfzn5jZw8CXLRdOE1dB9f1IXk8Muk9536yCu&#10;sOvAGbWIjplDP5qKtKV647+0pTPuLVJko0NvXElt3O8yU6EzLhr9rkhNaWKVwvJkmRZB0oycE5Of&#10;YTlgWNLIest3JQZvj/lwwBzWJIYVqz/s4yiUWWTUtBQlpXGvfseP+thekFKywNrNqH85Zw4zqZ5o&#10;DN2DEQYfezpdJuv3xri4VcnJqkTPqx0D6IzwyFieyKgfVEcWzlTHeCG2Y1SImOaIDRAG1112Au4Q&#10;4Y3hYns70djNAOuePrS8Ww9xpxwtj5mz7fYJWFzPTLei2fTa/ml0Y4e02Z4HU8gE06u6th3AXk9Q&#10;at+g+HCs3pPW1Uu59RMAAP//AwBQSwMEFAAGAAgAAAAhAAyezwrgAAAADQEAAA8AAABkcnMvZG93&#10;bnJldi54bWxMj8FOwzAQRO9I/IO1SNxaJw0JIcSpAAlRjrR8gBsvSUi8jmK3Df16tic47szT7Ey5&#10;nu0gjjj5zpGCeBmBQKqd6ahR8Ll7XeQgfNBk9OAIFfygh3V1fVXqwrgTfeBxGxrBIeQLraANYSyk&#10;9HWLVvulG5HY+3KT1YHPqZFm0icOt4NcRVEmre6IP7R6xJcW6357sAoevqMkyP55d443b3mfSr15&#10;l5lStzfz0yOIgHP4g+FSn6tDxZ327kDGi0HBIs5SRtlIkpxXMZLe57xmz1Iare5AVqX8v6L6BQAA&#10;//8DAFBLAQItABQABgAIAAAAIQC2gziS/gAAAOEBAAATAAAAAAAAAAAAAAAAAAAAAABbQ29udGVu&#10;dF9UeXBlc10ueG1sUEsBAi0AFAAGAAgAAAAhADj9If/WAAAAlAEAAAsAAAAAAAAAAAAAAAAALwEA&#10;AF9yZWxzLy5yZWxzUEsBAi0AFAAGAAgAAAAhADfwP3pLAwAAcQcAAA4AAAAAAAAAAAAAAAAALgIA&#10;AGRycy9lMm9Eb2MueG1sUEsBAi0AFAAGAAgAAAAhAAyezwrgAAAADQEAAA8AAAAAAAAAAAAAAAAA&#10;pQUAAGRycy9kb3ducmV2LnhtbFBLBQYAAAAABAAEAPMAAACyBgAAAAA=&#10;" fillcolor="#88c8d9 [2136]" strokecolor="#243f60 [1604]" strokeweight="2pt">
                <v:fill color2="#d5ecf2 [760]" rotate="t" focusposition=".5,.5" focussize="" colors="0 #97d4eb;.5 #c0e3f1;1 #e0f1f8" focus="100%" type="gradientRadial"/>
                <v:textbox>
                  <w:txbxContent>
                    <w:p w:rsidR="00F007E7" w:rsidRPr="0089533A" w:rsidRDefault="00F007E7" w:rsidP="008953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Направление гражданином в администрацию города Мурманска заявления о предоставлении земельного участка без проведения торгов для индивидуального жилищного строительства в порядке, установленном статьей 39.17 Земельного кодекса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  <w:r w:rsidR="005F5A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780F05" wp14:editId="19E53232">
                <wp:simplePos x="0" y="0"/>
                <wp:positionH relativeFrom="column">
                  <wp:posOffset>-95250</wp:posOffset>
                </wp:positionH>
                <wp:positionV relativeFrom="paragraph">
                  <wp:posOffset>7410450</wp:posOffset>
                </wp:positionV>
                <wp:extent cx="3780000" cy="936000"/>
                <wp:effectExtent l="0" t="0" r="11430" b="1651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936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1F9" w:rsidRPr="00F007E7" w:rsidRDefault="00CA51F9" w:rsidP="00F007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color w:val="7030A0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</w:t>
                            </w:r>
                            <w:r w:rsidRPr="00F007E7"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35" style="position:absolute;margin-left:-7.5pt;margin-top:583.5pt;width:297.65pt;height:7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kQTQMAAHAHAAAOAAAAZHJzL2Uyb0RvYy54bWysVc1uEzEQviPxDpbvND9NCo26raKiIqRC&#10;K1rUs+v1Zi157cV2mpQTEkeQeAaeASFBS+EVtm/EZ+8PUSlIVOTgjOd3Z+ab8dbOslDkTFgnjU7o&#10;YK1PidDcpFLPEvryeO/BI0qcZzplymiR0HPh6M72/Xtbi3IihiY3KhWWwIl2k0WZ0Nz7ctLrOZ6L&#10;grk1UwoNYWZswTyudtZLLVvAe6F6w35/o7cwNi2t4cI5cB/XQrod/WeZ4P4gy5zwRCUU3+bjaeN5&#10;Gs7e9habzCwrc8mbz2B3+IqCSY2gnavHzDMyt/I3V4Xk1jiT+TVuip7JMslFzAHZDPo3sjnKWSli&#10;LiiOK7syuf/nlj8/O7REpgkdDyjRrECPqo/VxfWb67fVp+qy+lxdVVfX76qvpPoB5ofqW/U9ir5X&#10;l9fvIfxSXRDYopCL0k3g76g8tM3NgQxVWWa2CP/Ilyxj8c+74oulJxzM9YeP+vhRwiHbXN8INNz0&#10;flmX1vknwhQkEAm1Zq7TF+hwLDw723e+1m/1mn6ke1IpkikJeGmAkBJr/In0eSwvQFs3zsE+WjhS&#10;GlS4H9kRiGJXWXLGACHGudB+HEVeal9zN9qPZRPH/DOT1uxBYLdJdI5iSjO3Gmoc9QKn0/pbuNEI&#10;BjVy7xRuEML9Q3rD9bvEQ+NmbU1L5nMSjoRyabkKoGaTDH05NqGDYTrrIoQJbShMaUNhUmuq6S8c&#10;BXsvlQjWNRdDHDuN+gYg1tCLlD9XIugr/UJkwDrANvxzc2s4uJylom7CauiuP7GL0WGbSee7cRA2&#10;2E3gxDFBYULm0A+mIi6pzvgvbWmNO4sY2WjfGRdSG3tbZsq3xlmt3xapLk2okl+eLuMeWG9H+dSk&#10;59gNGJY4sa7kexKDt8+cP2QWWxKzis3vD3BkyiwSahqKktzY17fxgz6WF6SULLB1E+pezZnFTKqn&#10;GkO3ORiNwpqOl9H44RAXuyo5XZXoebFrAB1sLnxdJIO+Vy2ZWVOc4IGYhqgQMc0RGyD0tr3setwh&#10;whPDxXQaaaxmgHVfH5W8XQ9hpxwvT5gtm+3jsbeem3ZDs8mN/VPrhg5pM517k8kI01Dpuq5NB7DW&#10;I5SaJyi8G6v3qPXrodz+CQAA//8DAFBLAwQUAAYACAAAACEAYQuM0eEAAAANAQAADwAAAGRycy9k&#10;b3ducmV2LnhtbEyPwU7DMBBE70j8g7VI3Nq1SRNCiFMBEmo50vIBbmySkNiOYrcNfD3Lqdx2d0az&#10;b8r1bAd2MlPovJMglhyYcbXXnWskfOxfFzmwEJXTavDOSPg2AdbV9VWpCu3P7t2cdrFhFOJCoSS0&#10;MY4FYqhbY1VY+tE40j79ZFWkdWpQT+pM4XbAO84ztKpz9KFVo3lpTd3vjlbCwxdPIvbP+x+x3eR9&#10;imr7hpmUtzfz0yOwaOZ4McMfPqFDRUwHf3Q6sEHCQqTUJZIgsnuayJLmPAF2oFMiVivAqsT/Lapf&#10;AAAA//8DAFBLAQItABQABgAIAAAAIQC2gziS/gAAAOEBAAATAAAAAAAAAAAAAAAAAAAAAABbQ29u&#10;dGVudF9UeXBlc10ueG1sUEsBAi0AFAAGAAgAAAAhADj9If/WAAAAlAEAAAsAAAAAAAAAAAAAAAAA&#10;LwEAAF9yZWxzLy5yZWxzUEsBAi0AFAAGAAgAAAAhAI8cORBNAwAAcAcAAA4AAAAAAAAAAAAAAAAA&#10;LgIAAGRycy9lMm9Eb2MueG1sUEsBAi0AFAAGAAgAAAAhAGELjNHhAAAADQEAAA8AAAAAAAAAAAAA&#10;AAAApwUAAGRycy9kb3ducmV2LnhtbFBLBQYAAAAABAAEAPMAAAC1BgAAAAA=&#10;" fillcolor="#88c8d9 [2136]" strokecolor="#243f60 [1604]" strokeweight="2pt">
                <v:fill color2="#d5ecf2 [760]" rotate="t" focusposition=".5,.5" focussize="" colors="0 #97d4eb;.5 #c0e3f1;1 #e0f1f8" focus="100%" type="gradientRadial"/>
                <v:textbox>
                  <w:txbxContent>
                    <w:p w:rsidR="00CA51F9" w:rsidRPr="00F007E7" w:rsidRDefault="00CA51F9" w:rsidP="00F007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color w:val="7030A0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</w:t>
                      </w:r>
                      <w:r w:rsidRPr="00F007E7">
                        <w:rPr>
                          <w:rFonts w:ascii="Times New Roman" w:hAnsi="Times New Roman" w:cs="Times New Roman"/>
                          <w:color w:val="7030A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F5A58"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C379EA" wp14:editId="4E28C000">
                <wp:simplePos x="0" y="0"/>
                <wp:positionH relativeFrom="column">
                  <wp:posOffset>-95250</wp:posOffset>
                </wp:positionH>
                <wp:positionV relativeFrom="paragraph">
                  <wp:posOffset>5114925</wp:posOffset>
                </wp:positionV>
                <wp:extent cx="2302510" cy="2124075"/>
                <wp:effectExtent l="0" t="0" r="2159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2124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89533A" w:rsidRDefault="00C41AD2" w:rsidP="00F007E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Получение постановления администрации города Мурманска</w:t>
                            </w:r>
                            <w:r w:rsidR="001413D0" w:rsidRPr="005A34F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 xml:space="preserve"> о предварительном согласовании предоставления </w:t>
                            </w:r>
                            <w:r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земельного участка</w:t>
                            </w:r>
                            <w:r w:rsidR="00CA51F9"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 xml:space="preserve"> (</w:t>
                            </w:r>
                            <w:r w:rsidR="00F007E7"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р</w:t>
                            </w:r>
                            <w:r w:rsidR="00CA51F9"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 xml:space="preserve">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</w:t>
                            </w:r>
                            <w:proofErr w:type="gramStart"/>
                            <w:r w:rsidR="00CA51F9"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порядке, установленном статьей 39.17 Земельного кодекса Российской Федерации и действует</w:t>
                            </w:r>
                            <w:proofErr w:type="gramEnd"/>
                            <w:r w:rsidR="00CA51F9" w:rsidRPr="0089533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 xml:space="preserve"> в течение 2 лет)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7" style="position:absolute;margin-left:-7.5pt;margin-top:402.75pt;width:181.3pt;height:16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1LFAMAAKAGAAAOAAAAZHJzL2Uyb0RvYy54bWysVctuEzEU3SPxD9bs6Tw6aUvUpAqNgpBK&#10;W9Girh2PZ8aSxza28yirSmyR+AQ+gg3i0W+Y/BHX9iSNCgio2Ezs+/Q999ybw6Nlw9GcasOkGETp&#10;ThIhKogsmKgG0evLyZODCBmLRYG5FHQQXVMTHQ0fPzpcqD7NZC15QTWCIML0F2oQ1daqfhwbUtMG&#10;mx2pqABlKXWDLVx1FRcaLyB6w+MsSfbihdSF0pJQY0A6Dspo6OOXJSX2rCwNtYgPInib9V/tv1P3&#10;jYeHuF9prGpGumfgB7yiwUxA0k2oMbYYzTT7KVTDiJZGlnaHyCaWZckI9TVANWlyr5qLGivqawFw&#10;jNrAZP5fWHI6P9eIFYMog04J3ECP2o+rm9WH9lt7u3rXfmpv26+r9+339nP7BYERILZQpg+OF+pc&#10;dzcDR1f+stSN+4XC0NKjfL1BmS4tIiDMdpOsl0IzCOiyNMuT/Z6LGt+5K23scyob5A6DSEMbPbp4&#10;fmJsMF2bdKAXE8Y5KjkDDglgWoS0tFfM1h5DYGbojgF/72GQkgBj4sVGV9NjrtEcA0vyyUH6bOzl&#10;lgkbhHt7SdKRxWD7UhZBnDqxl8Pjuyi+kMpsZ+l5Kyf5c6Y8B+tAywdkSl2mvy0q2/33VFBntQaR&#10;M4Gwm/NsP6RFhmBOgUtpKMAyTl9B70LHYMp8lxwOXKAF+PVyeCwiGJpWcmzh2ChwN6KKEOYVbBRi&#10;dWiR5Gzj/TsUTY0LGjoTIA+JtxtjtuM4Do2xqYOLV3VE5MK9kvoF0lHOkT7Q3J3scrr0Y5P6Wp1o&#10;KotrmCXgnSe+UWTCIMEJNvYca9gqUCpsSnsGn5JLqF92pwjVUr/9ldzZw7CDNkIL2FKAzZsZ1kBv&#10;/kIAf5+mee7Wmr/kvf0MLnpbM93WiFlzLIHiKexkRfzR2Vu+PpZaNlewUEcuK6iwIJA7dKG7HNuw&#10;PWElEzoaeTNYZQrbE3GhyHrSHLSXyyusVTfDFsb/VK43Gu7fG+Vg60AXcjSzsmSeNXe4wli5C6zB&#10;MGBhZbs9u333Vnd/LMMfAAAA//8DAFBLAwQUAAYACAAAACEAE6rcEOIAAAAMAQAADwAAAGRycy9k&#10;b3ducmV2LnhtbEyPQU7DMBBF90jcwRokNqi1U5K2CnEqBAJRqYsSeoBJ7MYR8TjEbhtuj1nBcjRP&#10;/79fbCbbs7MefedIQjIXwDQ1TnXUSjh8vMzWwHxAUtg70hK+tYdNeX1VYK7chd71uQotiyHkc5Rg&#10;Qhhyzn1jtEU/d4Om+Du60WKI59hyNeIlhtueL4RYcosdxQaDg34yuvmsTlbCsX71afW2r57NVyDc&#10;7neLO7OT8vZmenwAFvQU/mD41Y/qUEan2p1IedZLmCVZ3BIkrEWWAYvEfbpaAqsjmqRCAC8L/n9E&#10;+QMAAP//AwBQSwECLQAUAAYACAAAACEAtoM4kv4AAADhAQAAEwAAAAAAAAAAAAAAAAAAAAAAW0Nv&#10;bnRlbnRfVHlwZXNdLnhtbFBLAQItABQABgAIAAAAIQA4/SH/1gAAAJQBAAALAAAAAAAAAAAAAAAA&#10;AC8BAABfcmVscy8ucmVsc1BLAQItABQABgAIAAAAIQClxD1LFAMAAKAGAAAOAAAAAAAAAAAAAAAA&#10;AC4CAABkcnMvZTJvRG9jLnhtbFBLAQItABQABgAIAAAAIQATqtwQ4gAAAAwBAAAPAAAAAAAAAAAA&#10;AAAAAG4FAABkcnMvZG93bnJldi54bWxQSwUGAAAAAAQABADzAAAAfQYAAAAA&#10;" fillcolor="#9ab5e4" strokecolor="#385d8a" strokeweight="2pt">
                <v:fill color2="#e1e8f5" rotate="t" angle="45" colors="0 #9ab5e4;.5 #c2d1ed;1 #e1e8f5" focus="100%" type="gradient"/>
                <v:textbox>
                  <w:txbxContent>
                    <w:p w:rsidR="001413D0" w:rsidRPr="0089533A" w:rsidRDefault="00C41AD2" w:rsidP="00F007E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>Получение постановления администрации города Мурманска</w:t>
                      </w:r>
                      <w:r w:rsidR="001413D0" w:rsidRPr="005A34F9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 xml:space="preserve"> о предварительном согласовании предоставления </w:t>
                      </w:r>
                      <w:r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>земельного участка</w:t>
                      </w:r>
                      <w:r w:rsidR="00CA51F9"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 xml:space="preserve"> (</w:t>
                      </w:r>
                      <w:r w:rsidR="00F007E7"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>р</w:t>
                      </w:r>
                      <w:r w:rsidR="00CA51F9"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 xml:space="preserve">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</w:t>
                      </w:r>
                      <w:proofErr w:type="gramStart"/>
                      <w:r w:rsidR="00CA51F9"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>порядке, установленном статьей 39.17 Земельного кодекса Российской Федерации и действует</w:t>
                      </w:r>
                      <w:proofErr w:type="gramEnd"/>
                      <w:r w:rsidR="00CA51F9" w:rsidRPr="0089533A">
                        <w:rPr>
                          <w:rFonts w:ascii="Times New Roman" w:eastAsia="Times New Roman" w:hAnsi="Times New Roman" w:cs="Times New Roman"/>
                          <w:color w:val="002060"/>
                          <w:sz w:val="20"/>
                          <w:szCs w:val="20"/>
                          <w:lang w:eastAsia="ru-RU"/>
                        </w:rPr>
                        <w:t xml:space="preserve"> в течение 2 лет)</w:t>
                      </w:r>
                    </w:p>
                  </w:txbxContent>
                </v:textbox>
              </v:rect>
            </w:pict>
          </mc:Fallback>
        </mc:AlternateContent>
      </w:r>
      <w:r w:rsidR="005F5A58" w:rsidRPr="002B73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5AB079" wp14:editId="0E30B7B9">
                <wp:simplePos x="0" y="0"/>
                <wp:positionH relativeFrom="column">
                  <wp:posOffset>2366010</wp:posOffset>
                </wp:positionH>
                <wp:positionV relativeFrom="paragraph">
                  <wp:posOffset>4146550</wp:posOffset>
                </wp:positionV>
                <wp:extent cx="2339975" cy="756000"/>
                <wp:effectExtent l="0" t="0" r="22225" b="25400"/>
                <wp:wrapNone/>
                <wp:docPr id="1031" name="Поле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5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390" w:rsidRPr="0089533A" w:rsidRDefault="002B7390" w:rsidP="002B73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случае если в отношении земельного участка осуществлен государственный кадастровый учет в порядке, установленном Федеральным законом от 24.07.2007 № 221-ФЗ «О государственном кадастре недвижимости»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1" o:spid="_x0000_s1039" type="#_x0000_t202" style="position:absolute;margin-left:186.3pt;margin-top:326.5pt;width:184.25pt;height:59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YxgwIAADkFAAAOAAAAZHJzL2Uyb0RvYy54bWysVEtu2zAQ3RfoHQjuG8mOk9SG5cBNkKJA&#10;kARNiqxpioyFkhyWpC25l8kpuirQM/hIHVKW4qZeFd1I5Myb/xtOzxutyFo4X4Ep6OAop0QYDmVl&#10;ngr65eHq3XtKfGCmZAqMKOhGeHo+e/tmWtuJGMISVCkcQSfGT2pb0GUIdpJlni+FZv4IrDColOA0&#10;C3h1T1npWI3etcqGeX6a1eBK64AL71F62SrpLPmXUvBwK6UXgaiCYm4hfV36LuI3m03Z5Mkxu6z4&#10;Lg32D1loVhkM2ru6ZIGRlav+cqUr7sCDDEccdAZSVlykGrCaQf6qmvslsyLVgs3xtm+T/39u+c36&#10;zpGqxNnlxwNKDNM4pe3z9tf25/YHSULsUW39BKH3FsGh+QAN4mPvotyjMJbeSKfjH4siqMdub/oO&#10;iyYQjsLh8fF4fHZCCUfd2clpnqcRZC/W1vnwUYAm8VBQhxNMjWXrax8wIkI7SAymTJS9pJFOYaNE&#10;q/wsJBYXAycniVbiQjmyZkgIxrkwIRWCbpVBdDSTlVK94eCQoeqNdthoJhLdesP8kOGfEXuLFBVM&#10;6I11ZcAdclB+7dKVLb6rvq05lh+aRdNOdNSNaAHlBifnoOW/t/yqwvZeMx/umEPC47BwicMtfqSC&#10;uqCwO1GyBPf9kDzikYeopaTGBSqo/7ZiTlCiPhlk6HgwGsWNS5fRydkQL25fs9jXmJW+ABwJUhCz&#10;S8eID6o7Sgf6EXd9HqOiihmOsQsauuNFaNca3wou5vMEwh2zLFybe8uj69jmSJ6H5pE5u2NYQG7e&#10;QLdqbPKKaC02WhqYrwLIKrEwNrrt6m4AuJ+JnLu3JD4A+/eEennxZr8BAAD//wMAUEsDBBQABgAI&#10;AAAAIQBMmkNJ3wAAAAsBAAAPAAAAZHJzL2Rvd25yZXYueG1sTI/BToNAEIbvJr7DZpp4s8tShYay&#10;NIbY9GZiNZ4XGIGUnSXsltK3dzzpbSbz5Z/vz/eLHcSMk+8daVDrCARS7ZqeWg2fH4fHLQgfDDVm&#10;cIQabuhhX9zf5SZr3JXecT6FVnAI+cxo6EIYMyl93aE1fu1GJL59u8mawOvUymYyVw63g4yjKJHW&#10;9MQfOjNi2WF9Pl2shjIqD34+qiq5uf78tX2lt7E+av2wWl52IAIu4Q+GX31Wh4KdKnehxotBwyaN&#10;E0Y1JM8bLsVE+qQUiIqHNFYgi1z+71D8AAAA//8DAFBLAQItABQABgAIAAAAIQC2gziS/gAAAOEB&#10;AAATAAAAAAAAAAAAAAAAAAAAAABbQ29udGVudF9UeXBlc10ueG1sUEsBAi0AFAAGAAgAAAAhADj9&#10;If/WAAAAlAEAAAsAAAAAAAAAAAAAAAAALwEAAF9yZWxzLy5yZWxzUEsBAi0AFAAGAAgAAAAhAFio&#10;RjGDAgAAOQUAAA4AAAAAAAAAAAAAAAAALgIAAGRycy9lMm9Eb2MueG1sUEsBAi0AFAAGAAgAAAAh&#10;AEyaQ0nfAAAACwEAAA8AAAAAAAAAAAAAAAAA3QQAAGRycy9kb3ducmV2LnhtbFBLBQYAAAAABAAE&#10;APMAAADpBQAAAAA=&#10;" fillcolor="white [3201]" strokecolor="#4f81bd [3204]" strokeweight="2pt">
                <v:textbox>
                  <w:txbxContent>
                    <w:p w:rsidR="002B7390" w:rsidRPr="0089533A" w:rsidRDefault="002B7390" w:rsidP="002B739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случае если в отношении земельного участка осуществлен государственный кадастровый учет в порядке, установленном Федеральным законом от 24.07.2007 № 221-ФЗ «О государственном кадастре недвижимости»</w:t>
                      </w:r>
                    </w:p>
                  </w:txbxContent>
                </v:textbox>
              </v:shape>
            </w:pict>
          </mc:Fallback>
        </mc:AlternateContent>
      </w:r>
      <w:r w:rsidR="002B7390"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4FCA9" wp14:editId="205DD209">
                <wp:simplePos x="0" y="0"/>
                <wp:positionH relativeFrom="column">
                  <wp:posOffset>3144520</wp:posOffset>
                </wp:positionH>
                <wp:positionV relativeFrom="paragraph">
                  <wp:posOffset>3305175</wp:posOffset>
                </wp:positionV>
                <wp:extent cx="2952000" cy="719455"/>
                <wp:effectExtent l="0" t="0" r="20320" b="23495"/>
                <wp:wrapNone/>
                <wp:docPr id="27" name="Прямоугольник с двумя вырезанными противолежащими углам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719455"/>
                        </a:xfrm>
                        <a:prstGeom prst="snip2Diag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89533A" w:rsidRDefault="001413D0" w:rsidP="008953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Поступление иных заявлений граждан в течение 30 дней со дня опубликования извещения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27" o:spid="_x0000_s1039" style="position:absolute;margin-left:247.6pt;margin-top:260.25pt;width:232.45pt;height: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000,719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0mWgMAAPkGAAAOAAAAZHJzL2Uyb0RvYy54bWysVc1uGzcQvhfoOxB7r6VVJTsWLAeuBRcF&#10;3MSoU/hMcbm7BLgkS9KW3FPSnooUyCP0FYIkTYImcV9h9436kVwpQtoiP8hlNf/DmW9mdHB71Uhy&#10;xa0TWs2yfGeYEa6YLoSqZtmP906+upUR56kqqNSKz7Jr7rLbh19+cbA0Uz7StZYFtwRBlJsuzSyr&#10;vTfTwcCxmjfU7WjDFZSltg31YG01KCxdInojB6PhcHew1LYwVjPuHKTzpMwOY/yy5MzfLUvHPZGz&#10;DG/z8WvjdxG+g8MDOq0sNbVg/TPoJ7yioUIh6SbUnHpKLq34V6hGMKudLv0O081Al6VgPNaAavLh&#10;O9Wc19TwWAua48ymTe7zhWV3rs4sEcUsG+1lRNEGGLV/dPe7R+3r9qb7tX3a3rSvut/bN+3L9i/S&#10;PSDts/YJ5K+7RwTEw+5++2f7on0MgzfdQzi9JO3fEN50v8DjSfCGwfP2cfcb+KCOQV/BIzDICgiW&#10;xk3xknNzZnvOgQz9XJW2Cb/oFFlF2K43sPGVJwzC0f4EowB0GXR7+f54MglBB2+9jXX+W64bEohZ&#10;5pQwo7mg1Q+YjwgbvTp1PvmsbXs0ixMhJSmlwHAqjHBGrPYXwtcRHIx8gt3BP3o4YjTwGUaxs9Xi&#10;WFpyRTF+45Nb+TfzKPdC+STc3Q0vR2Y6ddR/r4skzoM4ylFFHyVWVLntLJNoFZ3fm2k8hvUnZ8pD&#10;pg8tavT1x6dCndW6iVIoQsMBGe2ltMQxKjmGNE8FeCF5wC4hhvWNKIU+SEWW8JuM8VjCKEArJfUg&#10;GwN3p6qMUFnhVDFvE0Raio33/+HlalrwhExqeUq8DYzbjhNmaE5dnVyiqp9IqcIrebxM/ciF4U/j&#10;Hii/WqziPuabzVjo4hpLirmLC+AMOxFIcEqdP6MW5wql4gT7u/iUUqN+3VMZqbX9+b/kwR5XBNqM&#10;LHH+0JufLqnFeMvvFOZ3Px+Pw72MzHiyNwJjtzWLbY26bI41RjzHsTcsksHeyzVZWt1c4FIfhaxQ&#10;UcWQO6HQM8c+nWXcesaPjqIZbqSh/lSdG7betNDae6sLak2/zB5n4I5en0o6fWeVk21outJHl16X&#10;Ik5NaHXqK9YqMLivacHSf0E44Nt8tHr7j3X4DwAAAP//AwBQSwMEFAAGAAgAAAAhAF45SujiAAAA&#10;CwEAAA8AAABkcnMvZG93bnJldi54bWxMj8FOwzAQRO9I/IO1SNyo3ZSkbRqnQkjpiUsKEuLmxtsk&#10;JV5HsdOEv8ec6HE1TzNvs/1sOnbFwbWWJCwXAhhSZXVLtYSP9+JpA8x5RVp1llDCDzrY5/d3mUq1&#10;najE69HXLJSQS5WExvs+5dxVDRrlFrZHCtnZDkb5cA4114OaQrnpeCREwo1qKSw0qsfXBqvv42gk&#10;rN8OU1mM5RdVyaEp1p+Xoo0uUj4+zC87YB5n/w/Dn35Qhzw4nexI2rFOwvM2jgIqIY5EDCwQ20Qs&#10;gZ0kJKvVBnie8dsf8l8AAAD//wMAUEsBAi0AFAAGAAgAAAAhALaDOJL+AAAA4QEAABMAAAAAAAAA&#10;AAAAAAAAAAAAAFtDb250ZW50X1R5cGVzXS54bWxQSwECLQAUAAYACAAAACEAOP0h/9YAAACUAQAA&#10;CwAAAAAAAAAAAAAAAAAvAQAAX3JlbHMvLnJlbHNQSwECLQAUAAYACAAAACEACXxdJloDAAD5BgAA&#10;DgAAAAAAAAAAAAAAAAAuAgAAZHJzL2Uyb0RvYy54bWxQSwECLQAUAAYACAAAACEAXjlK6OIAAAAL&#10;AQAADwAAAAAAAAAAAAAAAAC0BQAAZHJzL2Rvd25yZXYueG1sUEsFBgAAAAAEAAQA8wAAAMMGAAAA&#10;AA==&#10;" adj="-11796480,,5400" path="m,l2832088,r119912,119912l2952000,719455r,l119912,719455,,599543,,xe" fillcolor="#9ab5e4" strokecolor="#385d8a" strokeweight="2pt">
                <v:fill color2="#e1e8f5" rotate="t" angle="45" colors="0 #9ab5e4;.5 #c2d1ed;1 #e1e8f5" focus="100%" type="gradient"/>
                <v:stroke joinstyle="miter"/>
                <v:formulas/>
                <v:path arrowok="t" o:connecttype="custom" o:connectlocs="0,0;2832088,0;2952000,119912;2952000,719455;2952000,719455;119912,719455;0,599543;0,0" o:connectangles="0,0,0,0,0,0,0,0" textboxrect="0,0,2952000,719455"/>
                <v:textbox>
                  <w:txbxContent>
                    <w:p w:rsidR="001413D0" w:rsidRPr="0089533A" w:rsidRDefault="001413D0" w:rsidP="008953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Поступление иных заявлений граждан в течение 30 дней со дня опубликования извещения</w:t>
                      </w:r>
                    </w:p>
                  </w:txbxContent>
                </v:textbox>
              </v:shape>
            </w:pict>
          </mc:Fallback>
        </mc:AlternateContent>
      </w:r>
      <w:r w:rsidR="002B7390"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F79A9" wp14:editId="65FB32CA">
                <wp:simplePos x="0" y="0"/>
                <wp:positionH relativeFrom="column">
                  <wp:posOffset>-95250</wp:posOffset>
                </wp:positionH>
                <wp:positionV relativeFrom="paragraph">
                  <wp:posOffset>3305175</wp:posOffset>
                </wp:positionV>
                <wp:extent cx="2952000" cy="719455"/>
                <wp:effectExtent l="0" t="0" r="20320" b="23495"/>
                <wp:wrapNone/>
                <wp:docPr id="26" name="Прямоугольник с двумя вырезанными противолежащими углам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719455"/>
                        </a:xfrm>
                        <a:prstGeom prst="snip2Diag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89533A" w:rsidRDefault="001413D0" w:rsidP="008953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Отсутствие иных заявлений граждан в течение 30 дней со дня опубликования извещения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26" o:spid="_x0000_s1040" style="position:absolute;margin-left:-7.5pt;margin-top:260.25pt;width:232.45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000,719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MzXgMAAPkGAAAOAAAAZHJzL2Uyb0RvYy54bWysVdtuGzcQfQ/QfyD2vZZWkexYsBw4FlwU&#10;cBKjTuFnisvdJcAlWZK25D4l7VORAvmE/kKQ3oImcX9h949ySK4U5QK0Dfqy4gznwplzZnRwd9VI&#10;csWtE1rNsnxnmBGumC6EqmbZt49OvryTEeepKqjUis+ya+6yu4df3DpYmikf6VrLgluCIMpNl2aW&#10;1d6b6WDgWM0b6na04QqXpbYN9RBtNSgsXSJ6Iwej4XB3sNS2MFYz7hy083SZHcb4ZcmZf1iWjnsi&#10;Zxne5uPXxu8ifAeHB3RaWWpqwfpn0M94RUOFQtJNqDn1lFxa8VGoRjCrnS79DtPNQJelYDzWgGry&#10;4QfVnNfU8FgLmuPMpk3u/wvLHlydWSKKWTbazYiiDTBqf+ked8/a1+1N92P7a3vTvup+bt+0L9u/&#10;SPeEtL+1L6B/3T0jODztHre/t3+2z2HwpnsKp5ek/RvKm+4HeLwI3jD4o33e/QQ5XMegr+ARBGQF&#10;BEvjpnjJuTmzveRwDP1clbYJv+gUWUXYrjew8ZUnDMrR/gRUALoMd3v5/ngyCUEH77yNdf4rrhsS&#10;DrPMKWFGc0Grb8CPCBu9OnU++axtezSLEyElKaUAORUonBGr/YXwdQQHlE+wO/hHD0eMBj7DqHa2&#10;WhxLS65ooN9wb3ic9F4on5S7u+HlyEynjvr7ukjqPKijHlX0UWJFldvOMolW0fkfM43HsP7sTHnI&#10;9G+LGt3+76lQZ7VuohSK0LBARnspLXGMSg6S5qkALyQP2CXEML4RpdAHqcgSfpMxHksYBWilpB7H&#10;xsDdqSojVFZYVczbBJGWYuP9Hl7jkzv5vXkyqmnBEzKp5SnxNjBuO07g0Jy6OrnEq56RUoVX8riZ&#10;esoF8ie6h5NfLVZxHvPNZCx0cY0hBe8Cr4gz7EQgwSl1/oxarCsosYL9Q3xKqVG/7k8ZqbX9/lP6&#10;YI8tgtuMLLH+0JvvLqkFveXXCvzdz8djhPVRGE/2RhDs9s1i+0ZdNscaFM/j6+Ix2Hu5PpZWNxfY&#10;1EchK66oYsidUOiFY5/WMnY940dH0Qw70lB/qs4NW09aaO2j1QW1ph9mjzXwQK9XJZ1+MMrJNjRd&#10;6aNLr0sRWRNanfqKsQoC9msasPRfEBb4thyt3v1jHb4FAAD//wMAUEsDBBQABgAIAAAAIQDftG/M&#10;4gAAAAsBAAAPAAAAZHJzL2Rvd25yZXYueG1sTI9BS8NAFITvgv9heYK3dtOkKWnMpogiKD0Uq9Ae&#10;t9lnEpp9G3a36frvXU96HGaY+abaBD2wCa3rDQlYzBNgSI1RPbUCPj9eZgUw5yUpORhCAd/oYFPf&#10;3lSyVOZK7zjtfctiCblSCui8H0vOXdOhlm5uRqTofRmrpY/StlxZeY3leuBpkqy4lj3FhU6O+NRh&#10;c95ftIDntDg2GNLzlBXbt20Ih1e7IyHu78LjAzCPwf+F4Rc/okMdmU7mQsqxQcBskccvXkCeJjmw&#10;mFgu12tgJwGrLCuA1xX//6H+AQAA//8DAFBLAQItABQABgAIAAAAIQC2gziS/gAAAOEBAAATAAAA&#10;AAAAAAAAAAAAAAAAAABbQ29udGVudF9UeXBlc10ueG1sUEsBAi0AFAAGAAgAAAAhADj9If/WAAAA&#10;lAEAAAsAAAAAAAAAAAAAAAAALwEAAF9yZWxzLy5yZWxzUEsBAi0AFAAGAAgAAAAhAPGRkzNeAwAA&#10;+QYAAA4AAAAAAAAAAAAAAAAALgIAAGRycy9lMm9Eb2MueG1sUEsBAi0AFAAGAAgAAAAhAN+0b8zi&#10;AAAACwEAAA8AAAAAAAAAAAAAAAAAuAUAAGRycy9kb3ducmV2LnhtbFBLBQYAAAAABAAEAPMAAADH&#10;BgAAAAA=&#10;" adj="-11796480,,5400" path="m,l2832088,r119912,119912l2952000,719455r,l119912,719455,,599543,,xe" fillcolor="#8cadea" strokecolor="#385d8a" strokeweight="2pt">
                <v:fill color2="#dee6f7" rotate="t" angle="45" colors="0 #8cadea;.5 #baccf0;1 #dee6f7" focus="100%" type="gradient"/>
                <v:stroke joinstyle="miter"/>
                <v:formulas/>
                <v:path arrowok="t" o:connecttype="custom" o:connectlocs="0,0;2832088,0;2952000,119912;2952000,719455;2952000,719455;119912,719455;0,599543;0,0" o:connectangles="0,0,0,0,0,0,0,0" textboxrect="0,0,2952000,719455"/>
                <v:textbox>
                  <w:txbxContent>
                    <w:p w:rsidR="001413D0" w:rsidRPr="0089533A" w:rsidRDefault="001413D0" w:rsidP="008953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Отсутствие иных заявлений граждан в течение 30 дней со дня опубликования извещения</w:t>
                      </w:r>
                    </w:p>
                  </w:txbxContent>
                </v:textbox>
              </v:shape>
            </w:pict>
          </mc:Fallback>
        </mc:AlternateContent>
      </w:r>
      <w:r w:rsidR="002B73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D86CE3" wp14:editId="39D623D2">
                <wp:simplePos x="0" y="0"/>
                <wp:positionH relativeFrom="column">
                  <wp:posOffset>2604135</wp:posOffset>
                </wp:positionH>
                <wp:positionV relativeFrom="paragraph">
                  <wp:posOffset>4029075</wp:posOffset>
                </wp:positionV>
                <wp:extent cx="72000" cy="1076325"/>
                <wp:effectExtent l="19050" t="0" r="42545" b="47625"/>
                <wp:wrapNone/>
                <wp:docPr id="1030" name="Стрелка вниз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1076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1030" o:spid="_x0000_s1026" type="#_x0000_t67" style="position:absolute;margin-left:205.05pt;margin-top:317.25pt;width:5.65pt;height:84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18mAIAAFEFAAAOAAAAZHJzL2Uyb0RvYy54bWysVM1u1DAQviPxDpbvNNntH6yarVatipCq&#10;dkWLenYdu4lke4zt3exyQrwJb4CQEAjEO6RvxNjJplVbcUBcEtvz/803c3C40ooshfM1mIKOtnJK&#10;hOFQ1uamoO8uT168pMQHZkqmwIiCroWnh9Pnzw4aOxFjqECVwhF0YvyksQWtQrCTLPO8Epr5LbDC&#10;oFCC0yzg1d1kpWMNetcqG+f5XtaAK60DLrzH1+NOSKfJv5SCh3MpvQhEFRRzC+nr0vc6frPpAZvc&#10;OGarmvdpsH/IQrPaYNDB1TELjCxc/ciVrrkDDzJscdAZSFlzkWrAakb5g2ouKmZFqgXB8XaAyf8/&#10;t/xsOXekLrF3+TYCZJjGLrWfbz/dfmy/tb/an+0X0n5tf7c/2u8k6SBkjfUTtLywc9ffPB5j/Svp&#10;dPxjZWSVYF4PMItVIBwf97FxGIqjZJTv722Pd2Mbsjtj63x4LUCTeChoCY2ZOQdNQpgtT33o9Dd6&#10;aBwz6nJIp7BWIqahzFshsTyMOk7WiVjiSDmyZEgJxrkwYdSJKlaK7nkXE0zcwKQGi5Richg9y1qp&#10;wXfvIJL2se8u114/morEy8E4/1tinfFgkSKDCYOxrg24pxworKqP3OlvQOqgiShdQ7nG5jvopsJb&#10;flIj4KfMhzlzOAbYJBztcI4fqaApKPQnSipwH556j/rITpRS0uBYFdS/XzAnKFFvDPL21WhnJ85h&#10;uuzsIhUocfcl1/clZqGPANs0wiVieTpG/aA2R+lAX+EGmMWoKGKGY+yC8uA2l6PQjTvuEC5ms6SG&#10;s2dZODUXlkfnEdXIpcvVFXO2Z11Aup7BZgTZ5AHvOt1oaWC2CCDrRMo7XHu8cW4TcfodExfD/XvS&#10;utuE0z8AAAD//wMAUEsDBBQABgAIAAAAIQAyoRWn3wAAAAsBAAAPAAAAZHJzL2Rvd25yZXYueG1s&#10;TI+7TsQwEEV7JP7BGiQ61k4wyyrEWfHQNhRILEi0jj0kEfE4ip0HfD2mYsvRPbr3TLlfXc9mHEPn&#10;SUG2EcCQjLcdNQre3w5XO2AharK694QKvjHAvjo/K3Vh/UKvOB9jw1IJhUIraGMcCs6DadHpsPED&#10;Uso+/eh0TOfYcDvqJZW7nudCbLnTHaWFVg/42KL5Ok5OQV5zfDHTk/4xwhyelwd+Kz5mpS4v1vs7&#10;YBHX+A/Dn35Shyo51X4iG1ivQGYiS6iC7bW8AZYImWcSWK1gJ6QAXpX89IfqFwAA//8DAFBLAQIt&#10;ABQABgAIAAAAIQC2gziS/gAAAOEBAAATAAAAAAAAAAAAAAAAAAAAAABbQ29udGVudF9UeXBlc10u&#10;eG1sUEsBAi0AFAAGAAgAAAAhADj9If/WAAAAlAEAAAsAAAAAAAAAAAAAAAAALwEAAF9yZWxzLy5y&#10;ZWxzUEsBAi0AFAAGAAgAAAAhAEzUnXyYAgAAUQUAAA4AAAAAAAAAAAAAAAAALgIAAGRycy9lMm9E&#10;b2MueG1sUEsBAi0AFAAGAAgAAAAhADKhFaffAAAACwEAAA8AAAAAAAAAAAAAAAAA8gQAAGRycy9k&#10;b3ducmV2LnhtbFBLBQYAAAAABAAEAPMAAAD+BQAAAAA=&#10;" adj="20878" fillcolor="#4f81bd [3204]" strokecolor="#243f60 [1604]" strokeweight="2pt"/>
            </w:pict>
          </mc:Fallback>
        </mc:AlternateContent>
      </w:r>
      <w:r w:rsidR="002B73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290395" wp14:editId="2B7B523B">
                <wp:simplePos x="0" y="0"/>
                <wp:positionH relativeFrom="column">
                  <wp:posOffset>1095375</wp:posOffset>
                </wp:positionH>
                <wp:positionV relativeFrom="paragraph">
                  <wp:posOffset>4024630</wp:posOffset>
                </wp:positionV>
                <wp:extent cx="71755" cy="1080770"/>
                <wp:effectExtent l="19050" t="0" r="42545" b="43180"/>
                <wp:wrapNone/>
                <wp:docPr id="1029" name="Стрелка вниз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1080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029" o:spid="_x0000_s1026" type="#_x0000_t67" style="position:absolute;margin-left:86.25pt;margin-top:316.9pt;width:5.65pt;height:85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QTmwIAAFEFAAAOAAAAZHJzL2Uyb0RvYy54bWysVM1q3DAQvhf6DkL3xvaS7SZLvGFJSCmE&#10;JHRTclZkKTbIGlXSrnd7Kn2TvkEolJaWvoPzRh3JXickoYdSH2SNZuabH32jg8N1rchKWFeBzmm2&#10;k1IiNIei0jc5fX958mqPEueZLpgCLXK6EY4ezl6+OGjMVIygBFUISxBEu2ljclp6b6ZJ4ngpauZ2&#10;wAiNSgm2Zh5Fe5MUljWIXqtklKavkwZsYSxw4RyeHndKOov4Ugruz6V0whOVU8zNx9XG9TqsyeyA&#10;TW8sM2XF+zTYP2RRs0pj0AHqmHlGlrZ6AlVX3IID6Xc41AlIWXERa8BqsvRRNYuSGRFrweY4M7TJ&#10;/T9Yfra6sKQq8O7S0T4lmtV4S+2Xu893n9pv7a/2Z3tL2q/t7/ZH+51EG2xZY9wUPRfmwvaSw22o&#10;fy1tHf5YGVnHNm+GNou1JxwPJ9lkPKaEoyZL99LJJF5Dcu9srPNvBNQkbHJaQKPn1kITO8xWp85j&#10;VLTf2qEQMupyiDu/USKkofQ7IbE8jDqK3pFY4khZsmJICca50D7rVCUrRHc8TvEL3MAgg0eUImBA&#10;lpVSA3YPEEj7FLuD6e2Dq4i8HJzTvyXWOQ8eMTJoPzjXlQb7HIDCqvrInf22SV1rQpeuodjg5Vvo&#10;psIZflJhw0+Z8xfM4hjgwOBo+3NcpIImp9DvKCnBfnzuPNgjO1FLSYNjlVP3YcmsoES91cjb/Wx3&#10;N8xhFHbHkxEK9qHm+qFGL+sjwGvK8BExPG6DvVfbrbRQX+ELMA9RUcU0x9g55d5uhSPfjTu+IVzM&#10;59EMZ88wf6oXhgfw0NXApcv1FbOmZ51Hup7BdgTZ9BHvOtvgqWG+9CCrSMr7vvb9xrmNxOnfmPAw&#10;PJSj1f1LOPsDAAD//wMAUEsDBBQABgAIAAAAIQBYLhV+4AAAAAsBAAAPAAAAZHJzL2Rvd25yZXYu&#10;eG1sTI/LTsMwEEX3SPyDNUjsqE1KSwhxKoREBWWBaKuydeMhsRrbIXab8PedrGA3V3N0H/lisA07&#10;YReMdxJuJwIYutJr4yoJ283LTQosROW0arxDCb8YYFFcXuQq0753n3hax4qRiQuZklDH2Gach7JG&#10;q8LEt+jo9+07qyLJruK6Uz2Z24YnQsy5VcZRQq1afK6xPKyPVkL/ZT5Wcfnw9vO6nR1W70trQrKT&#10;8vpqeHoEFnGIfzCM9ak6FNRp749OB9aQvk9mhEqYT6e0YSTS8dhLSMWdAF7k/P+G4gwAAP//AwBQ&#10;SwECLQAUAAYACAAAACEAtoM4kv4AAADhAQAAEwAAAAAAAAAAAAAAAAAAAAAAW0NvbnRlbnRfVHlw&#10;ZXNdLnhtbFBLAQItABQABgAIAAAAIQA4/SH/1gAAAJQBAAALAAAAAAAAAAAAAAAAAC8BAABfcmVs&#10;cy8ucmVsc1BLAQItABQABgAIAAAAIQCEIVQTmwIAAFEFAAAOAAAAAAAAAAAAAAAAAC4CAABkcnMv&#10;ZTJvRG9jLnhtbFBLAQItABQABgAIAAAAIQBYLhV+4AAAAAsBAAAPAAAAAAAAAAAAAAAAAPUEAABk&#10;cnMvZG93bnJldi54bWxQSwUGAAAAAAQABADzAAAAAgYAAAAA&#10;" adj="20883" fillcolor="#4f81bd [3204]" strokecolor="#243f60 [1604]" strokeweight="2pt"/>
            </w:pict>
          </mc:Fallback>
        </mc:AlternateContent>
      </w:r>
      <w:r w:rsidR="002B73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0E78E0" wp14:editId="0740023E">
                <wp:simplePos x="0" y="0"/>
                <wp:positionH relativeFrom="column">
                  <wp:posOffset>3381375</wp:posOffset>
                </wp:positionH>
                <wp:positionV relativeFrom="paragraph">
                  <wp:posOffset>3086100</wp:posOffset>
                </wp:positionV>
                <wp:extent cx="72000" cy="179705"/>
                <wp:effectExtent l="19050" t="0" r="42545" b="29845"/>
                <wp:wrapNone/>
                <wp:docPr id="1028" name="Стрелка вниз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1028" o:spid="_x0000_s1026" type="#_x0000_t67" style="position:absolute;margin-left:266.25pt;margin-top:243pt;width:5.65pt;height:14.1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JLmQIAAFAFAAAOAAAAZHJzL2Uyb0RvYy54bWysVMFu1DAQvSPxD5bvNLurltJVs9WqVRFS&#10;1Va0qGfXsZtIjseMvZtdTog/4Q8QEgKB+If0jxg72bRqKw6IS2J7Zp5n3rzx/sGqNmyp0Fdgcz7e&#10;GnGmrISisjc5f3d5/OIVZz4IWwgDVuV8rTw/mD1/tt+4qZpACaZQyAjE+mnjcl6G4KZZ5mWpauG3&#10;wClLRg1Yi0BbvMkKFA2h1yabjEYvswawcAhSeU+nR52RzxK+1kqGM629CszknHIL6Yvpex2/2Wxf&#10;TG9QuLKSfRriH7KoRWXp0gHqSATBFlg9gqorieBBhy0JdQZaV1KlGqia8ehBNRelcCrVQuR4N9Dk&#10;/x+sPF2eI6sK6t1oQr2yoqYutZ9vP91+bL+1v9qf7RfWfm1/tz/a7yz5EGWN81OKvHDn2O88LWP9&#10;K411/FNlbJVoXg80q1Vgkg53qXHUC0mW8e7e7mgndiG7i3Xow2sFNYuLnBfQ2DkiNIlgsTzxofPf&#10;+FFwTKhLIa3C2qiYhbFvlabq6NJJik66UocG2VKQIoSUyoZxZypFobrjHcovSYOSGiJSigkwIuvK&#10;mAG7B4iafYzd5dr7x1CVZDkEj/6WWBc8RKSbwYYhuK4s4FMAhqrqb+78NyR11ESWrqFYU+8RuqHw&#10;Th5XRPiJ8OFcIE0B9YgmO5zRRxtocg79irMS8MNT59GfxElWzhqaqpz79wuBijPzxpJs98bb23EM&#10;02Z7h5TAGd63XN+32EV9CNSmMb0hTqZl9A9ms9QI9RU9APN4K5mElXR3zmXAzeYwdNNOT4hU83ly&#10;o9FzIpzYCycjeGQ1aulydSXQ9aoLpNZT2EygmD7QXecbIy3MFwF0lUR5x2vPN41tEk7/xMR34f4+&#10;ed09hLM/AAAA//8DAFBLAwQUAAYACAAAACEA34aMceEAAAALAQAADwAAAGRycy9kb3ducmV2Lnht&#10;bEyPwUoDMRCG74LvEEbwIjZpN1vKutkiBQ96KFhF8JZuxt3gJlmSdLu+vePJ3maYj3++v97ObmAT&#10;xmSDV7BcCGDo22Cs7xS8vz3db4ClrL3RQ/Co4AcTbJvrq1pXJpz9K06H3DEK8anSCvqcx4rz1Pbo&#10;dFqEET3dvkJ0OtMaO26iPlO4G/hKiDV32nr60OsRdz2234eTUzCZF2nFp4nP9sPczfu9HaXYKXV7&#10;Mz8+AMs4538Y/vRJHRpyOoaTN4kNCspiVRKqQG7WVIqIUhZU5kjDUhbAm5pfdmh+AQAA//8DAFBL&#10;AQItABQABgAIAAAAIQC2gziS/gAAAOEBAAATAAAAAAAAAAAAAAAAAAAAAABbQ29udGVudF9UeXBl&#10;c10ueG1sUEsBAi0AFAAGAAgAAAAhADj9If/WAAAAlAEAAAsAAAAAAAAAAAAAAAAALwEAAF9yZWxz&#10;Ly5yZWxzUEsBAi0AFAAGAAgAAAAhABrhckuZAgAAUAUAAA4AAAAAAAAAAAAAAAAALgIAAGRycy9l&#10;Mm9Eb2MueG1sUEsBAi0AFAAGAAgAAAAhAN+GjHHhAAAACwEAAA8AAAAAAAAAAAAAAAAA8wQAAGRy&#10;cy9kb3ducmV2LnhtbFBLBQYAAAAABAAEAPMAAAABBgAAAAA=&#10;" adj="17273" fillcolor="#4f81bd [3204]" strokecolor="#243f60 [1604]" strokeweight="2pt"/>
            </w:pict>
          </mc:Fallback>
        </mc:AlternateContent>
      </w:r>
      <w:r w:rsidR="002B73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A2C856" wp14:editId="28EC4D7B">
                <wp:simplePos x="0" y="0"/>
                <wp:positionH relativeFrom="column">
                  <wp:posOffset>1095375</wp:posOffset>
                </wp:positionH>
                <wp:positionV relativeFrom="paragraph">
                  <wp:posOffset>3084830</wp:posOffset>
                </wp:positionV>
                <wp:extent cx="72000" cy="180000"/>
                <wp:effectExtent l="19050" t="0" r="42545" b="29845"/>
                <wp:wrapNone/>
                <wp:docPr id="1027" name="Стрелка вниз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18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27" o:spid="_x0000_s1026" type="#_x0000_t67" style="position:absolute;margin-left:86.25pt;margin-top:242.9pt;width:5.6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b5lAIAAFAFAAAOAAAAZHJzL2Uyb0RvYy54bWysVM1uEzEQviPxDpbvdJOopSXKpopaFSFV&#10;bUWLena9drOS12PGTjbhhHgT3gAhIRCId9i+EWPvZhu1FQfEZXfsmfnm7xtPDleVYUuFvgSb8+HO&#10;gDNlJRSlvc35u6uTFwec+SBsIQxYlfO18vxw+vzZpHZjNYI5mEIhIxDrx7XL+TwEN84yL+eqEn4H&#10;nLKk1ICVCHTE26xAURN6ZbLRYPAyqwELhyCV93R73Cr5NOFrrWQ419qrwEzOKbeQvpi+N/GbTSdi&#10;fIvCzUvZpSH+IYtKlJaC9lDHIgi2wPIRVFVKBA867EioMtC6lCrVQNUMBw+quZwLp1It1Bzv+jb5&#10;/wcrz5YXyMqCZjcY7XNmRUVTaj7ffbr72HxrfjU/my+s+dr8bn4031myoZbVzo/J89JdYHfyJMb6&#10;Vxqr+KfK2Cq1ed23Wa0Ck3S5T4OjWUjSDA9ITFPI7n0d+vBaQcWikPMCajtDhDo1WCxPfaCgZL+x&#10;o0NMqE0hSWFtVMzC2LdKU3UUdJS8E6/UkUG2FMQIIaWyYdiq5qJQ7fXeVlK9RwqZACOyLo3psTuA&#10;yNnH2G2unX10VYmWvfPgb4m1zr1Higw29M5VaQGfAjBUVRe5td80qW1N7NINFGuaPUK7FN7Jk5Ia&#10;fip8uBBIW0Azos0O5/TRBuqcQydxNgf88NR9tCdykpazmrYq5/79QqDizLyxRNtXw93duIbpsLtH&#10;TOAMtzU32xq7qI6AxjSkN8TJJEb7YDaiRqiu6QGYxaikElZS7JzLgJvDUWi3nZ4QqWazZEar50Q4&#10;tZdORvDY1cilq9W1QNexLhBbz2CzgWL8gHetbfS0MFsE0GUi5X1fu37T2ibidE9MfBe2z8nq/iGc&#10;/gEAAP//AwBQSwMEFAAGAAgAAAAhABKAwJreAAAACwEAAA8AAABkcnMvZG93bnJldi54bWxMj8tO&#10;wzAQRfdI/IM1SGwQdRKaYkKcCoFYItTCB9jxkET4EcVuGvh6piu6m6s5uo96uzjLZpziELyEfJUB&#10;Q98GM/hOwufH660AFpPyRtngUcIPRtg2lxe1qkw4+h3O+9QxMvGxUhL6lMaK89j26FRchRE9/b7C&#10;5FQiOXXcTOpI5s7yIss23KnBU0KvRnzusf3eH5wEPf/qt/RS7h5uNpq/F1YImwkpr6+Wp0dgCZf0&#10;D8OpPlWHhjrpcPAmMkv6vigJlbAWJW04EeKODi2hzNc58Kbm5xuaPwAAAP//AwBQSwECLQAUAAYA&#10;CAAAACEAtoM4kv4AAADhAQAAEwAAAAAAAAAAAAAAAAAAAAAAW0NvbnRlbnRfVHlwZXNdLnhtbFBL&#10;AQItABQABgAIAAAAIQA4/SH/1gAAAJQBAAALAAAAAAAAAAAAAAAAAC8BAABfcmVscy8ucmVsc1BL&#10;AQItABQABgAIAAAAIQCnK6b5lAIAAFAFAAAOAAAAAAAAAAAAAAAAAC4CAABkcnMvZTJvRG9jLnht&#10;bFBLAQItABQABgAIAAAAIQASgMCa3gAAAAsBAAAPAAAAAAAAAAAAAAAAAO4EAABkcnMvZG93bnJl&#10;di54bWxQSwUGAAAAAAQABADzAAAA+QUAAAAA&#10;" adj="17280" fillcolor="#4f81bd [3204]" strokecolor="#243f60 [1604]" strokeweight="2pt"/>
            </w:pict>
          </mc:Fallback>
        </mc:AlternateContent>
      </w:r>
      <w:r w:rsidR="002B73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65310B" wp14:editId="21171FCE">
                <wp:simplePos x="0" y="0"/>
                <wp:positionH relativeFrom="column">
                  <wp:posOffset>1889760</wp:posOffset>
                </wp:positionH>
                <wp:positionV relativeFrom="paragraph">
                  <wp:posOffset>2372995</wp:posOffset>
                </wp:positionV>
                <wp:extent cx="72000" cy="180000"/>
                <wp:effectExtent l="19050" t="0" r="42545" b="29845"/>
                <wp:wrapNone/>
                <wp:docPr id="1025" name="Стрелка вниз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18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25" o:spid="_x0000_s1026" type="#_x0000_t67" style="position:absolute;margin-left:148.8pt;margin-top:186.85pt;width:5.6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+BlAIAAFAFAAAOAAAAZHJzL2Uyb0RvYy54bWysVM1q3DAQvhf6DkL3xrtL0p8l3rAkpBRC&#10;EpqUnBVZig2yRh1p17s9lb5J36AUSktL38F5o45kr7MkoYfSiz3SzHzz9432D1a1YUuFvgKb8/HO&#10;iDNlJRSVvcn5u8vjZy8580HYQhiwKudr5fnB7OmT/cZN1QRKMIVCRiDWTxuX8zIEN80yL0tVC78D&#10;TllSasBaBDriTVagaAi9NtlkNHqeNYCFQ5DKe7o96pR8lvC1VjKcae1VYCbnlFtIX0zf6/jNZvti&#10;eoPClZXs0xD/kEUtKktBB6gjEQRbYPUAqq4kggcddiTUGWhdSZVqoGrGo3vVXJTCqVQLNce7oU3+&#10;/8HK0+U5sqqg2Y0me5xZUdOU2s+3n24/tt/aX+3P9gtrv7a/2x/td5ZsqGWN81PyvHDn2J88ibH+&#10;lcY6/qkytkptXg9tVqvAJF2+oMHRLCRpxi9JTFPI7nwd+vBaQc2ikPMCGjtHhCY1WCxPfKCgZL+x&#10;o0NMqEshSWFtVMzC2LdKU3UUdJK8E6/UoUG2FMQIIaWyYdypSlGo7npvK6nBI4VMgBFZV8YM2D1A&#10;5OxD7C7X3j66qkTLwXn0t8Q658EjRQYbBue6soCPARiqqo/c2W+a1LUmdukaijXNHqFbCu/kcUUN&#10;PxE+nAukLaAZ0WaHM/poA03OoZc4KwE/PHYf7YmcpOWsoa3KuX+/EKg4M28s0fbVeHc3rmE67O4R&#10;EzjDbc31tsYu6kOgMY3pDXEyidE+mI2oEeoregDmMSqphJUUO+cy4OZwGLptpydEqvk8mdHqORFO&#10;7IWTETx2NXLpcnUl0PWsC8TWU9hsoJje411nGz0tzBcBdJVIedfXvt+0tok4/RMT34Xtc7K6ewhn&#10;fwAAAP//AwBQSwMEFAAGAAgAAAAhAARDMqrfAAAACwEAAA8AAABkcnMvZG93bnJldi54bWxMj81O&#10;hDAUhfcmvkNzTdwYpxUUCnKZGI1LY2acB2hpB4j9IbTDoE9vXeny5nw557vNdrWGLHoOo3cIdxsG&#10;RLvOq9H1CIeP11sOJEThlDDeaYQvHWDbXl40olb+7HZ62ceepBIXaoEwxDjVlIZu0FaEjZ+0S9nR&#10;z1bEdM49VbM4p3JraMZYQa0YXVoYxKSfB9197k8WQS7f8i2+POyqm0LS98xwbhhHvL5anx6BRL3G&#10;Pxh+9ZM6tMlJ+pNTgRiErCqLhCLkZV4CSUTOeAVEItyzjAFtG/r/h/YHAAD//wMAUEsBAi0AFAAG&#10;AAgAAAAhALaDOJL+AAAA4QEAABMAAAAAAAAAAAAAAAAAAAAAAFtDb250ZW50X1R5cGVzXS54bWxQ&#10;SwECLQAUAAYACAAAACEAOP0h/9YAAACUAQAACwAAAAAAAAAAAAAAAAAvAQAAX3JlbHMvLnJlbHNQ&#10;SwECLQAUAAYACAAAACEA9oRfgZQCAABQBQAADgAAAAAAAAAAAAAAAAAuAgAAZHJzL2Uyb0RvYy54&#10;bWxQSwECLQAUAAYACAAAACEABEMyqt8AAAALAQAADwAAAAAAAAAAAAAAAADuBAAAZHJzL2Rvd25y&#10;ZXYueG1sUEsFBgAAAAAEAAQA8wAAAPoFAAAAAA==&#10;" adj="17280" fillcolor="#4f81bd [3204]" strokecolor="#243f60 [1604]" strokeweight="2pt"/>
            </w:pict>
          </mc:Fallback>
        </mc:AlternateContent>
      </w:r>
      <w:r w:rsidR="00A04860"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BED24" wp14:editId="2335469C">
                <wp:simplePos x="0" y="0"/>
                <wp:positionH relativeFrom="column">
                  <wp:posOffset>-97155</wp:posOffset>
                </wp:positionH>
                <wp:positionV relativeFrom="paragraph">
                  <wp:posOffset>2578100</wp:posOffset>
                </wp:positionV>
                <wp:extent cx="4319905" cy="503555"/>
                <wp:effectExtent l="0" t="0" r="23495" b="1079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5035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89533A" w:rsidRDefault="001413D0" w:rsidP="001413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>Опубликование извещения о предоставлении земельного участка для индивидуального жилищного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3" style="position:absolute;margin-left:-7.65pt;margin-top:203pt;width:340.15pt;height: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QpLwMAANoGAAAOAAAAZHJzL2Uyb0RvYy54bWysVc1uEzEQviPxDpbvbTZpUtqoKSqtipBK&#10;W9Ginh2vN2vJaxvbbVJOSFyReAQeggvi7xm2b8Rne1MifgRUXDbjmfGMZ76ZLzsPF40iV8J5afSE&#10;9tcLSoTmppR6NqHPzw/XtijxgemSKaPFhF4LTx/u3r+3M7djMTC1UaVwBEG0H8/thNYh2HGv53kt&#10;GubXjRUaxsq4hgUc3axXOjZH9Eb1BkWx2ZsbV1pnuPAe2oNspLspflUJHk6qyotA1ITibSF9XfpO&#10;47e3u8PGM8dsLXn3DHaHVzRMaiS9DXXAAiOXTv4UqpHcGW+qsM5N0zNVJblINaCafvFDNWc1syLV&#10;guZ4e9sm///C8uOrU0dkOaGDESWaNcCofXfz6uZt+7n9evO6fd9+bT/dvGm/tB/ajwRO6Njc+jEu&#10;ntlT1508xFj+onJN/EVhZJG6fH3bZbEIhEM53OhvbxfIxmEbFRujUQra+37bOh8eC9OQKEyoA4qp&#10;uezqyAdkhOvSpet5eSiVIpWSGCGNQaPEmXAhQ51aiMHM4HjcTzc8sQZdLJLau9l0XzlyxTAkw8Ot&#10;/qODpA9Sh6zc3CyKblY8C09NmdX9qE56vKiLkl4386tZRskrav6caTiEd57KO2Tqx0x/W9Rg499T&#10;oc7ZsomWhZrEz4Ry6biKk8rGFYA4N88AWVy57kFx7zqxgw/XoneQSiRfrOTa0hmLuZSzN/YzARxv&#10;KE3mcViHqJNwBrwrxQLExmKIvZ5RwtQMXMSDy+gaJW9v/w4AX7NSZFAzWjnxKqZ+NU4cvwPm63wl&#10;mSJoaI/S8ZUiUU83rXFd8oJEKSymi7Rw/QfLXZqa8hpbiJFNK+MtP5RIcMR8OGUOfIRSwbHhBJ9K&#10;GdRvOomS2riXv9JHf9AErJTMwW/ozYtL5rAZ6onG6G/3h8NIiOkwHD0Y4OBWLdNVi75s9k3EE2xu&#10;eRKjf1BLsXKmuQAV78WsMDHNkTuj0B32A84wgcy52NtLMkgQE3SkzyxfLmls7fnigjnbrX8AcRyb&#10;JRey8Q8skH1j07XZuwymkokiYqtzXwFLPIBA825mso8MvXpOXt//kna/AQAA//8DAFBLAwQUAAYA&#10;CAAAACEAhSOJwuAAAAALAQAADwAAAGRycy9kb3ducmV2LnhtbEyPQU/DMAyF70j8h8hI3La0hUZT&#10;aTohJA47Ad2E4OY1oa1onNJkW/fvMadxs/2enr9Xrmc3iKOdQu9JQ7pMQFhqvOmp1bDbPi9WIEJE&#10;Mjh4shrONsC6ur4qsTD+RG/2WMdWcAiFAjV0MY6FlKHprMOw9KMl1r785DDyOrXSTHjicDfILEmU&#10;dNgTf+hwtE+dbb7rg9Pws3nNzhg/xzR7kbX62OXv6Xaj9e3N/PgAIto5Xszwh8/oUDHT3h/IBDFo&#10;WKT5HVs13CeKS7FDqZyHPV9WLMmqlP87VL8AAAD//wMAUEsBAi0AFAAGAAgAAAAhALaDOJL+AAAA&#10;4QEAABMAAAAAAAAAAAAAAAAAAAAAAFtDb250ZW50X1R5cGVzXS54bWxQSwECLQAUAAYACAAAACEA&#10;OP0h/9YAAACUAQAACwAAAAAAAAAAAAAAAAAvAQAAX3JlbHMvLnJlbHNQSwECLQAUAAYACAAAACEA&#10;8bMkKS8DAADaBgAADgAAAAAAAAAAAAAAAAAuAgAAZHJzL2Uyb0RvYy54bWxQSwECLQAUAAYACAAA&#10;ACEAhSOJwuAAAAALAQAADwAAAAAAAAAAAAAAAACJBQAAZHJzL2Rvd25yZXYueG1sUEsFBgAAAAAE&#10;AAQA8wAAAJYGAAAAAA==&#10;" fillcolor="#9ab5e4" strokecolor="#385d8a" strokeweight="2pt">
                <v:fill color2="#e1e8f5" rotate="t" focusposition="1,1" focussize="" colors="0 #9ab5e4;.5 #c2d1ed;1 #e1e8f5" focus="100%" type="gradientRadial"/>
                <v:textbox>
                  <w:txbxContent>
                    <w:p w:rsidR="001413D0" w:rsidRPr="0089533A" w:rsidRDefault="001413D0" w:rsidP="001413D0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>Опубликование извещения о предоставлении земельного участка для индивидуального жилищного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EB4BDE" w:rsidRPr="00141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2A1EB" wp14:editId="0A6A86A5">
                <wp:simplePos x="0" y="0"/>
                <wp:positionH relativeFrom="column">
                  <wp:posOffset>-97155</wp:posOffset>
                </wp:positionH>
                <wp:positionV relativeFrom="paragraph">
                  <wp:posOffset>1297940</wp:posOffset>
                </wp:positionV>
                <wp:extent cx="4319905" cy="1079500"/>
                <wp:effectExtent l="0" t="0" r="23495" b="2540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0795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3D0" w:rsidRPr="0089533A" w:rsidRDefault="001413D0" w:rsidP="008953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Направление </w:t>
                            </w:r>
                            <w:r w:rsidR="00531EC3" w:rsidRPr="00531EC3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гражданином </w:t>
                            </w:r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="002459D2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комитет градостроительства и территориального развития администрации </w:t>
                            </w:r>
                            <w:r w:rsidRPr="0089533A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города Мурманска заявления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 порядке, установленном статьей 39.18 Земельного кодекса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3" style="position:absolute;margin-left:-7.65pt;margin-top:102.2pt;width:340.15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jhVAMAAAYHAAAOAAAAZHJzL2Uyb0RvYy54bWysVcFuGzcQvRfoPxC8x9qVJccWLAeuDRcF&#10;3MSoHfhMcblaAlySJSlL7qlAjwnQb+g3BAHapEl+Yf1HfSR3FSEtCtToZTWcGc5w5s08HT/btIrc&#10;Ceel0XNa7hWUCM1NJfVyTl/eXDw5pMQHpiumjBZzei88fXby9VfHazsTY9MYVQlHEET72drOaROC&#10;nY1GnjeiZX7PWKFhrI1rWcDRLUeVY2tEb9VoXBQHo7VxlXWGC++hPc9GepLi17Xg4UVdexGImlO8&#10;LaSvS99F/I5Ojtls6ZhtJO+fwR7xipZJjaTbUOcsMLJy8m+hWsmd8aYOe9y0I1PXkotUA6opiy+q&#10;uW6YFakWNMfbbZv8/xeWP7+7ckRWczrep0SzFhh1v3XvHn5++KV7073v3nYfug8Pr7o/SPcJyl+7&#10;P7uPyfSxe//wGsbfu3cEd9HItfUzxLu2V64/eYixK5vatfEX9ZJNav79tvliEwiHcrJfHh0VU0o4&#10;bGXx9GhaJHhGn69b58O3wrQkCnPqzEpXPwDi1Hl2d+kD8sJ/8OsBqS6kUqRWEvOlMYWUOBNuZWhS&#10;f5EsI+dxP93wxBq0uEjqNIniTDlyxzBDjHOhwzSZgtQhaw8OivxYNvMsfG+qrC6jeihiGyg9cel3&#10;U6FU+EXN1uvf0k0mfW8ema6M6f5DvvH+Y/IBiOXQU8tCQ+JnTrl0XMWpZrMauNyYiGBcz/5VcUd7&#10;sUcT16J3kEokX6zvk8EZSzzI2Ru7nPCON5Qmawz2dIJiCWeAv1YsQGwtBt7rJSVMLcFbPLjcfaPk&#10;9rZ3y8UW98nFYfnNeXZqWCUyPBm3nLh3T+j63ThxGs+Zb/KVZIrbgvYoHV8pEk31wxt3KG9NlMJm&#10;sUnLWR4OC7Yw1T02FhOc9shbfiGR4JL5cMUcuAulgo/DC3xqZVC/6SVKGuN++id99AelwErJGlyI&#10;3vy4Yg6Lor7T2ISjcjKJ5JkOk+nTMQ5u17LYtehVe2YinmB+y5MY/YMaxNqZ9ha0fRqzwsQ0R+6M&#10;Qn84CzjDBOLn4vQ0ySBMTNClvrZ82NnY2pvNLXO2p4QANnluBt5ksy9IIfvGpmtzugqmlokxYqtz&#10;XwFLPIBs85bmP4bI5rvn5PX57+vkLwAAAP//AwBQSwMEFAAGAAgAAAAhAN0jDNfhAAAACwEAAA8A&#10;AABkcnMvZG93bnJldi54bWxMj8tOwzAQRfdI/IM1SOxau02ToDROhZCQeHRDqVi7sZtEjcdR7KTm&#10;7xlWsJyZozvnlrtoezab0XcOJayWApjB2ukOGwnHz+fFAzAfFGrVOzQSvo2HXXV7U6pCuyt+mPkQ&#10;GkYh6AsloQ1hKDj3dWus8ks3GKTb2Y1WBRrHhutRXSnc9nwtRMat6pA+tGowT62pL4fJSnjJY7Kf&#10;3mOexnOmXud4HN6+hJT3d/FxCyyYGP5g+NUndajI6eQm1J71EharNCFUwlpsNsCIyLKU2p0kJDlt&#10;eFXy/x2qHwAAAP//AwBQSwECLQAUAAYACAAAACEAtoM4kv4AAADhAQAAEwAAAAAAAAAAAAAAAAAA&#10;AAAAW0NvbnRlbnRfVHlwZXNdLnhtbFBLAQItABQABgAIAAAAIQA4/SH/1gAAAJQBAAALAAAAAAAA&#10;AAAAAAAAAC8BAABfcmVscy8ucmVsc1BLAQItABQABgAIAAAAIQBaVujhVAMAAAYHAAAOAAAAAAAA&#10;AAAAAAAAAC4CAABkcnMvZTJvRG9jLnhtbFBLAQItABQABgAIAAAAIQDdIwzX4QAAAAsBAAAPAAAA&#10;AAAAAAAAAAAAAK4FAABkcnMvZG93bnJldi54bWxQSwUGAAAAAAQABADzAAAAvAYAAAAA&#10;" fillcolor="#88c8d9 [2136]" strokecolor="#385d8a" strokeweight="2pt">
                <v:fill color2="#d5ecf2 [760]" rotate="t" focusposition="1,1" focussize="" colors="0 #97d4eb;.5 #c0e3f1;1 #e0f1f8" focus="100%" type="gradientRadial"/>
                <v:textbox>
                  <w:txbxContent>
                    <w:p w:rsidR="001413D0" w:rsidRPr="0089533A" w:rsidRDefault="001413D0" w:rsidP="008953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89533A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 xml:space="preserve">Направление </w:t>
                      </w:r>
                      <w:r w:rsidR="00531EC3" w:rsidRPr="00531EC3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 xml:space="preserve">гражданином </w:t>
                      </w:r>
                      <w:r w:rsidRPr="0089533A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 xml:space="preserve">в </w:t>
                      </w:r>
                      <w:r w:rsidR="002459D2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 xml:space="preserve">комитет градостроительства и территориального развития администрации </w:t>
                      </w:r>
                      <w:r w:rsidRPr="0089533A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города Мурманска заявления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 порядке, установленном статьей 39.18 Земельного кодекса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  <w:r w:rsidR="00CA51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BC2C5A" wp14:editId="54FE4C50">
                <wp:simplePos x="0" y="0"/>
                <wp:positionH relativeFrom="column">
                  <wp:posOffset>1196340</wp:posOffset>
                </wp:positionH>
                <wp:positionV relativeFrom="paragraph">
                  <wp:posOffset>184785</wp:posOffset>
                </wp:positionV>
                <wp:extent cx="7380000" cy="792000"/>
                <wp:effectExtent l="0" t="0" r="0" b="825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0" cy="79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419" w:rsidRPr="00EB4BDE" w:rsidRDefault="00D85419" w:rsidP="00D854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4BD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Алгоритм прохождения процедур </w:t>
                            </w:r>
                            <w:proofErr w:type="gramStart"/>
                            <w:r w:rsidRPr="00EB4BD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 строительству индивидуальных жилых домов от начала получения земельного участка под строительство до государственной регистрации права собственности на построенный объект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45" type="#_x0000_t202" style="position:absolute;margin-left:94.2pt;margin-top:14.55pt;width:581.1pt;height:6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xtIQMAAEAHAAAOAAAAZHJzL2Uyb0RvYy54bWysVdtuEzEQfUfiHyy/01wakjbqpgqpipBK&#10;W7VFfXa83sTCay+2c+Nn+AqekPiGfBLH9m4SFSRoRR6c8czx3Gf27HxdKrIU1kmjM9o5alMiNDe5&#10;1LOMfnq4fHNCifNM50wZLTK6EY6ej16/OltVQ9E1c6NyYQmUaDdcVRmde18NWy3H56Jk7shUQkNY&#10;GFsyj6udtXLLVtBeqla33e63VsbmlTVcOAfuRRLSUdRfFIL7m6JwwhOVUfjm42njOQ1na3TGhjPL&#10;qrnktRvsBV6UTGoY3am6YJ6RhZW/qSolt8aZwh9xU7ZMUUguYgyIptN+Es39nFUixoLkuGqXJvf/&#10;1PLr5a0lMs/ocZ8SzUrUaPtt+3P7Y/udgIX8rCo3BOy+AtCv35k16tzwHZgh7HVhy/CPgAjkyPRm&#10;l12x9oSDOTg+aeNHCYdscIrqxfS39q8r6/x7YUoSiIxaVC8mlS2vnIcngDaQOtf5pVSKFEqidTQa&#10;jBJr/KP085i64GgEOrxPBKkMsteObGdn04myZMlCc7QH7Unie6l9Yvb7tZNs6Jj/aPLE7gR243yt&#10;JXo3c4dW3kZU4PzdUq8HdOrGF1jqBEv/GlT3+PmmkPlZk8SK+TkJR0a5tFyFDmXDAoV4MHcoWRi1&#10;FHoYt5rCyNUUxi5RdUGhKLz3UonwOnExkbG0QaI0WWW0D6+jIW1CzRNM6QAQcc7rFgndmroyUn6j&#10;RFJyJwr0eWzOwIgbRuzKzzgX2se+RqxKAx1QIarnPKzxe6+e8zjF0Vg22u8el1Ibm3o2LMa92/nn&#10;xuUi4dGGB3EH0q+na2QrkFOTbzDEGJEwAsRV/FJi0q6Y87fMYu+BiV3ub3AUyiDrpqYomRv79U/8&#10;gMc6gpSSFfZoRt2XBbOYRPVBY9ROO70e1Pp46b0ddHGxh5LpoUQvyolB/3Sid5EMeK8asrCmfMTK&#10;HwerEDHNYTujviEnHjcI8MngYjyONFYt+vVK31e8WQlhjzysH5mt6mXjsaauTbNx2fDJzknYUFdt&#10;xgtvChk7dZ/VOvFY02kTpE9K+A4c3iNq/+Eb/QIAAP//AwBQSwMEFAAGAAgAAAAhAIutErniAAAA&#10;CwEAAA8AAABkcnMvZG93bnJldi54bWxMj8FOwzAMhu9IvENkJC6IpevoVErTaaKaEJdJlB3GLWtC&#10;25E4VZOt3dvjneDmX/70+3O+mqxhZz34zqGA+SwCprF2qsNGwO5z85gC80GiksahFnDRHlbF7U0u&#10;M+VG/NDnKjSMStBnUkAbQp9x7utWW+lnrtdIu283WBkoDg1Xgxyp3BoeR9GSW9khXWhlr19bXf9U&#10;JytgTPhXtX1425fx+8Zc7Pp4rMpSiPu7af0CLOgp/MFw1Sd1KMjp4E6oPDOU0/SJUAHx8xzYFVgk&#10;0RLYgaZkkQIvcv7/h+IXAAD//wMAUEsBAi0AFAAGAAgAAAAhALaDOJL+AAAA4QEAABMAAAAAAAAA&#10;AAAAAAAAAAAAAFtDb250ZW50X1R5cGVzXS54bWxQSwECLQAUAAYACAAAACEAOP0h/9YAAACUAQAA&#10;CwAAAAAAAAAAAAAAAAAvAQAAX3JlbHMvLnJlbHNQSwECLQAUAAYACAAAACEAdgBcbSEDAABABwAA&#10;DgAAAAAAAAAAAAAAAAAuAgAAZHJzL2Uyb0RvYy54bWxQSwECLQAUAAYACAAAACEAi60SueIAAAAL&#10;AQAADwAAAAAAAAAAAAAAAAB7BQAAZHJzL2Rvd25yZXYueG1sUEsFBgAAAAAEAAQA8wAAAIoGAAAA&#10;AA==&#10;" fillcolor="#8cadea" stroked="f" strokeweight=".5pt">
                <v:fill color2="#dee6f7" rotate="t" focusposition=".5,.5" focussize="" colors="0 #8cadea;.5 #baccf0;1 #dee6f7" focus="100%" type="gradientRadial"/>
                <v:textbox>
                  <w:txbxContent>
                    <w:p w:rsidR="00D85419" w:rsidRPr="00EB4BDE" w:rsidRDefault="00D85419" w:rsidP="00D854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4BD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Алгоритм прохождения процедур по строительству индивидуальных жилых домов от начала получения земельного участка под строительство до государственной регистрации права собственности на построенный объект</w:t>
                      </w:r>
                    </w:p>
                  </w:txbxContent>
                </v:textbox>
              </v:shape>
            </w:pict>
          </mc:Fallback>
        </mc:AlternateContent>
      </w:r>
      <w:r w:rsidR="00A04860" w:rsidRPr="00A04860">
        <w:rPr>
          <w:noProof/>
          <w:lang w:eastAsia="ru-RU"/>
        </w:rPr>
        <w:t xml:space="preserve"> </w:t>
      </w:r>
      <w:r w:rsidR="001413D0">
        <w:rPr>
          <w:noProof/>
          <w:lang w:eastAsia="ru-RU"/>
        </w:rPr>
        <w:drawing>
          <wp:inline distT="0" distB="0" distL="0" distR="0" wp14:anchorId="5C906D59" wp14:editId="2BBFC44D">
            <wp:extent cx="10019489" cy="7062919"/>
            <wp:effectExtent l="0" t="0" r="1270" b="5080"/>
            <wp:docPr id="4" name="Picture 3" descr="\\citymurmansk.local\DFS\Public\КЭР\БРЕНД ГОРОДА\лого\для презентации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\\citymurmansk.local\DFS\Public\КЭР\БРЕНД ГОРОДА\лого\для презентации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89" cy="706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13D0" w:rsidRPr="001413D0" w:rsidSect="00CA51F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79B"/>
    <w:multiLevelType w:val="hybridMultilevel"/>
    <w:tmpl w:val="96B2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03D4"/>
    <w:multiLevelType w:val="hybridMultilevel"/>
    <w:tmpl w:val="CEF2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36BE"/>
    <w:multiLevelType w:val="hybridMultilevel"/>
    <w:tmpl w:val="49CA4F32"/>
    <w:lvl w:ilvl="0" w:tplc="1884C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A50F63"/>
    <w:multiLevelType w:val="hybridMultilevel"/>
    <w:tmpl w:val="6E226898"/>
    <w:lvl w:ilvl="0" w:tplc="937CA1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2BA4"/>
    <w:multiLevelType w:val="hybridMultilevel"/>
    <w:tmpl w:val="14403F54"/>
    <w:lvl w:ilvl="0" w:tplc="F3ACB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B336C1"/>
    <w:multiLevelType w:val="hybridMultilevel"/>
    <w:tmpl w:val="CA407106"/>
    <w:lvl w:ilvl="0" w:tplc="38E63C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AA767F0"/>
    <w:multiLevelType w:val="hybridMultilevel"/>
    <w:tmpl w:val="99CA729C"/>
    <w:lvl w:ilvl="0" w:tplc="D354B5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FDD367A"/>
    <w:multiLevelType w:val="hybridMultilevel"/>
    <w:tmpl w:val="A7668E98"/>
    <w:lvl w:ilvl="0" w:tplc="9A925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2F"/>
    <w:rsid w:val="00006C78"/>
    <w:rsid w:val="00012622"/>
    <w:rsid w:val="00034B4E"/>
    <w:rsid w:val="00065F62"/>
    <w:rsid w:val="000A4EAE"/>
    <w:rsid w:val="000A560D"/>
    <w:rsid w:val="000D49E7"/>
    <w:rsid w:val="000D59DF"/>
    <w:rsid w:val="000E144E"/>
    <w:rsid w:val="000E2BF9"/>
    <w:rsid w:val="000F2AD6"/>
    <w:rsid w:val="001126F9"/>
    <w:rsid w:val="00123373"/>
    <w:rsid w:val="001413D0"/>
    <w:rsid w:val="0014447A"/>
    <w:rsid w:val="00175539"/>
    <w:rsid w:val="0019255D"/>
    <w:rsid w:val="001A0C54"/>
    <w:rsid w:val="001F1671"/>
    <w:rsid w:val="002061BF"/>
    <w:rsid w:val="00211736"/>
    <w:rsid w:val="002459D2"/>
    <w:rsid w:val="00247C6F"/>
    <w:rsid w:val="0028618E"/>
    <w:rsid w:val="002B7390"/>
    <w:rsid w:val="002D5980"/>
    <w:rsid w:val="002E1932"/>
    <w:rsid w:val="00312025"/>
    <w:rsid w:val="003415D3"/>
    <w:rsid w:val="00374EC6"/>
    <w:rsid w:val="00387C78"/>
    <w:rsid w:val="003E6BC7"/>
    <w:rsid w:val="00405EDD"/>
    <w:rsid w:val="00451BE3"/>
    <w:rsid w:val="004C11F4"/>
    <w:rsid w:val="004F09C7"/>
    <w:rsid w:val="00503647"/>
    <w:rsid w:val="00531EC3"/>
    <w:rsid w:val="00596246"/>
    <w:rsid w:val="005A34F9"/>
    <w:rsid w:val="005B6DC8"/>
    <w:rsid w:val="005E28F5"/>
    <w:rsid w:val="005E4F11"/>
    <w:rsid w:val="005F2A59"/>
    <w:rsid w:val="005F3275"/>
    <w:rsid w:val="005F5A58"/>
    <w:rsid w:val="00601D7F"/>
    <w:rsid w:val="00624A55"/>
    <w:rsid w:val="00632C31"/>
    <w:rsid w:val="00645F50"/>
    <w:rsid w:val="00651E77"/>
    <w:rsid w:val="00693A68"/>
    <w:rsid w:val="006C26FD"/>
    <w:rsid w:val="006C774F"/>
    <w:rsid w:val="00736DAC"/>
    <w:rsid w:val="00737366"/>
    <w:rsid w:val="00744E59"/>
    <w:rsid w:val="0076602F"/>
    <w:rsid w:val="00770B88"/>
    <w:rsid w:val="007816CC"/>
    <w:rsid w:val="007A2DDE"/>
    <w:rsid w:val="00855D51"/>
    <w:rsid w:val="0089533A"/>
    <w:rsid w:val="008A0951"/>
    <w:rsid w:val="008A7479"/>
    <w:rsid w:val="008B5A20"/>
    <w:rsid w:val="00911F2F"/>
    <w:rsid w:val="009479A9"/>
    <w:rsid w:val="00975C9D"/>
    <w:rsid w:val="00991D42"/>
    <w:rsid w:val="009C2FE8"/>
    <w:rsid w:val="009F4166"/>
    <w:rsid w:val="00A04860"/>
    <w:rsid w:val="00A561F2"/>
    <w:rsid w:val="00AC3D49"/>
    <w:rsid w:val="00AD1B70"/>
    <w:rsid w:val="00B04D35"/>
    <w:rsid w:val="00B17B29"/>
    <w:rsid w:val="00B225EF"/>
    <w:rsid w:val="00B55930"/>
    <w:rsid w:val="00B7134F"/>
    <w:rsid w:val="00B92A34"/>
    <w:rsid w:val="00BF63C8"/>
    <w:rsid w:val="00C146FE"/>
    <w:rsid w:val="00C37E27"/>
    <w:rsid w:val="00C41AD2"/>
    <w:rsid w:val="00C42EA8"/>
    <w:rsid w:val="00C54B46"/>
    <w:rsid w:val="00C87227"/>
    <w:rsid w:val="00CA51F9"/>
    <w:rsid w:val="00CB26B1"/>
    <w:rsid w:val="00CC3BF0"/>
    <w:rsid w:val="00CF399E"/>
    <w:rsid w:val="00D56D80"/>
    <w:rsid w:val="00D65B8B"/>
    <w:rsid w:val="00D85419"/>
    <w:rsid w:val="00D97270"/>
    <w:rsid w:val="00DD1CE9"/>
    <w:rsid w:val="00DD4436"/>
    <w:rsid w:val="00E17CC4"/>
    <w:rsid w:val="00E7696B"/>
    <w:rsid w:val="00E94BE2"/>
    <w:rsid w:val="00EB4BDE"/>
    <w:rsid w:val="00EB575B"/>
    <w:rsid w:val="00F007E7"/>
    <w:rsid w:val="00F015A9"/>
    <w:rsid w:val="00F038AE"/>
    <w:rsid w:val="00F03A16"/>
    <w:rsid w:val="00F2253D"/>
    <w:rsid w:val="00F52688"/>
    <w:rsid w:val="00FB752F"/>
    <w:rsid w:val="00FC77E7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55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55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Зюзина Юлия Виталиевна</cp:lastModifiedBy>
  <cp:revision>2</cp:revision>
  <cp:lastPrinted>2015-04-30T12:47:00Z</cp:lastPrinted>
  <dcterms:created xsi:type="dcterms:W3CDTF">2018-09-10T09:30:00Z</dcterms:created>
  <dcterms:modified xsi:type="dcterms:W3CDTF">2018-09-10T09:30:00Z</dcterms:modified>
</cp:coreProperties>
</file>