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46" w:type="dxa"/>
        <w:tblCellSpacing w:w="15" w:type="dxa"/>
        <w:tblInd w:w="-292"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1554"/>
        <w:gridCol w:w="9812"/>
        <w:gridCol w:w="1583"/>
        <w:gridCol w:w="1897"/>
      </w:tblGrid>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00" w:beforeAutospacing="1" w:after="100" w:afterAutospacing="1"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b/>
                <w:bCs/>
                <w:color w:val="000000"/>
                <w:sz w:val="15"/>
                <w:szCs w:val="15"/>
                <w:lang w:eastAsia="ru-RU"/>
              </w:rPr>
              <w:t>Дата размещения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00" w:beforeAutospacing="1" w:after="100" w:afterAutospacing="1"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b/>
                <w:bCs/>
                <w:color w:val="000000"/>
                <w:sz w:val="15"/>
                <w:szCs w:val="15"/>
                <w:lang w:eastAsia="ru-RU"/>
              </w:rPr>
              <w:t>Наименование документа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b/>
                <w:bCs/>
                <w:color w:val="000000"/>
                <w:sz w:val="15"/>
                <w:szCs w:val="15"/>
                <w:lang w:eastAsia="ru-RU"/>
              </w:rPr>
              <w:t>Файл для скачивания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b/>
                <w:bCs/>
                <w:color w:val="000000"/>
                <w:sz w:val="15"/>
                <w:szCs w:val="15"/>
                <w:lang w:eastAsia="ru-RU"/>
              </w:rPr>
              <w:t>Срок проведения обсуждения</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11.01.2021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17.07.2017 № 98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12.01.2021 по 18.01.2021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12.01.2021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13.01.2021 по 19.01.2021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19.05.2016 № 35-р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29.05.2017 № 38-р, от 10.05.2018 № 27-р, от 28.03.2019 № 21-р, от 15.05.2019 № 26-р, от 23.08.2019 № 42-р, от 13.09.2019 № 45-р, от 06.11.2019 № 62-р, от 31.12.2019 № 76-р, от 05.02.2020 № 09-р, от 20.02.2020 № 13-р, от 05.03.2020 № 16-р, от 24.04.2020 № 29-р, от 10.07.2020 № 47-р, от 06.08.2020 № 51-р, от 08.10.2020 № 59-р, от 24.11.2020 № 68-р)"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29.01.2021 по 04.02.2021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жилищной политики администрации города Мурманска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01.02.2021 по 07.02.2021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председателя контрольно-счетной палаты города Мурманска "О внесении изменений в приложение к приказу председателя контрольно-счетной палаты города Мурманска от 30.05.2016 № 42 «Об утверждении нормативных затрат на обеспечение функций контрольно-счетной палаты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03.02.2021 по 09.02.2021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председателя контрольно-счетной палаты города Мурманска "О внесении изменений в приложение к приказу председателя контрольно-счетной палаты города Мурманска от 11.10.2017 № 72 «Об утверждении требований к отдельным видам товаров, работ, услуг (в том числе предельных цен товаров, работ, услуг), закупаемым контрольно-счетной палатой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03.02.2021 по 09.02.2021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социальной поддержке, взаимодействию с общественными организациями и делам молодежи администрация города Мурманска "О внесении изменений в приказ комитета от 30.05.2016 № 167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w:t>
            </w:r>
            <w:proofErr w:type="gramStart"/>
            <w:r w:rsidRPr="006C7E96">
              <w:rPr>
                <w:rFonts w:ascii="Verdana" w:eastAsia="Times New Roman" w:hAnsi="Verdana" w:cs="Times New Roman"/>
                <w:color w:val="000000"/>
                <w:sz w:val="15"/>
                <w:szCs w:val="15"/>
                <w:lang w:eastAsia="ru-RU"/>
              </w:rPr>
              <w:t>Мурманска»  (</w:t>
            </w:r>
            <w:proofErr w:type="gramEnd"/>
            <w:r w:rsidRPr="006C7E96">
              <w:rPr>
                <w:rFonts w:ascii="Verdana" w:eastAsia="Times New Roman" w:hAnsi="Verdana" w:cs="Times New Roman"/>
                <w:color w:val="000000"/>
                <w:sz w:val="15"/>
                <w:szCs w:val="15"/>
                <w:lang w:eastAsia="ru-RU"/>
              </w:rPr>
              <w:t>в ред. приказа от 29.05.2017 № 150, от 29.05.2018 № 148, от 06.06.2019 № 150, от 14.02.2020 № 52)"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03.02.2021 по 09.02.2021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26.05.2017 № 3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16.02.2021 по 22.02.2021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19.02.2021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27.06.2017 № 47 «Об утверждении требований к отдельным видам товаров, работ, услуг (в том числе предельные цены товаров, работ, услуг), </w:t>
            </w:r>
            <w:r w:rsidRPr="006C7E96">
              <w:rPr>
                <w:rFonts w:ascii="Verdana" w:eastAsia="Times New Roman" w:hAnsi="Verdana" w:cs="Times New Roman"/>
                <w:color w:val="000000"/>
                <w:sz w:val="15"/>
                <w:szCs w:val="15"/>
                <w:lang w:eastAsia="ru-RU"/>
              </w:rPr>
              <w:lastRenderedPageBreak/>
              <w:t>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 (в ред. приказов от 07.06.2018 № 41, от 04.09.2018 № 70, от 18.12.2018 № 106, от 05.04.2019 № 46, от 12.08.2019 № 84, от 17.09.2019 № 97, от 05.10.2020 № 44)"</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20.02.2021 по 26.02.2021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01.03.2021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26.05.2017 № 3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 с 02.03.2021 </w:t>
            </w:r>
            <w:proofErr w:type="gramStart"/>
            <w:r w:rsidRPr="006C7E96">
              <w:rPr>
                <w:rFonts w:ascii="Verdana" w:eastAsia="Times New Roman" w:hAnsi="Verdana" w:cs="Times New Roman"/>
                <w:color w:val="000000"/>
                <w:sz w:val="15"/>
                <w:szCs w:val="15"/>
                <w:lang w:eastAsia="ru-RU"/>
              </w:rPr>
              <w:t>по  08.03.2021</w:t>
            </w:r>
            <w:proofErr w:type="gramEnd"/>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06.03.2021 по 12.03.2021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00" w:beforeAutospacing="1" w:after="100" w:afterAutospacing="1"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10.03.2021 по 16.03.2021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культуре администрации города Мурманска "О внесении изменений в приложение к приказу комитета от 30.05.2016 № 65 «Об утверждении нормативных затрат на обеспечение функций комитета по культуре администрации города Мурманска» (в ред. приказа от 25.05.2017 № 64, 30.05.2018 № 56, от 26.12.2019 № 178)"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23.03.2021 по 29.03.2021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26.03.2021 по 01.04.2021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26.03.2021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27.03.2021 по 02.04.2021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31.03.2021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"Об утверждении нормативных затрат на обеспечение функций администрации города Мурманска, включая подведомственное казенное учреждение"</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01.04.2021 по 07.04.2021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15.04.2021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16.04.2021 по 22.04.2021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21.05.2021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к приказу комитета от 08.02.2021 № 7-п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22.05.2021 по 28.05.2021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21.05.2021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распоряжения администрации города Мурманска "О внесении изменений в приложения №№ 1 и 2 к распоряжению администрации города Мурманска от 16.04.2021 № 20-р «Об утверждении нормативных затрат на обеспечение функций администрации города </w:t>
            </w:r>
            <w:proofErr w:type="spellStart"/>
            <w:proofErr w:type="gramStart"/>
            <w:r w:rsidRPr="006C7E96">
              <w:rPr>
                <w:rFonts w:ascii="Verdana" w:eastAsia="Times New Roman" w:hAnsi="Verdana" w:cs="Times New Roman"/>
                <w:color w:val="000000"/>
                <w:sz w:val="15"/>
                <w:szCs w:val="15"/>
                <w:lang w:eastAsia="ru-RU"/>
              </w:rPr>
              <w:t>Мурманска,включая</w:t>
            </w:r>
            <w:proofErr w:type="spellEnd"/>
            <w:proofErr w:type="gramEnd"/>
            <w:r w:rsidRPr="006C7E96">
              <w:rPr>
                <w:rFonts w:ascii="Verdana" w:eastAsia="Times New Roman" w:hAnsi="Verdana" w:cs="Times New Roman"/>
                <w:color w:val="000000"/>
                <w:sz w:val="15"/>
                <w:szCs w:val="15"/>
                <w:lang w:eastAsia="ru-RU"/>
              </w:rPr>
              <w:t xml:space="preserve"> подведомственное казенное учреждение»"</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22.05.2021 по 28.05.2021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24.05.2021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 от 05.04.2021 № 445)"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25.05.2021 по 31.05.2021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08.06.2021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экономическому развитию администрации города </w:t>
            </w:r>
            <w:proofErr w:type="spellStart"/>
            <w:r w:rsidRPr="006C7E96">
              <w:rPr>
                <w:rFonts w:ascii="Verdana" w:eastAsia="Times New Roman" w:hAnsi="Verdana" w:cs="Times New Roman"/>
                <w:color w:val="000000"/>
                <w:sz w:val="15"/>
                <w:szCs w:val="15"/>
                <w:lang w:eastAsia="ru-RU"/>
              </w:rPr>
              <w:t>Мурманска"О</w:t>
            </w:r>
            <w:proofErr w:type="spellEnd"/>
            <w:r w:rsidRPr="006C7E96">
              <w:rPr>
                <w:rFonts w:ascii="Verdana" w:eastAsia="Times New Roman" w:hAnsi="Verdana" w:cs="Times New Roman"/>
                <w:color w:val="000000"/>
                <w:sz w:val="15"/>
                <w:szCs w:val="15"/>
                <w:lang w:eastAsia="ru-RU"/>
              </w:rPr>
              <w:t xml:space="preserve"> внесении изменений в приложение к приказу комитета по экономическому развитию администрации города Мурманска от 23.06.2017 № 5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09.06.2021 по 15.06.2021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18.06.2021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к распоряжению администрации города Мурманска от 03.06.2016 № 41-р «Об утверждении Требований к отдельным видам товаров, работ, услуг (в том числе предельных цен товаров, работ, услуг), закупаемым администрацией города Мурманска и подведомственными казенными и бюджетными учреждениями» (в ред. распоряжений от 24.10.2016 № 71-р, от 27.07.2017 № 54-р, от 28.08.2018 № 51-р, от 29.03.2019 № 22-р, от 11.06.2019 № 33-р, от 27.11.2021 № 69-р)"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19.06.2021 по 25.06.2021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09.07.2021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распоряжения от 07.06.2021 № 25-р)"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10.07.2021 по 16.07.2021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09.07.2021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«Центр по контролю за использованием муниципального имущества»"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10.07.2021 по 16.07.2021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13.07.2021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14.07.2021 по 20.07.2021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21.07.2021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2 к приказу комитета от 08.02.2021 № 7-п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приказа от 31.05.2021 № 45-п)"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2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22.07.2021 по 28.07.2021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03.08.2021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17.03.2021 № 22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04.08.2021 по 10.08.2021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20.08.2021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постановления администрации города Мурманска "О внесении изменений в постановление администрации города Мурманска от 15.03.2016 № 632 «Об утверждении Правил определения требований к закупаемым муниципальными органами и подведомственными им казенными учреждениями, бюджетными учреждениями и </w:t>
            </w:r>
            <w:r w:rsidRPr="006C7E96">
              <w:rPr>
                <w:rFonts w:ascii="Verdana" w:eastAsia="Times New Roman" w:hAnsi="Verdana" w:cs="Times New Roman"/>
                <w:color w:val="000000"/>
                <w:sz w:val="15"/>
                <w:szCs w:val="15"/>
                <w:lang w:eastAsia="ru-RU"/>
              </w:rPr>
              <w:lastRenderedPageBreak/>
              <w:t>муниципальными унитарными предприятиями отдельным видам товаров, работ, услуг (в том числе предельные цены товаров, работ, услуг)» (в ред. постановлений от 16.05.2016 № 1307, от 03.04.2017 № 890, от 09.11.2017 № 3552, от 13.08.2018 № 2563)"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21.08.2021 по 27.08.2021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26.08.2021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охране здоровья администрации города Мурманска «О внесении изменений в приложение к приказу от 06.06.2016 № 17 «Об утверждении нормативных затрат на обеспечение функций комитета по охране здоровья администрации города Мурманска» (в ред. приказов от 31.05.2017 № 5-п, от 11.01.2021 № 1-п)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27.08.2021 по 02.09.2021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03.09.2021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комитета по экономическому развитию администрации города Мурманска от 23.06.2017 № 5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04.09.2021 по 10.09.21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14.09.2021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15.09.2021 по 21.09.2021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17.04.2020 № 51, от 25.05.2020 № 76, от 12.10.2020 № 180, от 23.12.2020 № 251)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22.09.2021 по 28.09.2021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28.09.2021 по 04.10.2021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17.07.2017 № 98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28.09.2021 по 04.10.2021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29.09.2021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17.04.2020 № 51, от 25.05.2020 № 76, от 12.10.2020 № 180, от 23.12.2020 № 251, от 29.09.2021 № 156)</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3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30.09.2021 по 06.10.2021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14.10.2021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17.03.2021 № 22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3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15.10.2021 по 21.10.2021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18.10.2021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охране здоровья администрации города Мурманска "О внесении изменений в приложение к приказу комитета по охране здоровья администрации города Мурманска от 08.06.2016 № 18 «Об утверждении Требований к отдельным видам товаров, работ, услуг (в том числе предельные цены товаров, работ, услуг), закупаемым </w:t>
            </w:r>
            <w:r w:rsidRPr="006C7E96">
              <w:rPr>
                <w:rFonts w:ascii="Verdana" w:eastAsia="Times New Roman" w:hAnsi="Verdana" w:cs="Times New Roman"/>
                <w:color w:val="000000"/>
                <w:sz w:val="15"/>
                <w:szCs w:val="15"/>
                <w:lang w:eastAsia="ru-RU"/>
              </w:rPr>
              <w:lastRenderedPageBreak/>
              <w:t>комитетом по охране здоровья администрации города Мурманска» (в ред. приказов от 26.06.2017 № 7-п, от 12.03.2019 № 3-п)"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19.10.2021 по 25.10.2021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20.10.2021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охране здоровья администрации города Мурманска "О внесении изменений в приложение к приказу комитета по охране здоровья администрации города Мурманска от 06.06.2016 № 17 «Об утверждении нормативных затрат на обеспечение функций комитета по охране здоровья администрации города Мурманска» (в ред. приказов от 31.05.2017 № 5-п, от 11.01.2021 № 1-п, от 03.09.2021 № 11-П)"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21.10.2021 по 27.10.2021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27.10.2021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28.10.2021 по 03.11.2021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03.11.2021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 от 05.04.2021 № 445, от 01.06.2021 № 719)"</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04.11.2021 по 10.11.2021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12.11.2021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13.11.2021 по 19.11.2021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19.07.2021 № 925)"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19.11.2021 по 25.11.2021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19.11.2021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администрации города Мурманска "О внесении изменений в приложения №№ 1 и 2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распоряжения от 07.06.2021 № 25-р, от 23.07.2021 № 34-р)"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20.11.2021 по 26.11.2021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25.11.2021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"О внесении изменений в приложение к приказу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26.11.2021 по 02.12.2021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02.12.2021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26.05.2017 № 3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03.12.2021 по 09.12.2021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07.12.2021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культуре администрации города Мурманска "О внесении изменений в приложение к приказу комитета от 30.05.2016 № 65 «Об утверждении нормативных затрат на обеспечение функций комитета по культуре администрации города Мурманска» (в ред. приказа от 25.05.2017 № 64, 30.05.2018 № 56, от 26.12.2019 № 178, от 30.03.2021 № 34)"</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4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08.12.2021 по 14.12.2021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15.12.2021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16.12.2021 по 22.12.2021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22.12.2021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23.12.2021 по 29.12.2021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22.12.2021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27.06.2018 № 23 «Об утверждении Требований к отдельным видам товаров, работ, услуг (в том числе предельные цены товаров, работ, услуг), закупаемым комитетом по строительству администрации города Мурманска и подведомственным казенным учреждением» (в ред. приказов от 11.12.2018 № 52, от 27.12.2018 № 60, от 28.04.2020 № 28)"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23.12.2021 по 29.12.2021</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20.01.2022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21.01.2022 по 27.01.2022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31.01.2022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градостроительства и территориального развития администрации города Мурманска "О внесении изменений в приказ комитета градостроительства и территориального развития администрации города Мурманска от 31.05.2016 № 59-р «Об утверждении нормативных затрат на обеспечение функций комитета градостроительства и территориального развития администрации города Мурманска» (в ред. приказов от 31.05.2017 № 61-р, от 16.11.2017 № 156-р, от 15.03.2018 № 23-р, от 18.12.2018 № 145-р, от 03.12.2019 № 89-р, от 31.01.2020 № 16-р, от 10.06.2020 № 54-р, от 30.12.2020 № 101-р)"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01.02.2022 по 10.02.2022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«Центр по контролю за использованием муниципального имущества» (в ред. от 19.07.2021 № 925, от 26.11.2021 № 1603)"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03.02.2022 по 09.02.2022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08.02.2022 по 14.02.2022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14.02.2022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15.02.2022 по 21.02.2022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8"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18.02.2022 по 24.02.2022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21.02.2022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5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22.02.2022 по 28.02.2022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"О внесении изменений в приказ комитета от 30.05.2016 № 167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 (в ред. приказа от 29.05.2017 № 150, от 29.05.2018 № 148, 06.06.2019, от 14.02.2020 № 52, от 10.02.2021 № 85)"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6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23.02.2022 по 01.03.2022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комитета по развитию городского хозяйства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6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25.02.2022 по 04.03.2022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15.03.2022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28.01.2022 № 4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16.03.2022 по 22.03.2022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17.03.2022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«Центр по контролю за использованием муниципального имущества» (в ред. от 19.07.2021 № 925, от 26.11.2021 № 1603, от 10.02.2022 № 114)"</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18.03.2022 по 24.03.2022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28.03.2022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29.03.2022 по 04.04.2022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28.03.2022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 от 05.04.2021 № 445, от 01.06.2021 № 719,от 11.11.2021 № 1510)"</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29.03.2022 по 04.04.2022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01.04.2022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приказа от 10.03.2022 № 15)"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02.04.2022 по 08.04.2022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 от 28.02.2022 № 17-П)"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06.04.2022 по 12.04.2022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06.04.2022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постановления администрации города Мурманска "О внесении изменений в Правила определения требований к закупаемым муниципальными органами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 утвержденные постановлением администрации города Мурманска от 15.03.2016 № 632(в ред. постановлений от 16.05.2016 № 1307, от 03.04.2017 № 890, от 09.11.2017 № 3552, от 13.08.2018 № 2563)"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07.04.2022 по 13.04.2022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жилищной политике администрации города Мурманска, муниципальным казенным учреждением «Новые формы управления», муниципальным унитарным предприятием «Мурманская управляющая компания»"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14.04.2022 по 20.04.2022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14.04.2022 по 20.04.2022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«Центр по контролю за использованием муниципального имущества» (в ред. от 19.07.2021 № 925, от 26.11.2021 № 1603, от 10.02.2022 № 114, от 25.03.2022 № 290)"</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16.04.2022 по 22.04.2022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20.04.2022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приказов от 10.03.2022 № 15, от 11.04.2022 № 19)"</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21.04.2022 по 27.04.2022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 от 30.12.2021 № 103)"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23.04.2022 по 29.04.2022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w:t>
            </w:r>
            <w:proofErr w:type="gramStart"/>
            <w:r w:rsidRPr="006C7E96">
              <w:rPr>
                <w:rFonts w:ascii="Verdana" w:eastAsia="Times New Roman" w:hAnsi="Verdana" w:cs="Times New Roman"/>
                <w:color w:val="000000"/>
                <w:sz w:val="15"/>
                <w:szCs w:val="15"/>
                <w:lang w:eastAsia="ru-RU"/>
              </w:rPr>
              <w:t>Центр  по</w:t>
            </w:r>
            <w:proofErr w:type="gramEnd"/>
            <w:r w:rsidRPr="006C7E96">
              <w:rPr>
                <w:rFonts w:ascii="Verdana" w:eastAsia="Times New Roman" w:hAnsi="Verdana" w:cs="Times New Roman"/>
                <w:color w:val="000000"/>
                <w:sz w:val="15"/>
                <w:szCs w:val="15"/>
                <w:lang w:eastAsia="ru-RU"/>
              </w:rPr>
              <w:t xml:space="preserve"> контролю за использованием муниципального имущества» (в ред. от 19.07.2021 № 925, от 26.11.2021 № 1603, от 10.02.2022 № 114, от 25.03.2022 № 290, от 25.04.2022 № 395)"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7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28.04.2022 по 04.05.2022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28.04.2022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 от 28.02.2022 № 17-П, от 13.04.2022 № 28-П)"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29.04.2022 по 06.05.2022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24.05.2022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распоряжения администрации города Мурманска «О внесении изменений в приложения №№ 1 и 2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w:t>
            </w:r>
            <w:r w:rsidRPr="006C7E96">
              <w:rPr>
                <w:rFonts w:ascii="Verdana" w:eastAsia="Times New Roman" w:hAnsi="Verdana" w:cs="Times New Roman"/>
                <w:color w:val="000000"/>
                <w:sz w:val="15"/>
                <w:szCs w:val="15"/>
                <w:lang w:eastAsia="ru-RU"/>
              </w:rPr>
              <w:lastRenderedPageBreak/>
              <w:t>распоряжений от 07.06.2021 № 25-р, от 23.07.2021 № 34-р, от 09.12.2021 № 61-р, от 24.02.2022 № 13-р, от 13.04.2022 № 25-р)»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 </w:t>
            </w:r>
            <w:hyperlink r:id="rId7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25.05.2022 по 31.05.2022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24.05.2022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28.01.2022 № 4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25.05.2022 по 31.05.2022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25.05.2022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26.05.2022 по 01.06.2022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09.06.2022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 от 30.12.2021 № 103, от 04.05.2022 № 51)»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7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10.06.2022 по 16.06.2022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10.06.2022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Приложение № 1 к приказу комитета по развитию городского хозяйства администрации города Мурманска от 28.01.2022 № 4 «Об утверждении нормативных затрат на обеспечение функций комитета по развитию городского хозяйства администрации города Мурманска» (в ред. от 23.03.2022 № 20, от 01.06.2022 № 27)»</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8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11.06.2022 по 17.06.2022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15.06.2022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социальной поддержке, взаимодействию с общественными организациями и делам молодежи администрации города </w:t>
            </w:r>
            <w:proofErr w:type="spellStart"/>
            <w:r w:rsidRPr="006C7E96">
              <w:rPr>
                <w:rFonts w:ascii="Verdana" w:eastAsia="Times New Roman" w:hAnsi="Verdana" w:cs="Times New Roman"/>
                <w:color w:val="000000"/>
                <w:sz w:val="15"/>
                <w:szCs w:val="15"/>
                <w:lang w:eastAsia="ru-RU"/>
              </w:rPr>
              <w:t>МУрманска</w:t>
            </w:r>
            <w:proofErr w:type="spellEnd"/>
            <w:r w:rsidRPr="006C7E96">
              <w:rPr>
                <w:rFonts w:ascii="Verdana" w:eastAsia="Times New Roman" w:hAnsi="Verdana" w:cs="Times New Roman"/>
                <w:color w:val="000000"/>
                <w:sz w:val="15"/>
                <w:szCs w:val="15"/>
                <w:lang w:eastAsia="ru-RU"/>
              </w:rPr>
              <w:t> «О внесении изменений в приказ от 24.09.2022 № 230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8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16.06.2022 по 22.06.2022 </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23.06.2022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8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24.06.2022 по 30.06.2022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29.06.2022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22.02.2022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30.06.2022 по 06.07.2022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11.07.2022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приказа от 02.06.2022 № 80-п)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12.07.2022 по 18.07.2022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11.07.2022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«О внесении изменений в приложение № 2 к приказу комитета от 21.04.2022 № 65-п «Об утверждении Требований к отдельным видам товаров, работ, услуг (в том числе предельные цены товаров, работ, услуг), закупаемым комитетом по жилищной политике администрации города Мурманска, муниципальным казенным учреждением «Новые формы управления», муниципальным унитарным предприятием «Мурманская управляющая компания»</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12.07.2022 по 18.07.2022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25.07.2022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распоряжение администрации города Мурманска от 03.06.2016 № 41-р «Об утверждении Требований к отдельным видам товаров, работ, услуг (в том числе предельных цен товаров, работ, услуг), закупаемым администрацией города Мурманска и подведомственными казенными и бюджетными учреждениями» (в ред. распоряжений от 24.10.2016 № 71-р, от 27.07.2017 № 54-р, от 28.08.2018 № 51-р, от 29.03.2019 № 22-р, от 11.06.2019 № 33-р, от 27.11.2020 № 69-р, от 01.07.2021 № 32 )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26.07.2022 по 01.08.2022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27.07.2022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постановления администрации города Мурманска "О нормировании в сфере закупок в 2022 году"</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28.07.2022 по 03.08.2022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29.07.2022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приложение к приказу комитета по строительству администрации города Мурманска от 27.06.2018 № 23 «Об утверждении Требований к отдельным видам товаров, работ, услуг (в том числе предельные цены товаров, работ, услуг), закупаемым комитетом по строительству администрации города Мурманска и подведомственным казенным учреждением"</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8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30.07.2022 по 05.08.2022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02.08.2022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22.02.2022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8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03.08.2022 по 09.08.2022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25.08.2022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26.08.2022 по 01.09.2022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13.09.2022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нормировании в сфере закупок в 2022 году"</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9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14.09.2022 по 20.09.2022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19.09.2022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приказ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 от 30.12.2021 № 103, от 04.05.2022 № 51, от 17.06.2022 № 62)"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20.09.2022 по 26.09.2022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26.09.2022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27.09.2022 по 03.10.2022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30.09.2022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2 к приказу комитета от 21.04.2022 № 65-п «Об утверждении Требований к отдельным видам товаров, работ, услуг (в том числе предельные цены товаров, работ, услуг), закупаемым комитетом по жилищной политике администрации города Мурманска, муниципальным казенным учреждением «Новые формы управления», муниципальным унитарным предприятием «Мурманская управляющая компания»(в редакции приказа от 19.07.2022 № 92-п)"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01.10.2022 по 07.10.2022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30.09.2022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жилищной политике администрации города Мурманска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w:t>
            </w:r>
            <w:r w:rsidRPr="006C7E96">
              <w:rPr>
                <w:rFonts w:ascii="Verdana" w:eastAsia="Times New Roman" w:hAnsi="Verdana" w:cs="Times New Roman"/>
                <w:color w:val="000000"/>
                <w:sz w:val="15"/>
                <w:szCs w:val="15"/>
                <w:lang w:eastAsia="ru-RU"/>
              </w:rPr>
              <w:lastRenderedPageBreak/>
              <w:t>муниципальное казенное учреждение «Новые формы управления» (в редакции приказов от 02.06.2022 № 80-п, от 19.07.2022 № 93-п)"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95"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01.10.2022 по 07.10.2022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07.10.2022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нормировании в сфере закупок в 2022 году"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08.10.2022 по 14.10.2022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18.10.2022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97" w:history="1">
              <w:r w:rsidR="006C7E96" w:rsidRPr="006C7E96">
                <w:rPr>
                  <w:rFonts w:ascii="Verdana" w:eastAsia="Times New Roman" w:hAnsi="Verdana" w:cs="Times New Roman"/>
                  <w:color w:val="0000FF"/>
                  <w:sz w:val="15"/>
                  <w:szCs w:val="15"/>
                  <w:u w:val="single"/>
                  <w:lang w:eastAsia="ru-RU"/>
                </w:rPr>
                <w:t> 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19.10.2022 по 25.10.2022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01.11.2022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приказ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 от 30.12.2021 № 103, от 04.05.2022 № 51, от 17.06.2022 № 62, от 27.09.2022 № 91)"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02.11.2022 по 08.11.2022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9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03.11.2022 по 09.11.2022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08.11.2022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 от 05.04.2021 № 445, от 01.06.2021 № 719, от 11.11.2021 № 1510, от 05.04.2022 № 322)"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09.11.2022 по 15.11.2022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18.11.2022 по 24.11.2022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охране здоровья "Об освобождении от обязанности руководствоваться при планировании закупок товаров, работ, услуг предельными ценами за единицу таких товаров, работ, услуг, определенными при нормировании в сфере закупок"</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19.11.2022 по 25.11.2022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22.11.2022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23.11.2022 по 29.11.2022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13.12.2022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строительству администрации города Мурманска "О внесении изменений в приказ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w:t>
            </w:r>
            <w:r w:rsidRPr="006C7E96">
              <w:rPr>
                <w:rFonts w:ascii="Verdana" w:eastAsia="Times New Roman" w:hAnsi="Verdana" w:cs="Times New Roman"/>
                <w:color w:val="000000"/>
                <w:sz w:val="15"/>
                <w:szCs w:val="15"/>
                <w:lang w:eastAsia="ru-RU"/>
              </w:rPr>
              <w:lastRenderedPageBreak/>
              <w:t>05.04.2021 № 26, от 03.12.2021 № 91, от 30.12.2021 № 103, от 04.05.2022 № 51, от 17.06.2022 № 62, от 27.09.2022 № 91, от 09.11.2022 № 106)"</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 </w:t>
            </w:r>
            <w:hyperlink r:id="rId10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14.12.2022 по 20.12.2022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22.12.2022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23.12.2022 по 29.12.2022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22.12.2022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от 14.11.2016 № 185, от 23.06.2017 № 104, от 29.06.2018 № 119, от 12.10.2018 № 210, от 17.04.2020 № 52)"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23.12.2022 по 29.12.2022</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27.12.2022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градостроительства и территориального развития города Мурманска "О внесении изменений в приказ комитета градостроительства и территориального развития администрации города Мурманска от 31.05.2016 № 59-р «Об утверждении нормативных затрат на обеспечение функций комитета градостроительства и территориального развития администрации города Мурманска» (в ред. приказов от 31.05.2017 № 61-р, от 16.11.2017 № 156-р, от 15.03.2018 № 23-р, от 18.12.2018 № 145-р, от 03.12.2019 № 89-р, от 31.01.2020 № 16-р, от 10.06.2020 № 54-р, от 16.10.2020 № 75-р, от 30.12.2020 № 101-р, от 14.02.2022 № 7-р)"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28.12.2022 по 03.01.2023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приложения №№ 1 и 2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0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14.01.2023 по 20.01.2023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24.01.2023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 от 28.02.2022 № 17-П, от 13.04.2022 № 28-П)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09"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25.01.2023 по 31.01.2023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культуре администрации города Мурманска "О внесении изменений в приказ комитета от 30.05.2016 № 65 "Об утверждении нормативных затрат на обеспечение функций комитета по культуре администрации города Мурманска" (в ред. приказа от 25.05.2017 № 64, 30.05.2018 № 56, от 26.12.2019 № 178, от 30.03.2021 № 34, от 15.12.2021 №128)"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10"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26.01.2023 по 01.02.2023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07.02.2023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 от 25.11.2022 № 130-п)"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1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08.02.2023 по 14.02.2023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17.02.2023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строительству администрации города Мурманска "О внесении изменений в приказ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w:t>
            </w:r>
            <w:r w:rsidRPr="006C7E96">
              <w:rPr>
                <w:rFonts w:ascii="Verdana" w:eastAsia="Times New Roman" w:hAnsi="Verdana" w:cs="Times New Roman"/>
                <w:color w:val="000000"/>
                <w:sz w:val="15"/>
                <w:szCs w:val="15"/>
                <w:lang w:eastAsia="ru-RU"/>
              </w:rPr>
              <w:lastRenderedPageBreak/>
              <w:t>№ 70, от 03.12.2019 № 79, от 27.12.2019 № 97, от 25.09.2020 № 56, от 17.11.2020 № 83, от 30.12.2020 № 96, от 05.04.2021 № 26, от 03.12.2021 № 91, от 30.12.2021 № 103, от 04.05.2022 № 51, от 17.06.2022 № 62, от 27.09.2022 № 91, от 09.11.2022 № 106, от 21.12.2022 № 135)"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 </w:t>
            </w:r>
            <w:hyperlink r:id="rId11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18.02.2023 по 24.02.2023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17.02.2023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 от 28.02.2022 № 17-П, от 13.04.2022 № 28-П, от 06.05.2022 № 37-П)"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1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18.02.2023 по 24.02.2023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1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22.02.2023 по 28.02.2023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социальной поддержке, взаимодействию с общественными организациями и делам молодежи администрации города Мурманска «О внесении изменений в приказ комитета от 30.05.2016 № 167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 (в ред. приказа от 29.05.2017 № 150, от 29.05.2018 № 148, от 06.06.2019 № 150, от 14.02.2020 № 52, от 10.02.2021 № 85, от 01.03.2022 № 42)»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1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01.03.2023 по 07.03.2023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06.03.2023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приложения №№ 1 и 2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1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07.03.2023 по 13.03.2023 </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15.03.2023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22.02.2022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17"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16.03.2023 по 22.03.2023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22.03.2023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 от 25.11.2022 № 130-п, от 15.02.2023 № 10-п)"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1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23.03.2023 по 29.03.2023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28.03.2023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1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29.03.2023 по 04.04.2023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29.03.2023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и спорту администрации города Мурманска "О внесении изменений в приложение к приказу от 30.05.2017 № 88-п «Об утверждении нормативных затрат на обеспечение функций комитета по физической культуре и спорту администрации города Мурманска» (в редакции приказов от 04.06.2018 № 89-п, от 05.12.2018 № 186-п, от 13.02.2018 № 20-п, от 29.12.2020 № 115-п, от 23.04.2021 № 48-П, от 08.11.2021 № 98-П, от 28.02.2022 № 17-П, от 13.04.2022 № 28-П, от 06.05.2022 № 37-П, от 02.02.2023 № 15-П, от 27.02.2023 № 41-П)"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30.03.2023 по 05.04.2023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03.04.2023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строительству администрации города Мурманска "О внесении изменений в приказ комитета по строительству администрации города Мурманска от 28.05.2018 № 17 «Об утверждении нормативных затрат на обеспечение функций комитета по строительству администрации города Мурманска, включая подведомственное казенное учреждение» (в ред. приказов от 10.12.2018 № 51, от 10.06.2019 № 36, от 23.07.2019 № 48, от 01.11.2019 № 70, от 03.12.2019 № 79, от 27.12.2019 № 97, от 25.09.2020 № 56, от 17.11.2020 № 83, от 30.12.2020 № 96, от 05.04.2021 № 26, от 03.12.2021 № 91, от 30.12.2021 № 103, от 04.05.2022 № 51, от 17.06.2022 № 62, от 27.09.2022 № 91, от 09.11.2022 № 106, от 21.12.2022 № 135, от 27.02.2023 № 15)"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04.04.2023 по 10.04.2023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2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07.04.2023 по 13.04.2023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01.03.2023 № 22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2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08.04.2023 по 14.04.2023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19.03.2021 № 363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«Центр по контролю за использованием муниципального имущества» (в ред. от 19.07.20121 № 925, от 26.11.2021 № 1603, от 10.02.2022 № 114, от 25.03.2022 № 290, от 25.04.2022 № 395, от 05.05.2022 № 444)"</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19.04.2023 по 25.04.2023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19.04.2023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20.04.2023 по 26.04.2023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2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22.04.2023 по 28.04.2023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21.04.2023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образованию администрации города Мурманска "О внесении изменений в Приложение к приказу комитета по образованию администрации города Мурманска от 31.05.2016 № 960 «Об утверждении нормативных затрат на обеспечение функций комитета по образованию администрации города Мурманска» (в ред. от 05.07.2017 № 1298, от 06.11.2018 № 2094, от 14.05.2020 № 745)"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22.04.2023 по 28.04.2023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02.05.2023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приказов от 10.03.2022 № 15, от 11.04.2022 № 19, от 28.04.2022 № 22)"</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03.05.2023 по 09.05.2023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23.05.2023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2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24.05.2023 по 30.05.2023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26.05.2023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18.04.2023 № 95)"</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27.05.2023 по 02.06.2023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31.05.2023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"Об утверждении нормативных затрат на обеспечение функций комитета по физической культуре, спорту и охране здоровья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31"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01.06.2023 по 07.06.2023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21.06.2023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3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22.06.2023 по 28.06.2023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07.07.2023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08.07.2023 по 14.07.2023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28.07.2023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приложения №№ 1,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 от 25.11.2022 № 130-п, от 15.02.2023 № 10-п, от 30.03.2023 № 27-п)"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3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29.07.2023 04.08.2023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09.08.2023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 от 28.07.2023 № 38-р)"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10.08.2023 по 16.08.2023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10.08.2023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22.02.2022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11.08.2023 по 17.08.2023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25.08.2023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приложения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 от 25.11.2022 № 130-п, от 15.02.2023 № 10-п, от 30.03.2023 № 27-п, от 08.08.2023 № 75-п)"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26.08.2023 по 01.09.2023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15.09.2023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 от 28.07.2023 № 38-р, от 23.08.2023 № 41-р)"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16.09.2023 по 22.09.2023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05.10.2023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приложения № 2 к приказу комитета от 24.04.2022 № 64-п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редакции приказов от 02.06.2022 № 80-п, от 19.07.2022 № 93-п, от 10.10.2022 № 113-п, от 25.11.2022 № 130-п, от 15.02.2023 № 10-п, от 30.03.2023 № 27-п, от 08.08.2023 № 75-п, от 04.09.2023 № 81-п)"</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3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06.10.2023 по 12.10.2023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06.10.2023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07.10.2023 по 13.10.2023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06.10.2023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приказа от 14.11.2016 № 185, от 23.06.2017 № 104, от 29.06.2018 № 119, от 12.10.2018 № 210, от 17.04.2020 № 52, от 30.12.2022 № 297)"</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07.10.2023 по 13.10.2023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09.10.2023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 внесении изменений в приказ комитета территориального развития и строительства администрации города Мурманска от 31.05.2023 № 20-р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42"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10.10.2023 по 16.10.2023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17.10.2023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 от 28.07.2023 № 38-р, от 23.08.2023 № 41-р, от 02.10.2023 № 46-р)"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4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18.10.2023 по 24.10.2023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16.11.2023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образованию администрации города Мурманска "О внесении изменений в Приложение к приказу комитета по образованию администрации города Мурманска от 31.05.2016 № 960 «Об утверждении нормативных затрат на обеспечение функций комитета по образованию администрации города Мурманска» (в ред. от 05.07.2017 № 1298, от 06.11.2018 № 2094, от 14.05.2020 № 745, от 03.05.2023 № 1016)"</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44"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17.11.2023 по 23.11.2023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17.11.2023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 внесении изменений в приказ комитета территориального развития и строительства администрации города Мурманска от 31.05.2023 № 20-р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 (в ред. приказа от 17.10.2023 № 68-р)"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18.11.2023 по 24.11.2023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17.11.2023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 от 28.07.2023 № 38-р, от 23.08.2023 № 41-р, от 02.10.2023 № 46-р, от 01.11.2023 № 51-р)"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46"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18.11.2023 по 24.11.2023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30.11.2023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w:t>
            </w:r>
            <w:proofErr w:type="spellStart"/>
            <w:r w:rsidRPr="006C7E96">
              <w:rPr>
                <w:rFonts w:ascii="Verdana" w:eastAsia="Times New Roman" w:hAnsi="Verdana" w:cs="Times New Roman"/>
                <w:color w:val="000000"/>
                <w:sz w:val="15"/>
                <w:szCs w:val="15"/>
                <w:lang w:eastAsia="ru-RU"/>
              </w:rPr>
              <w:t>прказа</w:t>
            </w:r>
            <w:proofErr w:type="spellEnd"/>
            <w:r w:rsidRPr="006C7E96">
              <w:rPr>
                <w:rFonts w:ascii="Verdana" w:eastAsia="Times New Roman" w:hAnsi="Verdana" w:cs="Times New Roman"/>
                <w:color w:val="000000"/>
                <w:sz w:val="15"/>
                <w:szCs w:val="15"/>
                <w:lang w:eastAsia="ru-RU"/>
              </w:rPr>
              <w:t xml:space="preserve">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16.10.2023 № 250)"</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01.12.2023 по 07.12.2023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01.12.2023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02.12.2023 по 08.12.2023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04.12.2023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22.02.2022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4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05.12.2023 по 11.12.2023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приложения №№ 1, 2 к распоряжению администрации города Мурманска от 16.04.2021 № 20-р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07.06.2021 № 25-р, от 23.07.2021 № 34-р, от 09.12.2021 № 61-р, от 24.02.2022 № 13-р, от 13.04.2022 № 25-р, от 08.06.2022 № 32-р, от 17.02.2023 № 10-р, от 27.03.2023 № 15-р, от 11.04.2023 № 19-р, от 05.05.2023 № 24-р, от 28.07.2023 № 38-р, от 23.08.2023 № 41-р, от 02.10.2023 № 46-р, от 01.11.2023 № 51-р, от 08.12.2023 № 64-р)"</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5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14.12.2023 по 20.12.2023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от 14.11.2016 № 185, от 23.06.2017 № 104, от 29.06.2018 № 119, от 12.10.2018 № 210, от 17.04.2020 № 52, от 30.12.2022 № 297, от 16.10.2023 № 251)"</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5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16.12.2023 по 22.12.2023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20.12.2023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территориального развития и строительства администрации города Мурманска и подведомственным казенным учреждением"</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5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21.12.2023 по 27.12.2023</w:t>
            </w:r>
          </w:p>
        </w:tc>
      </w:tr>
      <w:tr w:rsidR="006C7E96" w:rsidRPr="006C7E96" w:rsidTr="002479E8">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21.12.2023</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8101EB" w:rsidP="006C7E96">
            <w:pPr>
              <w:spacing w:before="120" w:after="120" w:line="240" w:lineRule="auto"/>
              <w:ind w:left="120" w:right="120"/>
              <w:jc w:val="center"/>
              <w:rPr>
                <w:rFonts w:ascii="Verdana" w:eastAsia="Times New Roman" w:hAnsi="Verdana" w:cs="Times New Roman"/>
                <w:color w:val="000000"/>
                <w:sz w:val="15"/>
                <w:szCs w:val="15"/>
                <w:lang w:eastAsia="ru-RU"/>
              </w:rPr>
            </w:pPr>
            <w:hyperlink r:id="rId153" w:history="1">
              <w:r w:rsidR="006C7E96"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C7E96" w:rsidRPr="006C7E96" w:rsidRDefault="006C7E96" w:rsidP="006C7E96">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22.12.2023 по 28.12.2023</w:t>
            </w:r>
          </w:p>
        </w:tc>
      </w:tr>
    </w:tbl>
    <w:p w:rsidR="004367BE" w:rsidRDefault="004367BE">
      <w:bookmarkStart w:id="0" w:name="_GoBack"/>
      <w:bookmarkEnd w:id="0"/>
    </w:p>
    <w:sectPr w:rsidR="004367BE" w:rsidSect="006C7E96">
      <w:pgSz w:w="16838" w:h="11906" w:orient="landscape"/>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5C"/>
    <w:rsid w:val="0007195C"/>
    <w:rsid w:val="002479E8"/>
    <w:rsid w:val="004367BE"/>
    <w:rsid w:val="006C7E96"/>
    <w:rsid w:val="0081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129E1-688B-455F-8A16-A94293DF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6C7E96"/>
  </w:style>
  <w:style w:type="character" w:styleId="a4">
    <w:name w:val="Hyperlink"/>
    <w:basedOn w:val="a0"/>
    <w:uiPriority w:val="99"/>
    <w:semiHidden/>
    <w:unhideWhenUsed/>
    <w:rsid w:val="006C7E96"/>
    <w:rPr>
      <w:color w:val="0000FF"/>
      <w:u w:val="single"/>
    </w:rPr>
  </w:style>
  <w:style w:type="character" w:styleId="a5">
    <w:name w:val="FollowedHyperlink"/>
    <w:basedOn w:val="a0"/>
    <w:uiPriority w:val="99"/>
    <w:semiHidden/>
    <w:unhideWhenUsed/>
    <w:rsid w:val="006C7E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720953">
      <w:bodyDiv w:val="1"/>
      <w:marLeft w:val="0"/>
      <w:marRight w:val="0"/>
      <w:marTop w:val="0"/>
      <w:marBottom w:val="0"/>
      <w:divBdr>
        <w:top w:val="none" w:sz="0" w:space="0" w:color="auto"/>
        <w:left w:val="none" w:sz="0" w:space="0" w:color="auto"/>
        <w:bottom w:val="none" w:sz="0" w:space="0" w:color="auto"/>
        <w:right w:val="none" w:sz="0" w:space="0" w:color="auto"/>
      </w:divBdr>
    </w:div>
    <w:div w:id="14071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tymurmansk.ru/img/all/523_nz_agm_09_07_2021.rar" TargetMode="External"/><Relationship Id="rId117" Type="http://schemas.openxmlformats.org/officeDocument/2006/relationships/hyperlink" Target="https://www.citymurmansk.ru/img/all/523_ker_15_03_2023.7z" TargetMode="External"/><Relationship Id="rId21" Type="http://schemas.openxmlformats.org/officeDocument/2006/relationships/hyperlink" Target="https://www.citymurmansk.ru/img/all/523_kzhp_21_05_2021.rar" TargetMode="External"/><Relationship Id="rId42" Type="http://schemas.openxmlformats.org/officeDocument/2006/relationships/hyperlink" Target="https://www.citymurmansk.ru/img/all/523_fiz_ra_27_10_2021.rar" TargetMode="External"/><Relationship Id="rId47" Type="http://schemas.openxmlformats.org/officeDocument/2006/relationships/hyperlink" Target="https://www.citymurmansk.ru/img/all/523_nz_kpst_25_11_2021.zip" TargetMode="External"/><Relationship Id="rId63" Type="http://schemas.openxmlformats.org/officeDocument/2006/relationships/hyperlink" Target="https://www.citymurmansk.ru/img/all/523_kio_17_03_2022.rar" TargetMode="External"/><Relationship Id="rId68" Type="http://schemas.openxmlformats.org/officeDocument/2006/relationships/hyperlink" Target="https://www.citymurmansk.ru/img/all/523_pagm.rar" TargetMode="External"/><Relationship Id="rId84" Type="http://schemas.openxmlformats.org/officeDocument/2006/relationships/hyperlink" Target="https://www.citymurmansk.ru/img/all/523_kzhp_nz_11_07_2022.zip" TargetMode="External"/><Relationship Id="rId89" Type="http://schemas.openxmlformats.org/officeDocument/2006/relationships/hyperlink" Target="https://www.citymurmansk.ru/img/all/523_ker_02_08_2022.rar" TargetMode="External"/><Relationship Id="rId112" Type="http://schemas.openxmlformats.org/officeDocument/2006/relationships/hyperlink" Target="https://www.citymurmansk.ru/img/all/523_kom_po_stroit.zip" TargetMode="External"/><Relationship Id="rId133" Type="http://schemas.openxmlformats.org/officeDocument/2006/relationships/hyperlink" Target="https://www.citymurmansk.ru/img/all/523___izmenenie_11.zip" TargetMode="External"/><Relationship Id="rId138" Type="http://schemas.openxmlformats.org/officeDocument/2006/relationships/hyperlink" Target="https://www.citymurmansk.ru/img/all/523_izmenenie_13.zip" TargetMode="External"/><Relationship Id="rId154" Type="http://schemas.openxmlformats.org/officeDocument/2006/relationships/fontTable" Target="fontTable.xml"/><Relationship Id="rId16" Type="http://schemas.openxmlformats.org/officeDocument/2006/relationships/hyperlink" Target="https://www.citymurmansk.ru/img/all/523_kom_po_kulture_22_03_2021.rar" TargetMode="External"/><Relationship Id="rId107" Type="http://schemas.openxmlformats.org/officeDocument/2006/relationships/hyperlink" Target="https://www.citymurmansk.ru/img/all/523_grad27122022.7z" TargetMode="External"/><Relationship Id="rId11" Type="http://schemas.openxmlformats.org/officeDocument/2006/relationships/hyperlink" Target="https://www.citymurmansk.ru/img/all/667_ker_15_02_2021.rar" TargetMode="External"/><Relationship Id="rId32" Type="http://schemas.openxmlformats.org/officeDocument/2006/relationships/hyperlink" Target="https://www.citymurmansk.ru/img/all/523_koz_26_08_21.zip" TargetMode="External"/><Relationship Id="rId37" Type="http://schemas.openxmlformats.org/officeDocument/2006/relationships/hyperlink" Target="https://www.citymurmansk.ru/img/all/523_sd_tru_27_09_2021.docx" TargetMode="External"/><Relationship Id="rId53" Type="http://schemas.openxmlformats.org/officeDocument/2006/relationships/hyperlink" Target="https://www.citymurmansk.ru/img/all/523_krgh_20_01_2022.rar" TargetMode="External"/><Relationship Id="rId58" Type="http://schemas.openxmlformats.org/officeDocument/2006/relationships/hyperlink" Target="https://www.citymurmansk.ru/img/all/523_kfkis_17_02_2022.zip" TargetMode="External"/><Relationship Id="rId74" Type="http://schemas.openxmlformats.org/officeDocument/2006/relationships/hyperlink" Target="https://www.citymurmansk.ru/img/all/523_27_04_2022_kio.zip" TargetMode="External"/><Relationship Id="rId79" Type="http://schemas.openxmlformats.org/officeDocument/2006/relationships/hyperlink" Target="https://www.citymurmansk.ru/img/all/523_kompostroitelstvu_09_06_2022.rar" TargetMode="External"/><Relationship Id="rId102" Type="http://schemas.openxmlformats.org/officeDocument/2006/relationships/hyperlink" Target="https://www.citymurmansk.ru/img/all/523_koz_18_11_2022.rar" TargetMode="External"/><Relationship Id="rId123" Type="http://schemas.openxmlformats.org/officeDocument/2006/relationships/hyperlink" Target="https://www.citymurmansk.ru/img/all/523_krgh07_04_2023.zip" TargetMode="External"/><Relationship Id="rId128" Type="http://schemas.openxmlformats.org/officeDocument/2006/relationships/hyperlink" Target="https://www.citymurmansk.ru/img/all/523__krgh_02_05_2023.zip" TargetMode="External"/><Relationship Id="rId144" Type="http://schemas.openxmlformats.org/officeDocument/2006/relationships/hyperlink" Target="https://www.citymurmansk.ru/img/all/523_obrazovanie.zip" TargetMode="External"/><Relationship Id="rId149" Type="http://schemas.openxmlformats.org/officeDocument/2006/relationships/hyperlink" Target="https://www.citymurmansk.ru/img/all/523_ker_04_12_2023.zip" TargetMode="External"/><Relationship Id="rId5" Type="http://schemas.openxmlformats.org/officeDocument/2006/relationships/hyperlink" Target="https://www.citymurmansk.ru/img/all/523_sayt_proekt_normirovanie_nz.docx" TargetMode="External"/><Relationship Id="rId90" Type="http://schemas.openxmlformats.org/officeDocument/2006/relationships/hyperlink" Target="https://www.citymurmansk.ru/img/all/523_uf_25_08_2022.rar" TargetMode="External"/><Relationship Id="rId95" Type="http://schemas.openxmlformats.org/officeDocument/2006/relationships/hyperlink" Target="https://www.citymurmansk.ru/img/all/523_kzhp_nz_30_09_2022.rar" TargetMode="External"/><Relationship Id="rId22" Type="http://schemas.openxmlformats.org/officeDocument/2006/relationships/hyperlink" Target="https://www.citymurmansk.ru/img/all/523_nz_agm_21_05_2021.rar" TargetMode="External"/><Relationship Id="rId27" Type="http://schemas.openxmlformats.org/officeDocument/2006/relationships/hyperlink" Target="https://www.citymurmansk.ru/img/all/523_kio_09_07_2021.rar" TargetMode="External"/><Relationship Id="rId43" Type="http://schemas.openxmlformats.org/officeDocument/2006/relationships/hyperlink" Target="https://www.citymurmansk.ru/img/all/523_kio_03_11_2021.rar" TargetMode="External"/><Relationship Id="rId48" Type="http://schemas.openxmlformats.org/officeDocument/2006/relationships/hyperlink" Target="https://www.citymurmansk.ru/img/all/523_ker_02_12_2021.rar" TargetMode="External"/><Relationship Id="rId64" Type="http://schemas.openxmlformats.org/officeDocument/2006/relationships/hyperlink" Target="https://www.citymurmansk.ru/img/all/523_izm__v_20_r.rar" TargetMode="External"/><Relationship Id="rId69" Type="http://schemas.openxmlformats.org/officeDocument/2006/relationships/hyperlink" Target="https://www.citymurmansk.ru/img/all/523_kzhp_13_04_2022_tru.rar" TargetMode="External"/><Relationship Id="rId113" Type="http://schemas.openxmlformats.org/officeDocument/2006/relationships/hyperlink" Target="https://www.citymurmansk.ru/img/all/523_17_02_2023_kfk.zip" TargetMode="External"/><Relationship Id="rId118" Type="http://schemas.openxmlformats.org/officeDocument/2006/relationships/hyperlink" Target="https://www.citymurmansk.ru/img/all/523_kzhp_22_03_2023.zip" TargetMode="External"/><Relationship Id="rId134" Type="http://schemas.openxmlformats.org/officeDocument/2006/relationships/hyperlink" Target="https://www.citymurmansk.ru/img/all/523_kzhp_28_07_2023.7z" TargetMode="External"/><Relationship Id="rId139" Type="http://schemas.openxmlformats.org/officeDocument/2006/relationships/hyperlink" Target="https://www.citymurmansk.ru/img/all/523_kzhp_05_10_2023.zip" TargetMode="External"/><Relationship Id="rId80" Type="http://schemas.openxmlformats.org/officeDocument/2006/relationships/hyperlink" Target="https://www.citymurmansk.ru/img/all/523_krgh_10_06_2022.rar" TargetMode="External"/><Relationship Id="rId85" Type="http://schemas.openxmlformats.org/officeDocument/2006/relationships/hyperlink" Target="https://www.citymurmansk.ru/img/all/523_kzhp_tru_11_07_2022.zip" TargetMode="External"/><Relationship Id="rId150" Type="http://schemas.openxmlformats.org/officeDocument/2006/relationships/hyperlink" Target="https://www.citymurmansk.ru/img/all/523___izmenenie_16.zip" TargetMode="External"/><Relationship Id="rId155" Type="http://schemas.openxmlformats.org/officeDocument/2006/relationships/theme" Target="theme/theme1.xml"/><Relationship Id="rId12" Type="http://schemas.openxmlformats.org/officeDocument/2006/relationships/hyperlink" Target="https://www.citymurmansk.ru/img/all/523_krgh_19_02_2021.rar" TargetMode="External"/><Relationship Id="rId17" Type="http://schemas.openxmlformats.org/officeDocument/2006/relationships/hyperlink" Target="https://www.citymurmansk.ru/img/all/523_kom_po_stroit_25_03_2021.rar" TargetMode="External"/><Relationship Id="rId25" Type="http://schemas.openxmlformats.org/officeDocument/2006/relationships/hyperlink" Target="https://www.citymurmansk.ru/img/all/523_tru_18_06_2021.rar" TargetMode="External"/><Relationship Id="rId33" Type="http://schemas.openxmlformats.org/officeDocument/2006/relationships/hyperlink" Target="https://www.citymurmansk.ru/img/all/523_prikaz_po_tru_sentyabr.zip" TargetMode="External"/><Relationship Id="rId38" Type="http://schemas.openxmlformats.org/officeDocument/2006/relationships/hyperlink" Target="https://www.citymurmansk.ru/img/all/523_uf29_09_2021.zip" TargetMode="External"/><Relationship Id="rId46" Type="http://schemas.openxmlformats.org/officeDocument/2006/relationships/hyperlink" Target="https://www.citymurmansk.ru/img/all/523_agm_19_11_2021.rar" TargetMode="External"/><Relationship Id="rId59" Type="http://schemas.openxmlformats.org/officeDocument/2006/relationships/hyperlink" Target="https://www.citymurmansk.ru/img/all/523_21_02_2022_sovdep.docx" TargetMode="External"/><Relationship Id="rId67" Type="http://schemas.openxmlformats.org/officeDocument/2006/relationships/hyperlink" Target="https://www.citymurmansk.ru/img/all/523_kompofiz_re_05_04_2022.rar" TargetMode="External"/><Relationship Id="rId103" Type="http://schemas.openxmlformats.org/officeDocument/2006/relationships/hyperlink" Target="https://www.citymurmansk.ru/img/all/523_uf_22_11_2022.rar" TargetMode="External"/><Relationship Id="rId108" Type="http://schemas.openxmlformats.org/officeDocument/2006/relationships/hyperlink" Target="https://www.citymurmansk.ru/img/all/523_izmenenie_7.zip" TargetMode="External"/><Relationship Id="rId116" Type="http://schemas.openxmlformats.org/officeDocument/2006/relationships/hyperlink" Target="https://www.citymurmansk.ru/img/all/523_izmenenie_8.zip" TargetMode="External"/><Relationship Id="rId124" Type="http://schemas.openxmlformats.org/officeDocument/2006/relationships/hyperlink" Target="https://www.citymurmansk.ru/img/all/523_kio_18_04_2023.zip" TargetMode="External"/><Relationship Id="rId129" Type="http://schemas.openxmlformats.org/officeDocument/2006/relationships/hyperlink" Target="https://www.citymurmansk.ru/img/all/523_ktris_23_05_2023.zip" TargetMode="External"/><Relationship Id="rId137" Type="http://schemas.openxmlformats.org/officeDocument/2006/relationships/hyperlink" Target="https://www.citymurmansk.ru/img/all/523_kzhp_25_08_2023.zip" TargetMode="External"/><Relationship Id="rId20" Type="http://schemas.openxmlformats.org/officeDocument/2006/relationships/hyperlink" Target="https://www.citymurmansk.ru/img/all/523_kom_po_fiz_re_15_04_2021.rar" TargetMode="External"/><Relationship Id="rId41" Type="http://schemas.openxmlformats.org/officeDocument/2006/relationships/hyperlink" Target="https://www.citymurmansk.ru/img/all/523_koz_20_10_2021.rar" TargetMode="External"/><Relationship Id="rId54" Type="http://schemas.openxmlformats.org/officeDocument/2006/relationships/hyperlink" Target="https://www.citymurmansk.ru/img/all/523_grad_31_01_2022.rar" TargetMode="External"/><Relationship Id="rId62" Type="http://schemas.openxmlformats.org/officeDocument/2006/relationships/hyperlink" Target="https://www.citymurmansk.ru/img/all/523_krgh_15_03_2022.rar" TargetMode="External"/><Relationship Id="rId70" Type="http://schemas.openxmlformats.org/officeDocument/2006/relationships/hyperlink" Target="https://www.citymurmansk.ru/img/all/523_kzhp_nz_13_04_2022.rar" TargetMode="External"/><Relationship Id="rId75" Type="http://schemas.openxmlformats.org/officeDocument/2006/relationships/hyperlink" Target="https://www.citymurmansk.ru/img/all/523_kompofizre.rar" TargetMode="External"/><Relationship Id="rId83" Type="http://schemas.openxmlformats.org/officeDocument/2006/relationships/hyperlink" Target="https://www.citymurmansk.ru/img/all/523_ker.zip" TargetMode="External"/><Relationship Id="rId88" Type="http://schemas.openxmlformats.org/officeDocument/2006/relationships/hyperlink" Target="https://www.citymurmansk.ru/img/all/523_29_07_22_izm_pril_prikaza_28_ot_27_06_18.zip" TargetMode="External"/><Relationship Id="rId91" Type="http://schemas.openxmlformats.org/officeDocument/2006/relationships/hyperlink" Target="https://www.citymurmansk.ru/img/all/523_ker_13_09_2022.rar" TargetMode="External"/><Relationship Id="rId96" Type="http://schemas.openxmlformats.org/officeDocument/2006/relationships/hyperlink" Target="https://www.citymurmansk.ru/img/all/523__uf_07_10_2022.rar" TargetMode="External"/><Relationship Id="rId111" Type="http://schemas.openxmlformats.org/officeDocument/2006/relationships/hyperlink" Target="https://www.citymurmansk.ru/img/all/523_07_02_2023_kzhp.zip" TargetMode="External"/><Relationship Id="rId132" Type="http://schemas.openxmlformats.org/officeDocument/2006/relationships/hyperlink" Target="https://www.citymurmansk.ru/img/all/523_21_06_2023_kfksioz.zip" TargetMode="External"/><Relationship Id="rId140" Type="http://schemas.openxmlformats.org/officeDocument/2006/relationships/hyperlink" Target="https://www.citymurmansk.ru/img/all/523_dlya_razmesheniya_normativnye_zatraty.rar" TargetMode="External"/><Relationship Id="rId145" Type="http://schemas.openxmlformats.org/officeDocument/2006/relationships/hyperlink" Target="https://www.citymurmansk.ru/img/all/523_ktris.zip" TargetMode="External"/><Relationship Id="rId153" Type="http://schemas.openxmlformats.org/officeDocument/2006/relationships/hyperlink" Target="https://www.citymurmansk.ru/img/all/667_kio_21_12_2023.zip" TargetMode="External"/><Relationship Id="rId1" Type="http://schemas.openxmlformats.org/officeDocument/2006/relationships/styles" Target="styles.xml"/><Relationship Id="rId6" Type="http://schemas.openxmlformats.org/officeDocument/2006/relationships/hyperlink" Target="https://www.citymurmansk.ru/img/all/523_agm_28_01_2021.rar" TargetMode="External"/><Relationship Id="rId15" Type="http://schemas.openxmlformats.org/officeDocument/2006/relationships/hyperlink" Target="https://www.citymurmansk.ru/img/all/523_krgh_09_03_2021.rar" TargetMode="External"/><Relationship Id="rId23" Type="http://schemas.openxmlformats.org/officeDocument/2006/relationships/hyperlink" Target="https://www.citymurmansk.ru/img/all/523_kio_24_05_2021.rar" TargetMode="External"/><Relationship Id="rId28" Type="http://schemas.openxmlformats.org/officeDocument/2006/relationships/hyperlink" Target="https://www.citymurmansk.ru/img/all/523__sayt_proekt_normirovanie.docx" TargetMode="External"/><Relationship Id="rId36" Type="http://schemas.openxmlformats.org/officeDocument/2006/relationships/hyperlink" Target="https://www.citymurmansk.ru/img/all/523_sd_nz_27_09_2021.docx" TargetMode="External"/><Relationship Id="rId49" Type="http://schemas.openxmlformats.org/officeDocument/2006/relationships/hyperlink" Target="https://www.citymurmansk.ru/img/all/523_kult__07_12_2021.rar" TargetMode="External"/><Relationship Id="rId57" Type="http://schemas.openxmlformats.org/officeDocument/2006/relationships/hyperlink" Target="https://www.citymurmansk.ru/img/all/523_ker_14_02_2022.rar" TargetMode="External"/><Relationship Id="rId106" Type="http://schemas.openxmlformats.org/officeDocument/2006/relationships/hyperlink" Target="https://www.citymurmansk.ru/img/all/523_uf_tru_22_12_2022.7z" TargetMode="External"/><Relationship Id="rId114" Type="http://schemas.openxmlformats.org/officeDocument/2006/relationships/hyperlink" Target="https://www.citymurmansk.ru/img/all/523_21_02_2023_nz.zip" TargetMode="External"/><Relationship Id="rId119" Type="http://schemas.openxmlformats.org/officeDocument/2006/relationships/hyperlink" Target="https://www.citymurmansk.ru/img/all/523_izmenenie_9.zip" TargetMode="External"/><Relationship Id="rId127" Type="http://schemas.openxmlformats.org/officeDocument/2006/relationships/hyperlink" Target="https://www.citymurmansk.ru/img/all/523_obraz_ie_21_04_2023.zip" TargetMode="External"/><Relationship Id="rId10" Type="http://schemas.openxmlformats.org/officeDocument/2006/relationships/hyperlink" Target="https://www.citymurmansk.ru/img/all/523_sozpod.rar" TargetMode="External"/><Relationship Id="rId31" Type="http://schemas.openxmlformats.org/officeDocument/2006/relationships/hyperlink" Target="https://www.citymurmansk.ru/img/all/523_tru_agm_20_08_2021.rar" TargetMode="External"/><Relationship Id="rId44" Type="http://schemas.openxmlformats.org/officeDocument/2006/relationships/hyperlink" Target="https://www.citymurmansk.ru/img/all/523_sovet_deputatov_12_11_2021.docx" TargetMode="External"/><Relationship Id="rId52" Type="http://schemas.openxmlformats.org/officeDocument/2006/relationships/hyperlink" Target="https://www.citymurmansk.ru/img/all/523_komstroit_tru.rar" TargetMode="External"/><Relationship Id="rId60" Type="http://schemas.openxmlformats.org/officeDocument/2006/relationships/hyperlink" Target="https://www.citymurmansk.ru/img/all/523_22_02_2022_socpodderzhka.zip" TargetMode="External"/><Relationship Id="rId65" Type="http://schemas.openxmlformats.org/officeDocument/2006/relationships/hyperlink" Target="https://www.citymurmansk.ru/img/all/523_tru_kio_28_03_2022.rar" TargetMode="External"/><Relationship Id="rId73" Type="http://schemas.openxmlformats.org/officeDocument/2006/relationships/hyperlink" Target="https://www.citymurmansk.ru/img/all/523_kompostroit_22_04_2022.rar" TargetMode="External"/><Relationship Id="rId78" Type="http://schemas.openxmlformats.org/officeDocument/2006/relationships/hyperlink" Target="https://www.citymurmansk.ru/img/all/523_kzhp_25_05_2022.rar" TargetMode="External"/><Relationship Id="rId81" Type="http://schemas.openxmlformats.org/officeDocument/2006/relationships/hyperlink" Target="https://www.citymurmansk.ru/img/all/523_komposocpodderzhke_15_06_2022.rar" TargetMode="External"/><Relationship Id="rId86" Type="http://schemas.openxmlformats.org/officeDocument/2006/relationships/hyperlink" Target="https://www.citymurmansk.ru/img/all/523_25_07_22_izm_rasp_41_r_03_06_16.zip" TargetMode="External"/><Relationship Id="rId94" Type="http://schemas.openxmlformats.org/officeDocument/2006/relationships/hyperlink" Target="https://www.citymurmansk.ru/img/all/523_kzhp_tru_30_09_2022.rar" TargetMode="External"/><Relationship Id="rId99" Type="http://schemas.openxmlformats.org/officeDocument/2006/relationships/hyperlink" Target="https://www.citymurmansk.ru/img/all/523______sayt_proekt_normirovanie.docx" TargetMode="External"/><Relationship Id="rId101" Type="http://schemas.openxmlformats.org/officeDocument/2006/relationships/hyperlink" Target="https://www.citymurmansk.ru/img/all/523_kzhp_17_11_2022.rar" TargetMode="External"/><Relationship Id="rId122" Type="http://schemas.openxmlformats.org/officeDocument/2006/relationships/hyperlink" Target="https://www.citymurmansk.ru/img/all/523_uf06_04_2023.zip" TargetMode="External"/><Relationship Id="rId130" Type="http://schemas.openxmlformats.org/officeDocument/2006/relationships/hyperlink" Target="https://www.citymurmansk.ru/img/all/523_uf_26_05_2023.zip" TargetMode="External"/><Relationship Id="rId135" Type="http://schemas.openxmlformats.org/officeDocument/2006/relationships/hyperlink" Target="https://www.citymurmansk.ru/img/all/523__izmenenie_12.zip" TargetMode="External"/><Relationship Id="rId143" Type="http://schemas.openxmlformats.org/officeDocument/2006/relationships/hyperlink" Target="https://www.citymurmansk.ru/img/all/523___izmenenie_14.zip" TargetMode="External"/><Relationship Id="rId148" Type="http://schemas.openxmlformats.org/officeDocument/2006/relationships/hyperlink" Target="https://www.citymurmansk.ru/img/all/523_kio_01_12_2023.zip" TargetMode="External"/><Relationship Id="rId151" Type="http://schemas.openxmlformats.org/officeDocument/2006/relationships/hyperlink" Target="https://www.citymurmansk.ru/img/all/667__uf_15_12_2023.zip" TargetMode="External"/><Relationship Id="rId4" Type="http://schemas.openxmlformats.org/officeDocument/2006/relationships/hyperlink" Target="https://www.citymurmansk.ru/img/all/523_sayt_proekt_normirovanie.docx" TargetMode="External"/><Relationship Id="rId9" Type="http://schemas.openxmlformats.org/officeDocument/2006/relationships/hyperlink" Target="https://www.citymurmansk.ru/img/all/523_sayt_proekt_normirovanie_ksp_tru.zip" TargetMode="External"/><Relationship Id="rId13" Type="http://schemas.openxmlformats.org/officeDocument/2006/relationships/hyperlink" Target="https://www.citymurmansk.ru/img/all/523_01_03_2021_nz_izm_prik_3_ot_26_05_2017.zip" TargetMode="External"/><Relationship Id="rId18" Type="http://schemas.openxmlformats.org/officeDocument/2006/relationships/hyperlink" Target="https://www.citymurmansk.ru/img/all/523_kio_26_03_2021.rar" TargetMode="External"/><Relationship Id="rId39" Type="http://schemas.openxmlformats.org/officeDocument/2006/relationships/hyperlink" Target="https://www.citymurmansk.ru/img/all/523_krgh_14_10_2021.rar" TargetMode="External"/><Relationship Id="rId109" Type="http://schemas.openxmlformats.org/officeDocument/2006/relationships/hyperlink" Target="https://www.citymurmansk.ru/img/all/523_24_01_2023_kfk.zip" TargetMode="External"/><Relationship Id="rId34" Type="http://schemas.openxmlformats.org/officeDocument/2006/relationships/hyperlink" Target="https://www.citymurmansk.ru/img/all/523_krgh_14_09_21.rar" TargetMode="External"/><Relationship Id="rId50" Type="http://schemas.openxmlformats.org/officeDocument/2006/relationships/hyperlink" Target="https://www.citymurmansk.ru/img/all/523_uf_15_01_2021.rar" TargetMode="External"/><Relationship Id="rId55" Type="http://schemas.openxmlformats.org/officeDocument/2006/relationships/hyperlink" Target="https://www.citymurmansk.ru/img/all/523_kio_02_02_2022.rar" TargetMode="External"/><Relationship Id="rId76" Type="http://schemas.openxmlformats.org/officeDocument/2006/relationships/hyperlink" Target="https://www.citymurmansk.ru/img/all/523_izmenenie_6.rar" TargetMode="External"/><Relationship Id="rId97" Type="http://schemas.openxmlformats.org/officeDocument/2006/relationships/hyperlink" Target="https://www.citymurmansk.ru/img/all/523_____sayt_proekt_normirovanie.docx" TargetMode="External"/><Relationship Id="rId104" Type="http://schemas.openxmlformats.org/officeDocument/2006/relationships/hyperlink" Target="https://www.citymurmansk.ru/img/all/523_desktop.zip" TargetMode="External"/><Relationship Id="rId120" Type="http://schemas.openxmlformats.org/officeDocument/2006/relationships/hyperlink" Target="https://www.citymurmansk.ru/img/all/523_fiz_ra_29_03_2023.zip" TargetMode="External"/><Relationship Id="rId125" Type="http://schemas.openxmlformats.org/officeDocument/2006/relationships/hyperlink" Target="https://www.citymurmansk.ru/img/all/523_izmenenie_10.zip" TargetMode="External"/><Relationship Id="rId141" Type="http://schemas.openxmlformats.org/officeDocument/2006/relationships/hyperlink" Target="https://www.citymurmansk.ru/img/all/523_dlya_razmesheniya_trebovaniya.rar" TargetMode="External"/><Relationship Id="rId146" Type="http://schemas.openxmlformats.org/officeDocument/2006/relationships/hyperlink" Target="https://www.citymurmansk.ru/img/all/523__izmenenie_15.zip" TargetMode="External"/><Relationship Id="rId7" Type="http://schemas.openxmlformats.org/officeDocument/2006/relationships/hyperlink" Target="https://www.citymurmansk.ru/img/all/523_kzhp_29_01_2021.rar" TargetMode="External"/><Relationship Id="rId71" Type="http://schemas.openxmlformats.org/officeDocument/2006/relationships/hyperlink" Target="https://www.citymurmansk.ru/img/all/523_kio_15_04_2022.rar" TargetMode="External"/><Relationship Id="rId92" Type="http://schemas.openxmlformats.org/officeDocument/2006/relationships/hyperlink" Target="https://www.citymurmansk.ru/img/all/523_komitet_po_stroit__19_09_2022.rar" TargetMode="External"/><Relationship Id="rId2" Type="http://schemas.openxmlformats.org/officeDocument/2006/relationships/settings" Target="settings.xml"/><Relationship Id="rId29" Type="http://schemas.openxmlformats.org/officeDocument/2006/relationships/hyperlink" Target="https://www.citymurmansk.ru/img/all/523_kzhp_21_07_2021.rar" TargetMode="External"/><Relationship Id="rId24" Type="http://schemas.openxmlformats.org/officeDocument/2006/relationships/hyperlink" Target="https://www.citymurmansk.ru/img/all/523_ker_08_06_21.rar" TargetMode="External"/><Relationship Id="rId40" Type="http://schemas.openxmlformats.org/officeDocument/2006/relationships/hyperlink" Target="https://www.citymurmansk.ru/img/all/523_koz_18_10_2021.rar" TargetMode="External"/><Relationship Id="rId45" Type="http://schemas.openxmlformats.org/officeDocument/2006/relationships/hyperlink" Target="https://www.citymurmansk.ru/img/all/523_kio_18_11_2021.rar" TargetMode="External"/><Relationship Id="rId66" Type="http://schemas.openxmlformats.org/officeDocument/2006/relationships/hyperlink" Target="https://www.citymurmansk.ru/img/all/523_krgh_01_04_2022.rar" TargetMode="External"/><Relationship Id="rId87" Type="http://schemas.openxmlformats.org/officeDocument/2006/relationships/hyperlink" Target="https://www.citymurmansk.ru/img/all/523_27_07_22_normirovanie_zakupki.zip" TargetMode="External"/><Relationship Id="rId110" Type="http://schemas.openxmlformats.org/officeDocument/2006/relationships/hyperlink" Target="https://www.citymurmansk.ru/img/all/523_25_01_2023_kk.zip" TargetMode="External"/><Relationship Id="rId115" Type="http://schemas.openxmlformats.org/officeDocument/2006/relationships/hyperlink" Target="https://www.citymurmansk.ru/img/all/523_28_02_2023_ksp_sp_nz.zip" TargetMode="External"/><Relationship Id="rId131" Type="http://schemas.openxmlformats.org/officeDocument/2006/relationships/hyperlink" Target="https://www.citymurmansk.ru/img/all/523__kompofiz_re.zip" TargetMode="External"/><Relationship Id="rId136" Type="http://schemas.openxmlformats.org/officeDocument/2006/relationships/hyperlink" Target="https://www.citymurmansk.ru/img/all/523_ker_10_08_2023.zip" TargetMode="External"/><Relationship Id="rId61" Type="http://schemas.openxmlformats.org/officeDocument/2006/relationships/hyperlink" Target="https://www.citymurmansk.ru/img/all/523___25_02_2022_krgh.zip" TargetMode="External"/><Relationship Id="rId82" Type="http://schemas.openxmlformats.org/officeDocument/2006/relationships/hyperlink" Target="https://www.citymurmansk.ru/img/all/523___sayt_proekt_normirovanie.docx" TargetMode="External"/><Relationship Id="rId152" Type="http://schemas.openxmlformats.org/officeDocument/2006/relationships/hyperlink" Target="https://www.citymurmansk.ru/img/all/667_ktris_20_12_2023.zip" TargetMode="External"/><Relationship Id="rId19" Type="http://schemas.openxmlformats.org/officeDocument/2006/relationships/hyperlink" Target="https://www.citymurmansk.ru/img/all/523_nz_31_03_2021_agm.rar" TargetMode="External"/><Relationship Id="rId14" Type="http://schemas.openxmlformats.org/officeDocument/2006/relationships/hyperlink" Target="https://www.citymurmansk.ru/img/all/523_kio_05_03_2021.rar" TargetMode="External"/><Relationship Id="rId30" Type="http://schemas.openxmlformats.org/officeDocument/2006/relationships/hyperlink" Target="https://www.citymurmansk.ru/img/all/523__krgh_03_08_2021.rar" TargetMode="External"/><Relationship Id="rId35" Type="http://schemas.openxmlformats.org/officeDocument/2006/relationships/hyperlink" Target="https://www.citymurmansk.ru/img/all/523_uf21_09_2021.zip" TargetMode="External"/><Relationship Id="rId56" Type="http://schemas.openxmlformats.org/officeDocument/2006/relationships/hyperlink" Target="https://www.citymurmansk.ru/img/all/523_agm_07_02_2022.rar" TargetMode="External"/><Relationship Id="rId77" Type="http://schemas.openxmlformats.org/officeDocument/2006/relationships/hyperlink" Target="https://www.citymurmansk.ru/img/all/523_krgh_24_05_2022.rar" TargetMode="External"/><Relationship Id="rId100" Type="http://schemas.openxmlformats.org/officeDocument/2006/relationships/hyperlink" Target="https://www.citymurmansk.ru/img/all/523_kio_08_112022.rar" TargetMode="External"/><Relationship Id="rId105" Type="http://schemas.openxmlformats.org/officeDocument/2006/relationships/hyperlink" Target="https://www.citymurmansk.ru/img/all/523_uf_nz_22_12_2022.7z" TargetMode="External"/><Relationship Id="rId126" Type="http://schemas.openxmlformats.org/officeDocument/2006/relationships/hyperlink" Target="https://www.citymurmansk.ru/img/all/523_______sayt_proekt_normirovanie.docx" TargetMode="External"/><Relationship Id="rId147" Type="http://schemas.openxmlformats.org/officeDocument/2006/relationships/hyperlink" Target="https://www.citymurmansk.ru/img/all/523_uf_30_11_2023.zip" TargetMode="External"/><Relationship Id="rId8" Type="http://schemas.openxmlformats.org/officeDocument/2006/relationships/hyperlink" Target="https://www.citymurmansk.ru/img/all/523_sayt_proekt_normirovanie_ksp_nz.zip" TargetMode="External"/><Relationship Id="rId51" Type="http://schemas.openxmlformats.org/officeDocument/2006/relationships/hyperlink" Target="https://www.citymurmansk.ru/img/all/523_komstroit_22_12_2021.rar" TargetMode="External"/><Relationship Id="rId72" Type="http://schemas.openxmlformats.org/officeDocument/2006/relationships/hyperlink" Target="https://www.citymurmansk.ru/img/all/523_krgh_20_04_2022.rar" TargetMode="External"/><Relationship Id="rId93" Type="http://schemas.openxmlformats.org/officeDocument/2006/relationships/hyperlink" Target="https://www.citymurmansk.ru/img/all/523____sayt_proekt_normirovanie.docx" TargetMode="External"/><Relationship Id="rId98" Type="http://schemas.openxmlformats.org/officeDocument/2006/relationships/hyperlink" Target="https://www.citymurmansk.ru/img/all/523_kom_po_stroit_01_11_2022.rar" TargetMode="External"/><Relationship Id="rId121" Type="http://schemas.openxmlformats.org/officeDocument/2006/relationships/hyperlink" Target="https://www.citymurmansk.ru/img/all/523_kompostroit.zip" TargetMode="External"/><Relationship Id="rId142" Type="http://schemas.openxmlformats.org/officeDocument/2006/relationships/hyperlink" Target="https://www.citymurmansk.ru/img/all/523_ktris_09_10_2023.zip"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12575</Words>
  <Characters>71683</Characters>
  <Application>Microsoft Office Word</Application>
  <DocSecurity>0</DocSecurity>
  <Lines>597</Lines>
  <Paragraphs>168</Paragraphs>
  <ScaleCrop>false</ScaleCrop>
  <Company/>
  <LinksUpToDate>false</LinksUpToDate>
  <CharactersWithSpaces>84090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Рощевская Ванда Константиновна</dc:creator>
  <cp:keywords/>
  <dc:description/>
  <cp:lastModifiedBy>Рощевская Ванда Константиновна</cp:lastModifiedBy>
  <cp:revision>4</cp:revision>
  <dcterms:created xsi:type="dcterms:W3CDTF">2025-02-12T14:09:00Z</dcterms:created>
  <dcterms:modified xsi:type="dcterms:W3CDTF">2025-02-13T07:03:00Z</dcterms:modified>
</cp:coreProperties>
</file>