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F" w:rsidRPr="00E549C3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7D7F" w:rsidRPr="00E549C3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о проведении общественного </w:t>
      </w:r>
      <w:proofErr w:type="gramStart"/>
      <w:r w:rsidRPr="00E549C3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223840" w:rsidRPr="00E549C3">
        <w:rPr>
          <w:rFonts w:ascii="Times New Roman" w:hAnsi="Times New Roman" w:cs="Times New Roman"/>
          <w:sz w:val="28"/>
          <w:szCs w:val="28"/>
        </w:rPr>
        <w:t>проекта муниципального правового акта администрации города Мурманска</w:t>
      </w:r>
      <w:proofErr w:type="gramEnd"/>
      <w:r w:rsidRPr="00E5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840" w:rsidRPr="00E549C3" w:rsidRDefault="00223840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2A2" w:rsidRPr="00E549C3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D7F" w:rsidRPr="00E549C3" w:rsidRDefault="003912A2" w:rsidP="003D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ab/>
      </w:r>
      <w:r w:rsidR="003D7D7F"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отношении </w:t>
      </w:r>
      <w:proofErr w:type="gramStart"/>
      <w:r w:rsidR="003D7D7F" w:rsidRPr="00E549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="003D7D7F" w:rsidRPr="00E549C3">
        <w:rPr>
          <w:rFonts w:ascii="Times New Roman" w:hAnsi="Times New Roman" w:cs="Times New Roman"/>
          <w:sz w:val="28"/>
          <w:szCs w:val="28"/>
        </w:rPr>
        <w:t>:</w:t>
      </w:r>
    </w:p>
    <w:p w:rsidR="003912A2" w:rsidRPr="00E549C3" w:rsidRDefault="003D7D7F" w:rsidP="003D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5DE4" w:rsidRPr="00E05DE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F3CB6">
        <w:rPr>
          <w:rFonts w:ascii="Times New Roman" w:hAnsi="Times New Roman" w:cs="Times New Roman"/>
          <w:sz w:val="28"/>
          <w:szCs w:val="28"/>
        </w:rPr>
        <w:t>постановление</w:t>
      </w:r>
      <w:r w:rsidR="00E05DE4" w:rsidRPr="00E05DE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21.09.2012 № 2311 «Об утверждении административного регламента предоставления муниципальной услуги «Предоставление муниципального недвижимого имущества в аренду (имущественный наем)» (в ред. постановления </w:t>
      </w:r>
      <w:r w:rsidR="00BE2163" w:rsidRPr="00BE2163">
        <w:rPr>
          <w:rFonts w:ascii="Times New Roman" w:hAnsi="Times New Roman" w:cs="Times New Roman"/>
          <w:sz w:val="28"/>
          <w:szCs w:val="28"/>
        </w:rPr>
        <w:t>от 27.12.2023 № 4586</w:t>
      </w:r>
      <w:r w:rsidR="00E05DE4" w:rsidRPr="00E05DE4">
        <w:rPr>
          <w:rFonts w:ascii="Times New Roman" w:hAnsi="Times New Roman" w:cs="Times New Roman"/>
          <w:sz w:val="28"/>
          <w:szCs w:val="28"/>
        </w:rPr>
        <w:t>)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3912A2" w:rsidRPr="00E549C3" w:rsidRDefault="00496196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840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3912A2"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</w:t>
      </w:r>
      <w:r w:rsidRPr="007847E1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F3CB6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15.04.2024</w:t>
      </w:r>
      <w:r w:rsidR="00C10D21"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F3CB6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="00C10D21"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F3CB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840" w:rsidRPr="00E549C3" w:rsidRDefault="00223840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E549C3">
        <w:rPr>
          <w:rFonts w:ascii="Times New Roman" w:hAnsi="Times New Roman" w:cs="Times New Roman"/>
          <w:sz w:val="28"/>
          <w:szCs w:val="28"/>
          <w:lang w:eastAsia="ru-RU"/>
        </w:rPr>
        <w:t>в форме итогового документа по результатам общественного обсуждения про</w:t>
      </w:r>
      <w:bookmarkStart w:id="0" w:name="_GoBack"/>
      <w:bookmarkEnd w:id="0"/>
      <w:r w:rsidR="00AE0F05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екта документа в случае его составления </w:t>
      </w: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6" w:history="1">
        <w:r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E549C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70EAC">
        <w:rPr>
          <w:rFonts w:ascii="Times New Roman" w:hAnsi="Times New Roman" w:cs="Times New Roman"/>
          <w:sz w:val="28"/>
          <w:szCs w:val="28"/>
        </w:rPr>
        <w:t>03.05</w:t>
      </w:r>
      <w:r w:rsidR="00E137F9">
        <w:rPr>
          <w:rFonts w:ascii="Times New Roman" w:hAnsi="Times New Roman" w:cs="Times New Roman"/>
          <w:sz w:val="28"/>
          <w:szCs w:val="28"/>
        </w:rPr>
        <w:t>.2024</w:t>
      </w:r>
      <w:r w:rsidR="003D7D7F" w:rsidRPr="00E549C3">
        <w:rPr>
          <w:rFonts w:ascii="Times New Roman" w:hAnsi="Times New Roman" w:cs="Times New Roman"/>
          <w:sz w:val="28"/>
          <w:szCs w:val="28"/>
        </w:rPr>
        <w:t>.</w:t>
      </w:r>
    </w:p>
    <w:p w:rsidR="00AE0F05" w:rsidRPr="00E549C3" w:rsidRDefault="00AE0F05" w:rsidP="003912A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Примечание:</w:t>
      </w:r>
      <w:r w:rsidR="005350DC" w:rsidRPr="005350DC">
        <w:t xml:space="preserve"> </w:t>
      </w:r>
      <w:r w:rsidR="005350DC" w:rsidRPr="005350DC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</w:t>
      </w:r>
      <w:r w:rsidRPr="00295459">
        <w:rPr>
          <w:rFonts w:ascii="Times New Roman" w:hAnsi="Times New Roman" w:cs="Times New Roman"/>
          <w:sz w:val="28"/>
          <w:szCs w:val="28"/>
        </w:rPr>
        <w:t xml:space="preserve">с </w:t>
      </w:r>
      <w:r w:rsidR="002F3CB6">
        <w:rPr>
          <w:rFonts w:ascii="Times New Roman" w:hAnsi="Times New Roman" w:cs="Times New Roman"/>
          <w:sz w:val="28"/>
          <w:szCs w:val="28"/>
          <w:lang w:eastAsia="ru-RU"/>
        </w:rPr>
        <w:t>15.04.2024</w:t>
      </w:r>
      <w:r w:rsidR="002F3CB6" w:rsidRPr="00295459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2F3CB6">
        <w:rPr>
          <w:rFonts w:ascii="Times New Roman" w:hAnsi="Times New Roman" w:cs="Times New Roman"/>
          <w:sz w:val="28"/>
          <w:szCs w:val="28"/>
          <w:lang w:eastAsia="ru-RU"/>
        </w:rPr>
        <w:t>30.04</w:t>
      </w:r>
      <w:r w:rsidR="002F3CB6" w:rsidRPr="00295459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F3CB6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E137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9C3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 по указанному выше адресу электронной почты.</w:t>
      </w:r>
    </w:p>
    <w:p w:rsidR="003912A2" w:rsidRPr="003912A2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112124"/>
    <w:rsid w:val="001458B0"/>
    <w:rsid w:val="002070B6"/>
    <w:rsid w:val="00223840"/>
    <w:rsid w:val="00295459"/>
    <w:rsid w:val="002F3CB6"/>
    <w:rsid w:val="003540B3"/>
    <w:rsid w:val="003912A2"/>
    <w:rsid w:val="0039799F"/>
    <w:rsid w:val="003D7D7F"/>
    <w:rsid w:val="00496196"/>
    <w:rsid w:val="005350DC"/>
    <w:rsid w:val="00670EAC"/>
    <w:rsid w:val="007847E1"/>
    <w:rsid w:val="00895D13"/>
    <w:rsid w:val="0092112F"/>
    <w:rsid w:val="00A07595"/>
    <w:rsid w:val="00A21002"/>
    <w:rsid w:val="00A87F14"/>
    <w:rsid w:val="00AA3F4C"/>
    <w:rsid w:val="00AE0F05"/>
    <w:rsid w:val="00BE2163"/>
    <w:rsid w:val="00C10D21"/>
    <w:rsid w:val="00D32EB6"/>
    <w:rsid w:val="00E05DE4"/>
    <w:rsid w:val="00E137F9"/>
    <w:rsid w:val="00E549C3"/>
    <w:rsid w:val="00F14759"/>
    <w:rsid w:val="00F36BE1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29</cp:revision>
  <cp:lastPrinted>2017-01-26T08:39:00Z</cp:lastPrinted>
  <dcterms:created xsi:type="dcterms:W3CDTF">2018-01-24T06:43:00Z</dcterms:created>
  <dcterms:modified xsi:type="dcterms:W3CDTF">2024-04-12T07:50:00Z</dcterms:modified>
</cp:coreProperties>
</file>