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Pr="005462D5" w:rsidRDefault="008313DF" w:rsidP="005462D5">
      <w:pPr>
        <w:autoSpaceDE w:val="0"/>
        <w:autoSpaceDN w:val="0"/>
        <w:adjustRightInd w:val="0"/>
        <w:rPr>
          <w:b/>
          <w:color w:val="00000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AC5EC0" w:rsidRPr="007A0052">
        <w:rPr>
          <w:rFonts w:ascii="Times New Roman" w:hAnsi="Times New Roman" w:cs="Times New Roman"/>
          <w:sz w:val="28"/>
          <w:szCs w:val="28"/>
        </w:rPr>
        <w:t>«</w:t>
      </w:r>
      <w:r w:rsidR="005462D5" w:rsidRPr="005462D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14.03.2023 № 873 «Об утверждении административного регламента предоставления муниципальной услуги «Предоставление письменных</w:t>
      </w:r>
      <w:proofErr w:type="gramEnd"/>
      <w:r w:rsidR="005462D5" w:rsidRPr="005462D5">
        <w:rPr>
          <w:rFonts w:ascii="Times New Roman" w:hAnsi="Times New Roman" w:cs="Times New Roman"/>
          <w:sz w:val="28"/>
          <w:szCs w:val="28"/>
        </w:rPr>
        <w:t xml:space="preserve">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</w:t>
      </w:r>
      <w:r w:rsidR="00AC5EC0" w:rsidRPr="007A0052">
        <w:rPr>
          <w:rFonts w:ascii="Times New Roman" w:hAnsi="Times New Roman" w:cs="Times New Roman"/>
          <w:sz w:val="28"/>
          <w:szCs w:val="28"/>
        </w:rPr>
        <w:t>»</w:t>
      </w:r>
      <w:r w:rsidR="00AC5EC0">
        <w:rPr>
          <w:rFonts w:ascii="Times New Roman" w:hAnsi="Times New Roman" w:cs="Times New Roman"/>
          <w:sz w:val="28"/>
          <w:szCs w:val="28"/>
        </w:rPr>
        <w:t>.</w:t>
      </w:r>
    </w:p>
    <w:p w:rsidR="00AC5EC0" w:rsidRDefault="00AC5EC0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785D0D">
        <w:rPr>
          <w:rFonts w:ascii="Times New Roman" w:hAnsi="Times New Roman" w:cs="Times New Roman"/>
          <w:sz w:val="28"/>
          <w:szCs w:val="28"/>
        </w:rPr>
        <w:t>, кабинет 4</w:t>
      </w:r>
      <w:r w:rsidR="00596262">
        <w:rPr>
          <w:rFonts w:ascii="Times New Roman" w:hAnsi="Times New Roman" w:cs="Times New Roman"/>
          <w:sz w:val="28"/>
          <w:szCs w:val="28"/>
        </w:rPr>
        <w:t>12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AC5EC0">
          <w:rPr>
            <w:rFonts w:ascii="Times New Roman" w:hAnsi="Times New Roman" w:cs="Times New Roman"/>
            <w:sz w:val="28"/>
            <w:szCs w:val="28"/>
            <w:lang w:val="en-US"/>
          </w:rPr>
          <w:t>PodobedEV</w:t>
        </w:r>
        <w:r w:rsidR="00AC5EC0" w:rsidRPr="00665A8C">
          <w:rPr>
            <w:rFonts w:ascii="Times New Roman" w:hAnsi="Times New Roman" w:cs="Times New Roman"/>
            <w:sz w:val="28"/>
            <w:szCs w:val="28"/>
          </w:rPr>
          <w:t>@</w:t>
        </w:r>
        <w:r w:rsidR="00AC5EC0" w:rsidRPr="00665A8C">
          <w:rPr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AC5EC0" w:rsidRPr="00665A8C">
          <w:rPr>
            <w:rFonts w:ascii="Times New Roman" w:hAnsi="Times New Roman" w:cs="Times New Roman"/>
            <w:sz w:val="28"/>
            <w:szCs w:val="28"/>
          </w:rPr>
          <w:t>.</w:t>
        </w:r>
        <w:r w:rsidR="00AC5EC0" w:rsidRPr="00665A8C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E3494B">
        <w:rPr>
          <w:rFonts w:ascii="Times New Roman" w:hAnsi="Times New Roman" w:cs="Times New Roman"/>
          <w:sz w:val="28"/>
          <w:szCs w:val="28"/>
        </w:rPr>
        <w:t>предложени</w:t>
      </w:r>
      <w:r w:rsidRPr="00A93BD2">
        <w:rPr>
          <w:rFonts w:ascii="Times New Roman" w:hAnsi="Times New Roman" w:cs="Times New Roman"/>
          <w:sz w:val="28"/>
          <w:szCs w:val="28"/>
        </w:rPr>
        <w:t>й</w:t>
      </w:r>
      <w:r w:rsidRPr="00A70FE9">
        <w:rPr>
          <w:rFonts w:ascii="Times New Roman" w:hAnsi="Times New Roman" w:cs="Times New Roman"/>
          <w:sz w:val="28"/>
          <w:szCs w:val="28"/>
        </w:rPr>
        <w:t xml:space="preserve">: </w:t>
      </w:r>
      <w:r w:rsidR="00B15CC2" w:rsidRPr="00A70FE9">
        <w:rPr>
          <w:rFonts w:ascii="Times New Roman" w:hAnsi="Times New Roman" w:cs="Times New Roman"/>
          <w:sz w:val="28"/>
          <w:szCs w:val="28"/>
        </w:rPr>
        <w:t xml:space="preserve">с </w:t>
      </w:r>
      <w:r w:rsidR="005462D5">
        <w:rPr>
          <w:rFonts w:ascii="Times New Roman" w:hAnsi="Times New Roman" w:cs="Times New Roman"/>
          <w:sz w:val="28"/>
          <w:szCs w:val="28"/>
        </w:rPr>
        <w:t>2</w:t>
      </w:r>
      <w:r w:rsidR="004F44C1">
        <w:rPr>
          <w:rFonts w:ascii="Times New Roman" w:hAnsi="Times New Roman" w:cs="Times New Roman"/>
          <w:sz w:val="28"/>
          <w:szCs w:val="28"/>
        </w:rPr>
        <w:t>2</w:t>
      </w:r>
      <w:r w:rsidR="00596262">
        <w:rPr>
          <w:rFonts w:ascii="Times New Roman" w:hAnsi="Times New Roman" w:cs="Times New Roman"/>
          <w:sz w:val="28"/>
          <w:szCs w:val="28"/>
        </w:rPr>
        <w:t>.07.</w:t>
      </w:r>
      <w:r w:rsidR="00B15CC2" w:rsidRPr="00A70FE9">
        <w:rPr>
          <w:rFonts w:ascii="Times New Roman" w:hAnsi="Times New Roman" w:cs="Times New Roman"/>
          <w:sz w:val="28"/>
          <w:szCs w:val="28"/>
        </w:rPr>
        <w:t xml:space="preserve">2023 по </w:t>
      </w:r>
      <w:r w:rsidR="00EF5648">
        <w:rPr>
          <w:rFonts w:ascii="Times New Roman" w:hAnsi="Times New Roman" w:cs="Times New Roman"/>
          <w:sz w:val="28"/>
          <w:szCs w:val="28"/>
        </w:rPr>
        <w:t>05.08</w:t>
      </w:r>
      <w:r w:rsidRPr="00A70FE9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5462D5" w:rsidRDefault="005462D5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462D5" w:rsidRDefault="005462D5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462D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3753"/>
    <w:rsid w:val="000054B4"/>
    <w:rsid w:val="00006792"/>
    <w:rsid w:val="00012276"/>
    <w:rsid w:val="00015F7D"/>
    <w:rsid w:val="00042031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64B7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1AF9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094F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8B5"/>
    <w:rsid w:val="003A64F1"/>
    <w:rsid w:val="003B32F6"/>
    <w:rsid w:val="003C029C"/>
    <w:rsid w:val="003C25BC"/>
    <w:rsid w:val="003C423F"/>
    <w:rsid w:val="003D1711"/>
    <w:rsid w:val="003D336E"/>
    <w:rsid w:val="003D6045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89B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4C1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462D5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6262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3C04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1878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5694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0FE9"/>
    <w:rsid w:val="00A84C8F"/>
    <w:rsid w:val="00A87748"/>
    <w:rsid w:val="00A91368"/>
    <w:rsid w:val="00A93BD2"/>
    <w:rsid w:val="00AA4E37"/>
    <w:rsid w:val="00AA77BE"/>
    <w:rsid w:val="00AB22DE"/>
    <w:rsid w:val="00AB28D4"/>
    <w:rsid w:val="00AB2E27"/>
    <w:rsid w:val="00AB746A"/>
    <w:rsid w:val="00AC0D9E"/>
    <w:rsid w:val="00AC3FA5"/>
    <w:rsid w:val="00AC5EC0"/>
    <w:rsid w:val="00AC5FE4"/>
    <w:rsid w:val="00AC637B"/>
    <w:rsid w:val="00AE0952"/>
    <w:rsid w:val="00AE1D8E"/>
    <w:rsid w:val="00AE54BB"/>
    <w:rsid w:val="00AE663E"/>
    <w:rsid w:val="00AE6673"/>
    <w:rsid w:val="00AF6A1F"/>
    <w:rsid w:val="00B00E26"/>
    <w:rsid w:val="00B15CC2"/>
    <w:rsid w:val="00B1714B"/>
    <w:rsid w:val="00B20CB1"/>
    <w:rsid w:val="00B21732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378E"/>
    <w:rsid w:val="00B7437C"/>
    <w:rsid w:val="00B77BA6"/>
    <w:rsid w:val="00B82578"/>
    <w:rsid w:val="00B82F9C"/>
    <w:rsid w:val="00B83ADA"/>
    <w:rsid w:val="00B84CD8"/>
    <w:rsid w:val="00B87648"/>
    <w:rsid w:val="00B92EEF"/>
    <w:rsid w:val="00B94363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D8B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493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EF5648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PodobedEV</cp:lastModifiedBy>
  <cp:revision>6</cp:revision>
  <cp:lastPrinted>2023-06-20T07:44:00Z</cp:lastPrinted>
  <dcterms:created xsi:type="dcterms:W3CDTF">2023-07-04T12:40:00Z</dcterms:created>
  <dcterms:modified xsi:type="dcterms:W3CDTF">2023-08-04T13:03:00Z</dcterms:modified>
</cp:coreProperties>
</file>