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1" w:rsidRDefault="00A22B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-62865</wp:posOffset>
                </wp:positionV>
                <wp:extent cx="4057650" cy="47815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Председателю </w:t>
                            </w:r>
                            <w:r w:rsidRPr="00FD52E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комитета территориального 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развития и строительства </w:t>
                            </w: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 ___________________________________________</w:t>
                            </w:r>
                          </w:p>
                          <w:p w:rsidR="00FA475F" w:rsidRP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и (при наличии) отчество</w:t>
                            </w:r>
                          </w:p>
                          <w:p w:rsidR="00C10574" w:rsidRDefault="00C10574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жительства: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___________________________________________,</w:t>
                            </w:r>
                          </w:p>
                          <w:p w:rsid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индекс,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трана/республика, край, </w:t>
                            </w: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ласть, населенный пункт, улица, </w:t>
                            </w: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дом, корпус, квартира)</w:t>
                            </w:r>
                            <w:proofErr w:type="gramEnd"/>
                          </w:p>
                          <w:p w:rsidR="00FA475F" w:rsidRP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реквизиты документа, удостоверяющего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личность гражданина: ________________________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:rsidR="00FA475F" w:rsidRP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серия _____________ номер ___________________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«_____» __________________________ года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:rsidR="00FA475F" w:rsidRPr="00FD52E6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52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___________________________________________.</w:t>
                            </w:r>
                          </w:p>
                          <w:p w:rsidR="00FA475F" w:rsidRPr="00FA475F" w:rsidRDefault="00FA475F" w:rsidP="00FA47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FA47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22B91" w:rsidRDefault="00A22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2.45pt;margin-top:-4.95pt;width:319.5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" fillcolor="white [3201]" stroked="f" strokeweight=".5pt">
                <v:textbox>
                  <w:txbxContent>
                    <w:p w:rsid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Председателю </w:t>
                      </w:r>
                      <w:r w:rsidRPr="00FD52E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комитета территориального 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развития и строительства </w:t>
                      </w: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 ___________________________________________</w:t>
                      </w:r>
                    </w:p>
                    <w:p w:rsidR="00FA475F" w:rsidRP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и (при наличии) отчество</w:t>
                      </w:r>
                    </w:p>
                    <w:p w:rsidR="00C10574" w:rsidRDefault="00C10574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жительства: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___________________________________________,</w:t>
                      </w:r>
                    </w:p>
                    <w:p w:rsid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индекс, 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трана/республика, край, </w:t>
                      </w: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ласть, населенный пункт, улица, </w:t>
                      </w: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дом, корпус, квартира)</w:t>
                      </w:r>
                      <w:proofErr w:type="gramEnd"/>
                    </w:p>
                    <w:p w:rsidR="00FA475F" w:rsidRP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реквизиты документа, удостоверяющего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личность гражданина: ________________________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:rsidR="00FA475F" w:rsidRP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серия _____________ номер ___________________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«_____» __________________________ года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:rsidR="00FA475F" w:rsidRPr="00FD52E6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52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___________________________________________.</w:t>
                      </w:r>
                    </w:p>
                    <w:p w:rsidR="00FA475F" w:rsidRPr="00FA475F" w:rsidRDefault="00FA475F" w:rsidP="00FA47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FA47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A22B91" w:rsidRDefault="00A22B91"/>
                  </w:txbxContent>
                </v:textbox>
              </v:shape>
            </w:pict>
          </mc:Fallback>
        </mc:AlternateContent>
      </w:r>
    </w:p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</w:p>
    <w:p w:rsidR="00FA475F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Прошу принять решение о предварительном согласовании предоставления земельного участка.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которого подано (далее – испрашиваемый земельный участок), в случае если границы такого земельного участка подлежат уточнению в соответствии с Федеральным законом «О государственной регистрации недвижи</w:t>
      </w:r>
      <w:r>
        <w:rPr>
          <w:rFonts w:ascii="Times New Roman" w:hAnsi="Times New Roman" w:cs="Times New Roman"/>
          <w:sz w:val="28"/>
          <w:szCs w:val="28"/>
        </w:rPr>
        <w:t>мости» ______________________</w:t>
      </w:r>
      <w:r w:rsidRPr="00FD52E6">
        <w:rPr>
          <w:rFonts w:ascii="Times New Roman" w:hAnsi="Times New Roman" w:cs="Times New Roman"/>
          <w:sz w:val="28"/>
          <w:szCs w:val="28"/>
        </w:rPr>
        <w:t xml:space="preserve"> &lt;1&gt;.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</w:t>
      </w:r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475F">
        <w:rPr>
          <w:rFonts w:ascii="Times New Roman" w:hAnsi="Times New Roman" w:cs="Times New Roman"/>
          <w:sz w:val="24"/>
          <w:szCs w:val="24"/>
        </w:rPr>
        <w:t xml:space="preserve">(вид документа, кем принят, номер документа, дата принятия документа, </w:t>
      </w:r>
      <w:proofErr w:type="gramEnd"/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75F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 предусмотрено образование испрашиваемого земельного участка в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сведения о таких земельных участках внесены в государственный кадастр недвижимости 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&lt;1&gt;;</w:t>
      </w:r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&lt;1&gt; </w:t>
      </w:r>
      <w:r w:rsidRPr="00FA475F">
        <w:rPr>
          <w:rFonts w:ascii="Times New Roman" w:hAnsi="Times New Roman" w:cs="Times New Roman"/>
          <w:sz w:val="24"/>
          <w:szCs w:val="24"/>
        </w:rPr>
        <w:t>указывается при наличии сведений у заявителя.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D52E6">
        <w:rPr>
          <w:rFonts w:ascii="Times New Roman" w:hAnsi="Times New Roman" w:cs="Times New Roman"/>
          <w:sz w:val="28"/>
          <w:szCs w:val="28"/>
        </w:rPr>
        <w:t>.</w:t>
      </w:r>
    </w:p>
    <w:p w:rsid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475F">
        <w:rPr>
          <w:rFonts w:ascii="Times New Roman" w:hAnsi="Times New Roman" w:cs="Times New Roman"/>
          <w:sz w:val="24"/>
          <w:szCs w:val="24"/>
        </w:rPr>
        <w:t>(подпункт 10 пункта 2 статьи 39.3 Земельного кодекса Российской</w:t>
      </w:r>
      <w:r w:rsidRPr="00FD52E6">
        <w:rPr>
          <w:rFonts w:ascii="Times New Roman" w:hAnsi="Times New Roman" w:cs="Times New Roman"/>
          <w:sz w:val="28"/>
          <w:szCs w:val="28"/>
        </w:rPr>
        <w:t xml:space="preserve"> </w:t>
      </w:r>
      <w:r w:rsidRPr="00FA475F">
        <w:rPr>
          <w:rFonts w:ascii="Times New Roman" w:hAnsi="Times New Roman" w:cs="Times New Roman"/>
          <w:sz w:val="24"/>
          <w:szCs w:val="24"/>
        </w:rPr>
        <w:t xml:space="preserve">Федерации </w:t>
      </w:r>
      <w:proofErr w:type="gramEnd"/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75F">
        <w:rPr>
          <w:rFonts w:ascii="Times New Roman" w:hAnsi="Times New Roman" w:cs="Times New Roman"/>
          <w:sz w:val="24"/>
          <w:szCs w:val="24"/>
        </w:rPr>
        <w:t xml:space="preserve">в случае предоставления земельного участка в собственность, подпункт 15 пункт 2 статьи 39.6  Земельного кодекса Российской Федерации в случае предоставления </w:t>
      </w:r>
      <w:r>
        <w:rPr>
          <w:rFonts w:ascii="Times New Roman" w:hAnsi="Times New Roman" w:cs="Times New Roman"/>
          <w:sz w:val="24"/>
          <w:szCs w:val="24"/>
        </w:rPr>
        <w:t>земельного участка в аренду)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</w:t>
      </w:r>
      <w:r>
        <w:rPr>
          <w:rFonts w:ascii="Times New Roman" w:hAnsi="Times New Roman" w:cs="Times New Roman"/>
          <w:sz w:val="28"/>
          <w:szCs w:val="28"/>
        </w:rPr>
        <w:t xml:space="preserve">брести земельный участок, если </w:t>
      </w:r>
      <w:r w:rsidRPr="00FD52E6">
        <w:rPr>
          <w:rFonts w:ascii="Times New Roman" w:hAnsi="Times New Roman" w:cs="Times New Roman"/>
          <w:sz w:val="28"/>
          <w:szCs w:val="28"/>
        </w:rPr>
        <w:t>предоставление земельного участка возможно на нескольких видах прав: 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Цель использования земельного участка - </w:t>
      </w:r>
      <w:r w:rsidRPr="00FD52E6">
        <w:rPr>
          <w:rFonts w:ascii="Times New Roman" w:hAnsi="Times New Roman" w:cs="Times New Roman"/>
          <w:sz w:val="28"/>
          <w:szCs w:val="28"/>
          <w:u w:val="single"/>
        </w:rPr>
        <w:t>индивидуальное  жилищное строительство.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взамен земельного  участка, изымаемого для государственных или муниципальных нужд: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&lt;1&gt;.</w:t>
      </w:r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475F">
        <w:rPr>
          <w:rFonts w:ascii="Times New Roman" w:hAnsi="Times New Roman" w:cs="Times New Roman"/>
          <w:sz w:val="24"/>
          <w:szCs w:val="24"/>
        </w:rPr>
        <w:t xml:space="preserve">(вид документа, кем принят, номер документа, дата принятия документа, </w:t>
      </w:r>
      <w:proofErr w:type="gramEnd"/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75F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документом и (или) проектом: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&lt;1&gt;.</w:t>
      </w:r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475F">
        <w:rPr>
          <w:rFonts w:ascii="Times New Roman" w:hAnsi="Times New Roman" w:cs="Times New Roman"/>
          <w:sz w:val="24"/>
          <w:szCs w:val="24"/>
        </w:rPr>
        <w:t xml:space="preserve">(вид документа, кем принят, номер документа, дата принятия документа, </w:t>
      </w:r>
      <w:proofErr w:type="gramEnd"/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75F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&lt;1&gt;.</w:t>
      </w:r>
    </w:p>
    <w:p w:rsidR="00FA475F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&lt;1&gt; указывается при наличии сведений у заявителя.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</w:t>
      </w:r>
      <w:r>
        <w:rPr>
          <w:rFonts w:ascii="Times New Roman" w:hAnsi="Times New Roman" w:cs="Times New Roman"/>
          <w:sz w:val="28"/>
          <w:szCs w:val="28"/>
        </w:rPr>
        <w:t>формации. Я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об </w:t>
      </w:r>
      <w:r w:rsidRPr="00FD52E6">
        <w:rPr>
          <w:rFonts w:ascii="Times New Roman" w:hAnsi="Times New Roman" w:cs="Times New Roman"/>
          <w:sz w:val="28"/>
          <w:szCs w:val="28"/>
        </w:rPr>
        <w:t>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</w:t>
      </w:r>
    </w:p>
    <w:p w:rsidR="00FA475F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3A" w:rsidRDefault="00CF183A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52E6"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2-П);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б) документ, удостоверяющий личность представителя заявителя, и документ, подтверждающий полномочия представителя заявителя, в случае если заявление подается представителем заявителя;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г) схема расположения земельного участка или земельных участков на кадастровом плане территории;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д)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 &lt;2&gt;.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&lt;2&gt; документы, обязанность по предоставлению которых не возложена на заявителя.</w:t>
      </w:r>
    </w:p>
    <w:p w:rsidR="00FA475F" w:rsidRPr="00FD52E6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FD52E6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A475F" w:rsidRPr="00FA475F" w:rsidRDefault="00FA475F" w:rsidP="00FA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75F">
        <w:rPr>
          <w:rFonts w:ascii="Times New Roman" w:hAnsi="Times New Roman" w:cs="Times New Roman"/>
          <w:sz w:val="24"/>
          <w:szCs w:val="24"/>
        </w:rPr>
        <w:t xml:space="preserve">                  (дата)                      (подпись)                   (расшифровка подписи)</w:t>
      </w:r>
    </w:p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Default="00A22B91" w:rsidP="00A22B91"/>
    <w:p w:rsidR="00F268A7" w:rsidRPr="00A22B91" w:rsidRDefault="00F268A7" w:rsidP="00A22B91">
      <w:pPr>
        <w:tabs>
          <w:tab w:val="left" w:pos="3720"/>
        </w:tabs>
      </w:pPr>
    </w:p>
    <w:sectPr w:rsidR="00F268A7" w:rsidRPr="00A22B91" w:rsidSect="00423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AA"/>
    <w:rsid w:val="004239F6"/>
    <w:rsid w:val="00705CAA"/>
    <w:rsid w:val="00A22B91"/>
    <w:rsid w:val="00C10574"/>
    <w:rsid w:val="00CF183A"/>
    <w:rsid w:val="00F268A7"/>
    <w:rsid w:val="00F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6</cp:revision>
  <dcterms:created xsi:type="dcterms:W3CDTF">2023-03-27T14:18:00Z</dcterms:created>
  <dcterms:modified xsi:type="dcterms:W3CDTF">2023-06-15T10:44:00Z</dcterms:modified>
</cp:coreProperties>
</file>