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CE5B88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6203">
        <w:rPr>
          <w:rFonts w:ascii="Times New Roman" w:hAnsi="Times New Roman"/>
          <w:sz w:val="28"/>
          <w:szCs w:val="28"/>
        </w:rPr>
        <w:t>«</w:t>
      </w:r>
      <w:r w:rsidR="00CE5B88" w:rsidRPr="00CE5B88">
        <w:rPr>
          <w:rFonts w:ascii="Times New Roman" w:hAnsi="Times New Roman"/>
          <w:sz w:val="28"/>
          <w:szCs w:val="28"/>
        </w:rPr>
        <w:t>О проведении общегородского конкурса</w:t>
      </w:r>
      <w:r w:rsidR="00CE5B88">
        <w:rPr>
          <w:rFonts w:ascii="Times New Roman" w:hAnsi="Times New Roman"/>
          <w:sz w:val="28"/>
          <w:szCs w:val="28"/>
        </w:rPr>
        <w:t xml:space="preserve"> </w:t>
      </w:r>
      <w:r w:rsidR="005912F4">
        <w:rPr>
          <w:rFonts w:ascii="Times New Roman" w:hAnsi="Times New Roman"/>
          <w:sz w:val="28"/>
          <w:szCs w:val="28"/>
        </w:rPr>
        <w:t>«Дом, в котором мы живем» в 202</w:t>
      </w:r>
      <w:r w:rsidR="00533D38">
        <w:rPr>
          <w:rFonts w:ascii="Times New Roman" w:hAnsi="Times New Roman"/>
          <w:sz w:val="28"/>
          <w:szCs w:val="28"/>
        </w:rPr>
        <w:t>4</w:t>
      </w:r>
      <w:r w:rsidR="00CE5B88" w:rsidRPr="00CE5B88">
        <w:rPr>
          <w:rFonts w:ascii="Times New Roman" w:hAnsi="Times New Roman"/>
          <w:sz w:val="28"/>
          <w:szCs w:val="28"/>
        </w:rPr>
        <w:t xml:space="preserve"> году</w:t>
      </w:r>
      <w:r w:rsidR="002C6203">
        <w:rPr>
          <w:rFonts w:ascii="Times New Roman" w:hAnsi="Times New Roman"/>
          <w:sz w:val="28"/>
          <w:szCs w:val="28"/>
        </w:rPr>
        <w:t>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B0335C">
        <w:rPr>
          <w:rFonts w:ascii="Times New Roman" w:hAnsi="Times New Roman" w:cs="Times New Roman"/>
          <w:color w:val="000000" w:themeColor="text1"/>
          <w:sz w:val="28"/>
          <w:szCs w:val="28"/>
        </w:rPr>
        <w:t>10-38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17400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Сроки приема замечаний и предложений с</w:t>
      </w:r>
      <w:r w:rsidRPr="00C8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09.05.2024 </w:t>
      </w:r>
      <w:r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12.05.2024 </w:t>
      </w:r>
      <w:r w:rsidR="00174000" w:rsidRPr="00174000">
        <w:rPr>
          <w:rFonts w:ascii="Times New Roman" w:hAnsi="Times New Roman" w:cs="Times New Roman"/>
          <w:sz w:val="28"/>
          <w:szCs w:val="28"/>
        </w:rPr>
        <w:t>включительно</w:t>
      </w:r>
      <w:r w:rsidRPr="00174000">
        <w:rPr>
          <w:rFonts w:ascii="Times New Roman" w:hAnsi="Times New Roman" w:cs="Times New Roman"/>
          <w:sz w:val="28"/>
          <w:szCs w:val="28"/>
        </w:rPr>
        <w:t>.</w:t>
      </w:r>
    </w:p>
    <w:p w:rsidR="00B92290" w:rsidRPr="007C734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</w:t>
      </w:r>
      <w:r w:rsidR="0062122A">
        <w:rPr>
          <w:rFonts w:ascii="Times New Roman" w:hAnsi="Times New Roman" w:cs="Times New Roman"/>
          <w:sz w:val="28"/>
          <w:szCs w:val="28"/>
        </w:rPr>
        <w:t xml:space="preserve"> 15.05.2024</w:t>
      </w:r>
      <w:bookmarkStart w:id="0" w:name="_GoBack"/>
      <w:bookmarkEnd w:id="0"/>
      <w:r w:rsidR="0075326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581742">
      <w:pPr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85B2B"/>
    <w:rsid w:val="00174000"/>
    <w:rsid w:val="001949D2"/>
    <w:rsid w:val="001D5897"/>
    <w:rsid w:val="002C6203"/>
    <w:rsid w:val="003946F5"/>
    <w:rsid w:val="003C68C8"/>
    <w:rsid w:val="004A1F75"/>
    <w:rsid w:val="00533D38"/>
    <w:rsid w:val="00581742"/>
    <w:rsid w:val="005912F4"/>
    <w:rsid w:val="005D008B"/>
    <w:rsid w:val="0062122A"/>
    <w:rsid w:val="006E53F0"/>
    <w:rsid w:val="00732BC5"/>
    <w:rsid w:val="0075326A"/>
    <w:rsid w:val="007A43CC"/>
    <w:rsid w:val="007A5E08"/>
    <w:rsid w:val="007C7079"/>
    <w:rsid w:val="007C7340"/>
    <w:rsid w:val="00801434"/>
    <w:rsid w:val="008A4BFB"/>
    <w:rsid w:val="009167F9"/>
    <w:rsid w:val="009A191E"/>
    <w:rsid w:val="009B53D8"/>
    <w:rsid w:val="009D0DBC"/>
    <w:rsid w:val="00A1208B"/>
    <w:rsid w:val="00A247DF"/>
    <w:rsid w:val="00A91357"/>
    <w:rsid w:val="00AD740F"/>
    <w:rsid w:val="00B0335C"/>
    <w:rsid w:val="00B64424"/>
    <w:rsid w:val="00B92290"/>
    <w:rsid w:val="00BD0BAE"/>
    <w:rsid w:val="00C8508A"/>
    <w:rsid w:val="00CE5B88"/>
    <w:rsid w:val="00D924B8"/>
    <w:rsid w:val="00DC7232"/>
    <w:rsid w:val="00E457E4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Бурнос Надежда Михайловна</cp:lastModifiedBy>
  <cp:revision>11</cp:revision>
  <cp:lastPrinted>2024-05-07T14:05:00Z</cp:lastPrinted>
  <dcterms:created xsi:type="dcterms:W3CDTF">2021-02-01T06:19:00Z</dcterms:created>
  <dcterms:modified xsi:type="dcterms:W3CDTF">2024-05-07T14:06:00Z</dcterms:modified>
</cp:coreProperties>
</file>