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70" w:rsidRDefault="00811770" w:rsidP="00811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</w:t>
      </w:r>
    </w:p>
    <w:p w:rsidR="00811770" w:rsidRDefault="00811770" w:rsidP="00811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201</w:t>
      </w:r>
      <w:r w:rsidR="0071093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г. Мурманск</w:t>
      </w:r>
    </w:p>
    <w:p w:rsidR="00811770" w:rsidRDefault="00811770" w:rsidP="0081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 201</w:t>
      </w:r>
      <w:r w:rsidR="0071093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года в многоквартирно</w:t>
      </w:r>
      <w:r w:rsidR="00C3645A">
        <w:rPr>
          <w:rFonts w:ascii="Times New Roman" w:hAnsi="Times New Roman" w:cs="Times New Roman"/>
          <w:sz w:val="28"/>
          <w:szCs w:val="28"/>
        </w:rPr>
        <w:t>м жилом доме           № ______</w:t>
      </w:r>
      <w:r>
        <w:rPr>
          <w:rFonts w:ascii="Times New Roman" w:hAnsi="Times New Roman" w:cs="Times New Roman"/>
          <w:sz w:val="28"/>
          <w:szCs w:val="28"/>
        </w:rPr>
        <w:t xml:space="preserve"> по улице ________________________________________________ размещено сообщение 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 собрания собственников  помещений многоквартирного дома в форме ____________</w:t>
      </w:r>
      <w:r w:rsidR="00AC51B6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 собрания вывешены в общедоступном месте: ______________________________________________________________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сообщения о проведении общего собрания собственников </w:t>
      </w:r>
      <w:r>
        <w:rPr>
          <w:rFonts w:ascii="Times New Roman" w:hAnsi="Times New Roman" w:cs="Times New Roman"/>
          <w:b/>
          <w:sz w:val="28"/>
          <w:szCs w:val="28"/>
        </w:rPr>
        <w:t>подтверждаю: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81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   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C63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770" w:rsidRDefault="00811770" w:rsidP="00C63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11770" w:rsidSect="00283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E4C"/>
    <w:rsid w:val="0003489B"/>
    <w:rsid w:val="000832B3"/>
    <w:rsid w:val="000D4554"/>
    <w:rsid w:val="00141D4A"/>
    <w:rsid w:val="00185AE5"/>
    <w:rsid w:val="0020550C"/>
    <w:rsid w:val="00283E4C"/>
    <w:rsid w:val="00320169"/>
    <w:rsid w:val="00371A12"/>
    <w:rsid w:val="003D07ED"/>
    <w:rsid w:val="003F26FE"/>
    <w:rsid w:val="003F38CC"/>
    <w:rsid w:val="004233FA"/>
    <w:rsid w:val="00533D80"/>
    <w:rsid w:val="00565513"/>
    <w:rsid w:val="00576BA0"/>
    <w:rsid w:val="00583BBC"/>
    <w:rsid w:val="005F47DE"/>
    <w:rsid w:val="0064151E"/>
    <w:rsid w:val="0067395F"/>
    <w:rsid w:val="007048A1"/>
    <w:rsid w:val="00710932"/>
    <w:rsid w:val="00722E3C"/>
    <w:rsid w:val="00727082"/>
    <w:rsid w:val="00811770"/>
    <w:rsid w:val="0081428D"/>
    <w:rsid w:val="008A1B28"/>
    <w:rsid w:val="00A31754"/>
    <w:rsid w:val="00AB7EBF"/>
    <w:rsid w:val="00AC51B6"/>
    <w:rsid w:val="00B05CA1"/>
    <w:rsid w:val="00BC1E20"/>
    <w:rsid w:val="00C34399"/>
    <w:rsid w:val="00C3645A"/>
    <w:rsid w:val="00C63725"/>
    <w:rsid w:val="00C76769"/>
    <w:rsid w:val="00D55267"/>
    <w:rsid w:val="00D973E4"/>
    <w:rsid w:val="00DE42DF"/>
    <w:rsid w:val="00E433EB"/>
    <w:rsid w:val="00EA3404"/>
    <w:rsid w:val="00F0028E"/>
    <w:rsid w:val="00F8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ММУП "Центр информации населения"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Твардовский</cp:lastModifiedBy>
  <cp:revision>2</cp:revision>
  <cp:lastPrinted>2013-03-04T08:50:00Z</cp:lastPrinted>
  <dcterms:created xsi:type="dcterms:W3CDTF">2016-10-18T10:01:00Z</dcterms:created>
  <dcterms:modified xsi:type="dcterms:W3CDTF">2016-10-18T10:01:00Z</dcterms:modified>
</cp:coreProperties>
</file>