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Pr="008B3238" w:rsidRDefault="00564A63" w:rsidP="00D56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 внесении изменений в 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администрации города Мурманска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от 08.05.2014 № 1367 (в ред. постановлений от 14.10.2014 № 3412,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от 04.03.2015 № 621, от 31.03.2015 № 852, от 06.11.2015 № 3079,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от 18.11.2016 № 3508, от 24.01.2017 № 121, от 19.12.2017 № 4022,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от 04.05.2018 № 1241, от 28.10.2019 № 3551, от 08.10.2020 № 2296,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 xml:space="preserve">от 24.09.2021 № 2424, от 31.10.2022 № 3307, от 01.12.2023 № 4212, </w:t>
      </w:r>
      <w:r w:rsidR="00D5698A">
        <w:rPr>
          <w:rFonts w:ascii="Times New Roman" w:hAnsi="Times New Roman" w:cs="Times New Roman"/>
          <w:sz w:val="28"/>
          <w:szCs w:val="28"/>
        </w:rPr>
        <w:br/>
      </w:r>
      <w:r w:rsidR="00D5698A" w:rsidRPr="00D5698A">
        <w:rPr>
          <w:rFonts w:ascii="Times New Roman" w:hAnsi="Times New Roman" w:cs="Times New Roman"/>
          <w:sz w:val="28"/>
          <w:szCs w:val="28"/>
        </w:rPr>
        <w:t>от 31.01.2024 № 351, от 21.03.2024 № 1102, от 31.05.2024 № 1900</w:t>
      </w:r>
      <w:r w:rsidR="00CF70F6" w:rsidRPr="008B3238">
        <w:rPr>
          <w:rFonts w:ascii="Times New Roman" w:hAnsi="Times New Roman" w:cs="Times New Roman"/>
          <w:sz w:val="28"/>
          <w:szCs w:val="28"/>
        </w:rPr>
        <w:t>)</w:t>
      </w:r>
      <w:r w:rsidR="00D725F9" w:rsidRPr="008B3238">
        <w:rPr>
          <w:rFonts w:ascii="Times New Roman" w:hAnsi="Times New Roman" w:cs="Times New Roman"/>
          <w:sz w:val="28"/>
          <w:szCs w:val="28"/>
        </w:rPr>
        <w:t>»</w:t>
      </w:r>
      <w:r w:rsidR="00CF70F6"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B3238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 w:rsidRPr="008B32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8B3238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1D0E2A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1D0E2A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D725F9" w:rsidRPr="001D0E2A">
        <w:rPr>
          <w:rFonts w:ascii="Times New Roman" w:hAnsi="Times New Roman" w:cs="Times New Roman"/>
          <w:sz w:val="28"/>
          <w:szCs w:val="28"/>
        </w:rPr>
        <w:t xml:space="preserve">с </w:t>
      </w:r>
      <w:r w:rsidR="00D5698A">
        <w:rPr>
          <w:rFonts w:ascii="Times New Roman" w:hAnsi="Times New Roman" w:cs="Times New Roman"/>
          <w:sz w:val="28"/>
          <w:szCs w:val="28"/>
        </w:rPr>
        <w:t>06.07</w:t>
      </w:r>
      <w:r w:rsidR="001D0E2A" w:rsidRPr="001D0E2A">
        <w:rPr>
          <w:rFonts w:ascii="Times New Roman" w:hAnsi="Times New Roman" w:cs="Times New Roman"/>
          <w:sz w:val="28"/>
          <w:szCs w:val="28"/>
        </w:rPr>
        <w:t>.2024</w:t>
      </w:r>
      <w:r w:rsidR="00D725F9" w:rsidRPr="001D0E2A">
        <w:rPr>
          <w:rFonts w:ascii="Times New Roman" w:hAnsi="Times New Roman" w:cs="Times New Roman"/>
          <w:sz w:val="28"/>
          <w:szCs w:val="28"/>
        </w:rPr>
        <w:t xml:space="preserve"> по </w:t>
      </w:r>
      <w:r w:rsidR="00D5698A">
        <w:rPr>
          <w:rFonts w:ascii="Times New Roman" w:hAnsi="Times New Roman" w:cs="Times New Roman"/>
          <w:sz w:val="28"/>
          <w:szCs w:val="28"/>
        </w:rPr>
        <w:t>08.07</w:t>
      </w:r>
      <w:r w:rsidR="002B7CB6" w:rsidRPr="001D0E2A">
        <w:rPr>
          <w:rFonts w:ascii="Times New Roman" w:hAnsi="Times New Roman" w:cs="Times New Roman"/>
          <w:sz w:val="28"/>
          <w:szCs w:val="28"/>
        </w:rPr>
        <w:t>.2024</w:t>
      </w:r>
      <w:r w:rsidRPr="001D0E2A">
        <w:rPr>
          <w:rFonts w:ascii="Times New Roman" w:hAnsi="Times New Roman" w:cs="Times New Roman"/>
          <w:sz w:val="28"/>
          <w:szCs w:val="28"/>
        </w:rPr>
        <w:t>.</w:t>
      </w:r>
    </w:p>
    <w:p w:rsidR="00564A63" w:rsidRPr="001D0E2A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2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1D0E2A">
        <w:rPr>
          <w:rFonts w:ascii="Times New Roman" w:hAnsi="Times New Roman" w:cs="Times New Roman"/>
          <w:sz w:val="28"/>
          <w:szCs w:val="28"/>
        </w:rPr>
        <w:t xml:space="preserve"> </w:t>
      </w:r>
      <w:r w:rsidRPr="001D0E2A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1D0E2A">
        <w:rPr>
          <w:rFonts w:ascii="Times New Roman" w:hAnsi="Times New Roman" w:cs="Times New Roman"/>
          <w:sz w:val="28"/>
          <w:szCs w:val="28"/>
        </w:rPr>
        <w:t xml:space="preserve"> </w:t>
      </w:r>
      <w:r w:rsidRPr="001D0E2A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1D0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1D0E2A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1D0E2A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1D0E2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698A">
        <w:rPr>
          <w:rFonts w:ascii="Times New Roman" w:hAnsi="Times New Roman" w:cs="Times New Roman"/>
          <w:sz w:val="28"/>
          <w:szCs w:val="28"/>
        </w:rPr>
        <w:t>15.07</w:t>
      </w:r>
      <w:bookmarkStart w:id="0" w:name="_GoBack"/>
      <w:bookmarkEnd w:id="0"/>
      <w:r w:rsidR="002B7CB6" w:rsidRPr="001D0E2A">
        <w:rPr>
          <w:rFonts w:ascii="Times New Roman" w:hAnsi="Times New Roman" w:cs="Times New Roman"/>
          <w:sz w:val="28"/>
          <w:szCs w:val="28"/>
        </w:rPr>
        <w:t>.2024</w:t>
      </w:r>
      <w:r w:rsidRPr="001D0E2A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1D0E2A"/>
    <w:rsid w:val="00275188"/>
    <w:rsid w:val="00281C2A"/>
    <w:rsid w:val="002B7CB6"/>
    <w:rsid w:val="002F7C70"/>
    <w:rsid w:val="00343CE4"/>
    <w:rsid w:val="00377A6D"/>
    <w:rsid w:val="003F215C"/>
    <w:rsid w:val="00416AAD"/>
    <w:rsid w:val="0044636E"/>
    <w:rsid w:val="0052777C"/>
    <w:rsid w:val="00564A63"/>
    <w:rsid w:val="005801F7"/>
    <w:rsid w:val="005B29F1"/>
    <w:rsid w:val="006F7BB3"/>
    <w:rsid w:val="00886813"/>
    <w:rsid w:val="00896F35"/>
    <w:rsid w:val="008B09A5"/>
    <w:rsid w:val="008B3238"/>
    <w:rsid w:val="00985AF9"/>
    <w:rsid w:val="00994D64"/>
    <w:rsid w:val="009A3995"/>
    <w:rsid w:val="00A9615D"/>
    <w:rsid w:val="00AC7135"/>
    <w:rsid w:val="00AE4516"/>
    <w:rsid w:val="00AF0761"/>
    <w:rsid w:val="00B50379"/>
    <w:rsid w:val="00BF3F66"/>
    <w:rsid w:val="00CF70F6"/>
    <w:rsid w:val="00D11315"/>
    <w:rsid w:val="00D1168E"/>
    <w:rsid w:val="00D5698A"/>
    <w:rsid w:val="00D712E8"/>
    <w:rsid w:val="00D725F9"/>
    <w:rsid w:val="00DC2474"/>
    <w:rsid w:val="00EC48DD"/>
    <w:rsid w:val="00ED7C32"/>
    <w:rsid w:val="00EF65DE"/>
    <w:rsid w:val="00F2541C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4F5A-8864-4B19-8C38-A3E1375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Харькова Александра Валерьевна</cp:lastModifiedBy>
  <cp:revision>23</cp:revision>
  <cp:lastPrinted>2017-03-13T12:38:00Z</cp:lastPrinted>
  <dcterms:created xsi:type="dcterms:W3CDTF">2019-10-16T07:18:00Z</dcterms:created>
  <dcterms:modified xsi:type="dcterms:W3CDTF">2024-07-05T12:00:00Z</dcterms:modified>
</cp:coreProperties>
</file>